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E5" w:rsidRPr="00C7668A" w:rsidRDefault="00C7668A">
      <w:pPr>
        <w:spacing w:before="33"/>
        <w:ind w:left="3774" w:right="657" w:hanging="3176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Текст_решения_изм_бюджет_2018"/>
      <w:bookmarkEnd w:id="0"/>
      <w:r w:rsidRPr="00C7668A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СОБРАНИЕ</w:t>
      </w:r>
      <w:r w:rsidRPr="00C7668A">
        <w:rPr>
          <w:rFonts w:ascii="Times New Roman" w:hAnsi="Times New Roman"/>
          <w:b/>
          <w:spacing w:val="-27"/>
          <w:sz w:val="32"/>
          <w:u w:val="thick" w:color="000000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ДЕПУТАТОВ</w:t>
      </w:r>
      <w:r w:rsidRPr="00C7668A">
        <w:rPr>
          <w:rFonts w:ascii="Times New Roman" w:hAnsi="Times New Roman"/>
          <w:b/>
          <w:spacing w:val="-26"/>
          <w:sz w:val="32"/>
          <w:u w:val="thick" w:color="000000"/>
          <w:lang w:val="ru-RU"/>
        </w:rPr>
        <w:t xml:space="preserve"> </w:t>
      </w:r>
      <w:r w:rsidRPr="00C7668A">
        <w:rPr>
          <w:rFonts w:ascii="Times New Roman" w:hAnsi="Times New Roman"/>
          <w:b/>
          <w:sz w:val="32"/>
          <w:u w:val="thick" w:color="000000"/>
          <w:lang w:val="ru-RU"/>
        </w:rPr>
        <w:t>ЭССОВСКОГО</w:t>
      </w:r>
      <w:r w:rsidRPr="00C7668A">
        <w:rPr>
          <w:rFonts w:ascii="Times New Roman" w:hAnsi="Times New Roman"/>
          <w:b/>
          <w:spacing w:val="-28"/>
          <w:sz w:val="32"/>
          <w:u w:val="thick" w:color="000000"/>
          <w:lang w:val="ru-RU"/>
        </w:rPr>
        <w:t xml:space="preserve"> </w:t>
      </w:r>
      <w:r w:rsidRPr="00C7668A">
        <w:rPr>
          <w:rFonts w:ascii="Times New Roman" w:hAnsi="Times New Roman"/>
          <w:b/>
          <w:sz w:val="32"/>
          <w:u w:val="thick" w:color="000000"/>
          <w:lang w:val="ru-RU"/>
        </w:rPr>
        <w:t>СЕЛЬСКОГО</w:t>
      </w:r>
      <w:r w:rsidRPr="00C7668A">
        <w:rPr>
          <w:rFonts w:ascii="Times New Roman" w:hAnsi="Times New Roman"/>
          <w:b/>
          <w:spacing w:val="30"/>
          <w:w w:val="99"/>
          <w:sz w:val="32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32"/>
          <w:u w:val="thick" w:color="000000"/>
          <w:lang w:val="ru-RU"/>
        </w:rPr>
        <w:t>ПОСЕЛЕНИЯ</w:t>
      </w:r>
    </w:p>
    <w:p w:rsidR="00C128E5" w:rsidRPr="00C7668A" w:rsidRDefault="00C128E5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128E5" w:rsidRPr="00C7668A" w:rsidRDefault="00C7668A">
      <w:pPr>
        <w:spacing w:before="64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b/>
          <w:sz w:val="28"/>
          <w:lang w:val="ru-RU"/>
        </w:rPr>
        <w:t>РЕШЕ</w:t>
      </w:r>
      <w:r w:rsidR="0029004F">
        <w:rPr>
          <w:rFonts w:ascii="Times New Roman" w:hAnsi="Times New Roman"/>
          <w:b/>
          <w:sz w:val="28"/>
          <w:lang w:val="ru-RU"/>
        </w:rPr>
        <w:t>Н</w:t>
      </w:r>
      <w:r w:rsidRPr="00C7668A">
        <w:rPr>
          <w:rFonts w:ascii="Times New Roman" w:hAnsi="Times New Roman"/>
          <w:b/>
          <w:sz w:val="28"/>
          <w:lang w:val="ru-RU"/>
        </w:rPr>
        <w:t>ИЕ</w:t>
      </w:r>
    </w:p>
    <w:p w:rsidR="00C128E5" w:rsidRPr="00C7668A" w:rsidRDefault="00C128E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128E5" w:rsidRPr="00C7668A" w:rsidRDefault="00521BC7">
      <w:pPr>
        <w:ind w:left="493" w:right="5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Собрание</w:t>
      </w:r>
      <w:r w:rsidR="0029004F">
        <w:rPr>
          <w:rFonts w:ascii="Times New Roman" w:hAnsi="Times New Roman"/>
          <w:spacing w:val="-1"/>
          <w:sz w:val="28"/>
          <w:lang w:val="ru-RU"/>
        </w:rPr>
        <w:t xml:space="preserve"> депутатов Эссовского сельского поселения</w:t>
      </w:r>
    </w:p>
    <w:p w:rsidR="00C128E5" w:rsidRPr="00C7668A" w:rsidRDefault="00C128E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128E5" w:rsidRPr="00C7668A" w:rsidRDefault="00C7668A">
      <w:pPr>
        <w:ind w:left="1830" w:right="657" w:hanging="9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i/>
          <w:sz w:val="28"/>
          <w:lang w:val="ru-RU"/>
        </w:rPr>
        <w:t>«О</w:t>
      </w:r>
      <w:r w:rsidRPr="00C7668A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внесении</w:t>
      </w:r>
      <w:r w:rsidRPr="00C766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изменений</w:t>
      </w:r>
      <w:r w:rsidRPr="00C7668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z w:val="28"/>
          <w:lang w:val="ru-RU"/>
        </w:rPr>
        <w:t>в</w:t>
      </w:r>
      <w:r w:rsidRPr="00C7668A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бюджет Эссовского</w:t>
      </w:r>
      <w:r w:rsidRPr="00C766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сельского</w:t>
      </w:r>
      <w:r w:rsidRPr="00C766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поселения</w:t>
      </w:r>
      <w:r w:rsidRPr="00C7668A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z w:val="28"/>
          <w:lang w:val="ru-RU"/>
        </w:rPr>
        <w:t>на</w:t>
      </w:r>
      <w:r w:rsidRPr="00C766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2018</w:t>
      </w:r>
      <w:r w:rsidRPr="00C7668A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z w:val="28"/>
          <w:lang w:val="ru-RU"/>
        </w:rPr>
        <w:t>год</w:t>
      </w:r>
      <w:r w:rsidRPr="00C7668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z w:val="28"/>
          <w:lang w:val="ru-RU"/>
        </w:rPr>
        <w:t>и</w:t>
      </w:r>
      <w:r w:rsidRPr="00C7668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плановый</w:t>
      </w:r>
      <w:r w:rsidRPr="00C7668A">
        <w:rPr>
          <w:rFonts w:ascii="Times New Roman" w:hAnsi="Times New Roman"/>
          <w:i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период</w:t>
      </w:r>
      <w:r w:rsidRPr="00C7668A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2019</w:t>
      </w:r>
      <w:r w:rsidRPr="00C7668A">
        <w:rPr>
          <w:rFonts w:ascii="Times New Roman" w:hAnsi="Times New Roman"/>
          <w:i/>
          <w:sz w:val="28"/>
          <w:lang w:val="ru-RU"/>
        </w:rPr>
        <w:t xml:space="preserve"> и</w:t>
      </w:r>
      <w:r w:rsidRPr="00C7668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z w:val="28"/>
          <w:lang w:val="ru-RU"/>
        </w:rPr>
        <w:t>2020</w:t>
      </w:r>
      <w:r w:rsidRPr="00C7668A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i/>
          <w:spacing w:val="-1"/>
          <w:sz w:val="28"/>
          <w:lang w:val="ru-RU"/>
        </w:rPr>
        <w:t>годов»</w:t>
      </w:r>
    </w:p>
    <w:p w:rsidR="00C128E5" w:rsidRPr="00C7668A" w:rsidRDefault="00C128E5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C128E5" w:rsidRPr="00C7668A" w:rsidRDefault="00C7668A">
      <w:pPr>
        <w:ind w:left="493" w:right="50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7668A">
        <w:rPr>
          <w:rFonts w:ascii="Times New Roman" w:hAnsi="Times New Roman"/>
          <w:spacing w:val="-1"/>
          <w:sz w:val="20"/>
          <w:lang w:val="ru-RU"/>
        </w:rPr>
        <w:t>Принято</w:t>
      </w:r>
      <w:r w:rsidR="008C4E13">
        <w:rPr>
          <w:rFonts w:ascii="Times New Roman" w:hAnsi="Times New Roman"/>
          <w:spacing w:val="-1"/>
          <w:sz w:val="20"/>
          <w:lang w:val="ru-RU"/>
        </w:rPr>
        <w:t xml:space="preserve"> решением </w:t>
      </w:r>
      <w:r w:rsidRPr="00C7668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8C4E13">
        <w:rPr>
          <w:rFonts w:ascii="Times New Roman" w:hAnsi="Times New Roman"/>
          <w:sz w:val="20"/>
          <w:lang w:val="ru-RU"/>
        </w:rPr>
        <w:t>Собрания</w:t>
      </w:r>
      <w:r w:rsidRPr="00C7668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7668A">
        <w:rPr>
          <w:rFonts w:ascii="Times New Roman" w:hAnsi="Times New Roman"/>
          <w:sz w:val="20"/>
          <w:lang w:val="ru-RU"/>
        </w:rPr>
        <w:t>депутатов</w:t>
      </w:r>
      <w:r w:rsidRPr="00C7668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7668A">
        <w:rPr>
          <w:rFonts w:ascii="Times New Roman" w:hAnsi="Times New Roman"/>
          <w:sz w:val="20"/>
          <w:lang w:val="ru-RU"/>
        </w:rPr>
        <w:t>Эссовского</w:t>
      </w:r>
      <w:r w:rsidRPr="00C7668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C7668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C128E5" w:rsidRPr="00C7668A" w:rsidRDefault="00C128E5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128E5" w:rsidRPr="00C7668A" w:rsidRDefault="00C7668A">
      <w:pPr>
        <w:tabs>
          <w:tab w:val="left" w:pos="4499"/>
        </w:tabs>
        <w:ind w:left="34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68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C766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E4BA9">
        <w:rPr>
          <w:rFonts w:ascii="Times New Roman" w:eastAsia="Times New Roman" w:hAnsi="Times New Roman" w:cs="Times New Roman"/>
          <w:sz w:val="24"/>
          <w:szCs w:val="24"/>
          <w:lang w:val="ru-RU"/>
        </w:rPr>
        <w:t>109 </w:t>
      </w:r>
      <w:r w:rsidRPr="00C766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C766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8D05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04</w:t>
      </w:r>
      <w:r w:rsidRPr="00C766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Pr="00C766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4"/>
          <w:szCs w:val="24"/>
          <w:lang w:val="ru-RU"/>
        </w:rPr>
        <w:t>2018 г.</w:t>
      </w:r>
    </w:p>
    <w:p w:rsidR="00C128E5" w:rsidRPr="00C7668A" w:rsidRDefault="00C128E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28E5" w:rsidRPr="00C7668A" w:rsidRDefault="00C7668A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b/>
          <w:spacing w:val="-1"/>
          <w:sz w:val="28"/>
          <w:lang w:val="ru-RU"/>
        </w:rPr>
        <w:t xml:space="preserve">Статья </w:t>
      </w:r>
      <w:r w:rsidRPr="00C7668A">
        <w:rPr>
          <w:rFonts w:ascii="Times New Roman" w:hAnsi="Times New Roman"/>
          <w:b/>
          <w:sz w:val="28"/>
          <w:lang w:val="ru-RU"/>
        </w:rPr>
        <w:t>1</w:t>
      </w:r>
    </w:p>
    <w:p w:rsidR="00C128E5" w:rsidRPr="00C7668A" w:rsidRDefault="00C7668A">
      <w:pPr>
        <w:ind w:left="102" w:right="11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Внести</w:t>
      </w:r>
      <w:r w:rsidRPr="00C766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7668A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C766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Собрания</w:t>
      </w:r>
      <w:r w:rsidRPr="00C7668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C7668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Эссовского</w:t>
      </w:r>
      <w:r w:rsidRPr="00C766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сельского</w:t>
      </w:r>
      <w:r w:rsidRPr="00C7668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C7668A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7668A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Pr="00C7668A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декабря</w:t>
      </w:r>
      <w:r w:rsidRPr="00C7668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2017</w:t>
      </w:r>
      <w:r w:rsidRPr="00C7668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года</w:t>
      </w:r>
      <w:r w:rsidRPr="00C7668A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C7668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42-нпа</w:t>
      </w:r>
      <w:r w:rsidRPr="00C7668A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C7668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бюджете</w:t>
      </w:r>
      <w:r w:rsidRPr="00C7668A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Эссовского</w:t>
      </w:r>
      <w:r w:rsidRPr="00C7668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сельского</w:t>
      </w:r>
      <w:r w:rsidRPr="00C7668A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C7668A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C7668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2018</w:t>
      </w:r>
      <w:r w:rsidRPr="00C7668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C7668A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668A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плановый</w:t>
      </w:r>
      <w:r w:rsidRPr="00C7668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C7668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C7668A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668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</w:t>
      </w:r>
      <w:r w:rsidRPr="00C7668A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годов»</w:t>
      </w:r>
      <w:r w:rsidRPr="00C7668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C7668A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изменения:</w:t>
      </w:r>
    </w:p>
    <w:p w:rsidR="00C128E5" w:rsidRPr="00C7668A" w:rsidRDefault="00C7668A">
      <w:pPr>
        <w:numPr>
          <w:ilvl w:val="0"/>
          <w:numId w:val="1"/>
        </w:numPr>
        <w:tabs>
          <w:tab w:val="left" w:pos="1170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spacing w:val="-1"/>
          <w:sz w:val="28"/>
          <w:lang w:val="ru-RU"/>
        </w:rPr>
        <w:t>пункт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«1» </w:t>
      </w:r>
      <w:r w:rsidRPr="00C7668A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части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1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статьи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1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изложить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в </w:t>
      </w:r>
      <w:r w:rsidRPr="00C7668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следующей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редакции:</w:t>
      </w:r>
    </w:p>
    <w:p w:rsidR="00C128E5" w:rsidRPr="00C7668A" w:rsidRDefault="00C7668A" w:rsidP="008D056C">
      <w:pPr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C7668A">
        <w:rPr>
          <w:rFonts w:ascii="Times New Roman" w:hAnsi="Times New Roman"/>
          <w:spacing w:val="-1"/>
          <w:sz w:val="28"/>
          <w:lang w:val="ru-RU"/>
        </w:rPr>
        <w:t>«прогнозируемый</w:t>
      </w:r>
      <w:r w:rsidRPr="00C7668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общий</w:t>
      </w:r>
      <w:r w:rsidRPr="00C7668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объем</w:t>
      </w:r>
      <w:r w:rsidRPr="00C7668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доходов</w:t>
      </w:r>
      <w:r w:rsidRPr="00C7668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7668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бюджета</w:t>
      </w:r>
      <w:r w:rsidRPr="00C7668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сумме</w:t>
      </w:r>
      <w:r w:rsidRPr="00C7668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62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089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186,90</w:t>
      </w:r>
      <w:r w:rsidRPr="00C7668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рублей,</w:t>
      </w:r>
      <w:r w:rsidRPr="00C7668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том</w:t>
      </w:r>
      <w:r w:rsidRPr="00C7668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числе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объем</w:t>
      </w:r>
      <w:r w:rsidRPr="00C7668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межбюджетных</w:t>
      </w:r>
      <w:r w:rsidRPr="00C7668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трансфертов,</w:t>
      </w:r>
      <w:r w:rsidRPr="00C7668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получаемых</w:t>
      </w:r>
      <w:r w:rsidRPr="00C7668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из</w:t>
      </w:r>
      <w:r w:rsidRPr="00C7668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других</w:t>
      </w:r>
      <w:r w:rsidRPr="00C7668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бюджетов</w:t>
      </w:r>
      <w:r w:rsidRPr="00C7668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бюджетной</w:t>
      </w:r>
      <w:r w:rsidRPr="00C7668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системы</w:t>
      </w:r>
      <w:r w:rsidRPr="00C7668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 xml:space="preserve">Федерации,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-1"/>
          <w:sz w:val="28"/>
          <w:lang w:val="ru-RU"/>
        </w:rPr>
        <w:t xml:space="preserve"> сумме</w:t>
      </w:r>
      <w:r w:rsidRPr="00C7668A">
        <w:rPr>
          <w:rFonts w:ascii="Times New Roman" w:hAnsi="Times New Roman"/>
          <w:sz w:val="28"/>
          <w:lang w:val="ru-RU"/>
        </w:rPr>
        <w:t xml:space="preserve"> 55 </w:t>
      </w:r>
      <w:r w:rsidRPr="00C7668A">
        <w:rPr>
          <w:rFonts w:ascii="Times New Roman" w:hAnsi="Times New Roman"/>
          <w:spacing w:val="-1"/>
          <w:sz w:val="28"/>
          <w:lang w:val="ru-RU"/>
        </w:rPr>
        <w:t>994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160,90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рублей»;</w:t>
      </w:r>
    </w:p>
    <w:p w:rsidR="00C128E5" w:rsidRPr="00C7668A" w:rsidRDefault="00C7668A" w:rsidP="00C24B7E">
      <w:pPr>
        <w:numPr>
          <w:ilvl w:val="0"/>
          <w:numId w:val="1"/>
        </w:numPr>
        <w:tabs>
          <w:tab w:val="left" w:pos="0"/>
        </w:tabs>
        <w:spacing w:before="2"/>
        <w:ind w:left="0" w:right="111" w:firstLine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spacing w:val="-1"/>
          <w:sz w:val="28"/>
          <w:lang w:val="ru-RU"/>
        </w:rPr>
        <w:t>пункт</w:t>
      </w:r>
      <w:r w:rsidRPr="00C7668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«2»</w:t>
      </w:r>
      <w:r w:rsidRPr="00C766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части</w:t>
      </w:r>
      <w:r w:rsidRPr="00C7668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1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статьи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1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изложить</w:t>
      </w:r>
      <w:r w:rsidRPr="00C766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следующей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редакции:</w:t>
      </w:r>
      <w:r w:rsidRPr="00C7668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«общий</w:t>
      </w:r>
      <w:r w:rsidRPr="00C7668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объем</w:t>
      </w:r>
      <w:r w:rsidRPr="00C7668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расходов</w:t>
      </w:r>
      <w:r w:rsidRPr="00C7668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7668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бюджета</w:t>
      </w:r>
      <w:r w:rsidRPr="00C7668A">
        <w:rPr>
          <w:rFonts w:ascii="Times New Roman" w:hAnsi="Times New Roman"/>
          <w:sz w:val="28"/>
          <w:lang w:val="ru-RU"/>
        </w:rPr>
        <w:t xml:space="preserve"> в</w:t>
      </w:r>
      <w:r w:rsidRPr="00C7668A">
        <w:rPr>
          <w:rFonts w:ascii="Times New Roman" w:hAnsi="Times New Roman"/>
          <w:spacing w:val="-1"/>
          <w:sz w:val="28"/>
          <w:lang w:val="ru-RU"/>
        </w:rPr>
        <w:t xml:space="preserve"> сумме 62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423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902,40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рублей»;</w:t>
      </w:r>
    </w:p>
    <w:p w:rsidR="00C128E5" w:rsidRPr="00C7668A" w:rsidRDefault="00C7668A">
      <w:pPr>
        <w:numPr>
          <w:ilvl w:val="0"/>
          <w:numId w:val="1"/>
        </w:numPr>
        <w:tabs>
          <w:tab w:val="left" w:pos="11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spacing w:val="-1"/>
          <w:sz w:val="28"/>
          <w:lang w:val="ru-RU"/>
        </w:rPr>
        <w:t>пункт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«3» </w:t>
      </w:r>
      <w:r w:rsidRPr="00C7668A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части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1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статьи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1 </w:t>
      </w:r>
      <w:r w:rsidRPr="00C7668A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изложить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в </w:t>
      </w:r>
      <w:r w:rsidRPr="00C7668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следующей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редакции:</w:t>
      </w:r>
    </w:p>
    <w:p w:rsidR="00C128E5" w:rsidRPr="00C7668A" w:rsidRDefault="00C7668A">
      <w:pPr>
        <w:ind w:left="102"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spacing w:val="-1"/>
          <w:sz w:val="28"/>
          <w:lang w:val="ru-RU"/>
        </w:rPr>
        <w:t>«прогнозируемый</w:t>
      </w:r>
      <w:r w:rsidRPr="00C7668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дефицит</w:t>
      </w:r>
      <w:r w:rsidRPr="00C7668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7668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бюджета</w:t>
      </w:r>
      <w:r w:rsidRPr="00C7668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на</w:t>
      </w:r>
      <w:r w:rsidRPr="00C7668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2018</w:t>
      </w:r>
      <w:r w:rsidRPr="00C7668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год</w:t>
      </w:r>
      <w:r w:rsidRPr="00C7668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сумме</w:t>
      </w:r>
      <w:r w:rsidRPr="00C7668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334</w:t>
      </w:r>
      <w:r w:rsidRPr="00C7668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715,50</w:t>
      </w:r>
      <w:r w:rsidRPr="00C7668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рублей</w:t>
      </w:r>
      <w:r w:rsidRPr="00C7668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или</w:t>
      </w:r>
      <w:r w:rsidRPr="00C7668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5,49</w:t>
      </w:r>
      <w:r w:rsidRPr="00C7668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процента</w:t>
      </w:r>
      <w:r w:rsidRPr="00C7668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утвержденного</w:t>
      </w:r>
      <w:r w:rsidRPr="00C7668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общего</w:t>
      </w:r>
      <w:r w:rsidRPr="00C7668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годового</w:t>
      </w:r>
      <w:r w:rsidRPr="00C7668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объема</w:t>
      </w:r>
      <w:r w:rsidRPr="00C7668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доходов</w:t>
      </w:r>
      <w:r w:rsidRPr="00C7668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бюджета</w:t>
      </w:r>
      <w:r w:rsidRPr="00C7668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Эссовского</w:t>
      </w:r>
      <w:r w:rsidRPr="00C7668A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сельского</w:t>
      </w:r>
      <w:r w:rsidRPr="00C7668A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поселения</w:t>
      </w:r>
      <w:r w:rsidRPr="00C7668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без</w:t>
      </w:r>
      <w:r w:rsidRPr="00C7668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учета</w:t>
      </w:r>
      <w:r w:rsidRPr="00C7668A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утвержденного</w:t>
      </w:r>
      <w:r w:rsidRPr="00C7668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объема</w:t>
      </w:r>
      <w:r w:rsidRPr="00C7668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безвозмездных</w:t>
      </w:r>
      <w:r w:rsidRPr="00C7668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поступлений</w:t>
      </w:r>
      <w:r w:rsidRPr="00C7668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(с</w:t>
      </w:r>
      <w:r w:rsidRPr="00C7668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учетом</w:t>
      </w:r>
      <w:r w:rsidRPr="00C7668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утвержденных</w:t>
      </w:r>
      <w:r w:rsidRPr="00C7668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составе</w:t>
      </w:r>
      <w:r w:rsidRPr="00C7668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источников</w:t>
      </w:r>
      <w:r w:rsidRPr="00C7668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финансирования</w:t>
      </w:r>
      <w:r w:rsidRPr="00C7668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дефицита</w:t>
      </w:r>
      <w:r w:rsidRPr="00C7668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бюджета</w:t>
      </w:r>
      <w:r w:rsidRPr="00C7668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Эссовского</w:t>
      </w:r>
      <w:r w:rsidRPr="00C7668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сельского</w:t>
      </w:r>
      <w:r w:rsidRPr="00C7668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поселения</w:t>
      </w:r>
      <w:r w:rsidRPr="00C7668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поступлений</w:t>
      </w:r>
      <w:r w:rsidRPr="00C7668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от</w:t>
      </w:r>
      <w:r w:rsidRPr="00C7668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снижения</w:t>
      </w:r>
      <w:r w:rsidRPr="00C7668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остатков</w:t>
      </w:r>
      <w:r w:rsidRPr="00C7668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средств</w:t>
      </w:r>
      <w:r w:rsidRPr="00C7668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на</w:t>
      </w:r>
      <w:r w:rsidRPr="00C7668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счетах</w:t>
      </w:r>
      <w:r w:rsidRPr="00C7668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по</w:t>
      </w:r>
      <w:r w:rsidRPr="00C7668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учету</w:t>
      </w:r>
      <w:r w:rsidRPr="00C7668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средств</w:t>
      </w:r>
      <w:r w:rsidRPr="00C7668A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бюджета</w:t>
      </w:r>
      <w:r w:rsidRPr="00C7668A">
        <w:rPr>
          <w:rFonts w:ascii="Times New Roman" w:hAnsi="Times New Roman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Эссовского</w:t>
      </w:r>
      <w:r w:rsidRPr="00C7668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сельского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поселения</w:t>
      </w:r>
      <w:r w:rsidRPr="00C7668A">
        <w:rPr>
          <w:rFonts w:ascii="Times New Roman" w:hAnsi="Times New Roman"/>
          <w:sz w:val="28"/>
          <w:lang w:val="ru-RU"/>
        </w:rPr>
        <w:t xml:space="preserve"> в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сумме</w:t>
      </w:r>
      <w:r w:rsidRPr="00C7668A">
        <w:rPr>
          <w:rFonts w:ascii="Times New Roman" w:hAnsi="Times New Roman"/>
          <w:sz w:val="28"/>
          <w:lang w:val="ru-RU"/>
        </w:rPr>
        <w:t xml:space="preserve"> 334</w:t>
      </w:r>
      <w:r w:rsidRPr="00C7668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715,50</w:t>
      </w:r>
      <w:r w:rsidRPr="00C7668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рублей)»</w:t>
      </w:r>
    </w:p>
    <w:p w:rsidR="00C128E5" w:rsidRPr="00C7668A" w:rsidRDefault="00C7668A">
      <w:pPr>
        <w:numPr>
          <w:ilvl w:val="0"/>
          <w:numId w:val="1"/>
        </w:numPr>
        <w:tabs>
          <w:tab w:val="left" w:pos="1170"/>
        </w:tabs>
        <w:ind w:left="102" w:right="11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spacing w:val="-1"/>
          <w:sz w:val="28"/>
          <w:lang w:val="ru-RU"/>
        </w:rPr>
        <w:t>приложения</w:t>
      </w:r>
      <w:r w:rsidRPr="00C7668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1,</w:t>
      </w:r>
      <w:r w:rsidRPr="00C7668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3,</w:t>
      </w:r>
      <w:r w:rsidRPr="00C7668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4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,5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,</w:t>
      </w:r>
      <w:r w:rsidRPr="00C7668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6</w:t>
      </w:r>
      <w:r w:rsidRPr="00C7668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изложить</w:t>
      </w:r>
      <w:r w:rsidRPr="00C7668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в</w:t>
      </w:r>
      <w:r w:rsidRPr="00C7668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редакции</w:t>
      </w:r>
      <w:r w:rsidRPr="00C7668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28"/>
          <w:lang w:val="ru-RU"/>
        </w:rPr>
        <w:t>согласно</w:t>
      </w:r>
      <w:r w:rsidRPr="00C7668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приложениям</w:t>
      </w:r>
      <w:r w:rsidRPr="00C7668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1,</w:t>
      </w:r>
      <w:r w:rsidRPr="00C7668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2,</w:t>
      </w:r>
      <w:r w:rsidRPr="00C7668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>3,</w:t>
      </w:r>
      <w:r w:rsidRPr="00C7668A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1"/>
          <w:sz w:val="28"/>
          <w:lang w:val="ru-RU"/>
        </w:rPr>
        <w:t>4,</w:t>
      </w:r>
      <w:r w:rsidRPr="00C7668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C7668A">
        <w:rPr>
          <w:rFonts w:ascii="Times New Roman" w:hAnsi="Times New Roman"/>
          <w:sz w:val="28"/>
          <w:lang w:val="ru-RU"/>
        </w:rPr>
        <w:t xml:space="preserve">5 к </w:t>
      </w:r>
      <w:r w:rsidRPr="00C7668A">
        <w:rPr>
          <w:rFonts w:ascii="Times New Roman" w:hAnsi="Times New Roman"/>
          <w:spacing w:val="-1"/>
          <w:sz w:val="28"/>
          <w:lang w:val="ru-RU"/>
        </w:rPr>
        <w:t>настоящему</w:t>
      </w:r>
      <w:r w:rsidRPr="00C7668A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28"/>
          <w:lang w:val="ru-RU"/>
        </w:rPr>
        <w:t>Решению;</w:t>
      </w:r>
    </w:p>
    <w:p w:rsidR="00C128E5" w:rsidRPr="00C7668A" w:rsidRDefault="00C7668A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68A">
        <w:rPr>
          <w:rFonts w:ascii="Times New Roman" w:hAnsi="Times New Roman"/>
          <w:b/>
          <w:spacing w:val="-1"/>
          <w:sz w:val="28"/>
          <w:lang w:val="ru-RU"/>
        </w:rPr>
        <w:t xml:space="preserve">Статья </w:t>
      </w:r>
      <w:r w:rsidRPr="00C7668A">
        <w:rPr>
          <w:rFonts w:ascii="Times New Roman" w:hAnsi="Times New Roman"/>
          <w:b/>
          <w:sz w:val="28"/>
          <w:lang w:val="ru-RU"/>
        </w:rPr>
        <w:t>2</w:t>
      </w:r>
    </w:p>
    <w:p w:rsidR="00C24B7E" w:rsidRDefault="00C7668A" w:rsidP="005B5897">
      <w:pPr>
        <w:pStyle w:val="a4"/>
        <w:numPr>
          <w:ilvl w:val="0"/>
          <w:numId w:val="2"/>
        </w:numPr>
        <w:tabs>
          <w:tab w:val="left" w:pos="7716"/>
        </w:tabs>
        <w:ind w:right="306"/>
        <w:jc w:val="both"/>
        <w:rPr>
          <w:rFonts w:ascii="Times New Roman" w:hAnsi="Times New Roman"/>
          <w:spacing w:val="-3"/>
          <w:sz w:val="28"/>
          <w:lang w:val="ru-RU"/>
        </w:rPr>
      </w:pPr>
      <w:r w:rsidRPr="00C24B7E">
        <w:rPr>
          <w:rFonts w:ascii="Times New Roman" w:hAnsi="Times New Roman"/>
          <w:spacing w:val="-1"/>
          <w:sz w:val="28"/>
          <w:lang w:val="ru-RU"/>
        </w:rPr>
        <w:t>Настоящее</w:t>
      </w:r>
      <w:r w:rsidRPr="00C24B7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24B7E">
        <w:rPr>
          <w:rFonts w:ascii="Times New Roman" w:hAnsi="Times New Roman"/>
          <w:spacing w:val="-1"/>
          <w:sz w:val="28"/>
          <w:lang w:val="ru-RU"/>
        </w:rPr>
        <w:t>решение</w:t>
      </w:r>
      <w:r w:rsidRPr="00C24B7E">
        <w:rPr>
          <w:rFonts w:ascii="Times New Roman" w:hAnsi="Times New Roman"/>
          <w:sz w:val="28"/>
          <w:lang w:val="ru-RU"/>
        </w:rPr>
        <w:t xml:space="preserve"> </w:t>
      </w:r>
      <w:r w:rsidRPr="00C24B7E">
        <w:rPr>
          <w:rFonts w:ascii="Times New Roman" w:hAnsi="Times New Roman"/>
          <w:spacing w:val="-1"/>
          <w:sz w:val="28"/>
          <w:lang w:val="ru-RU"/>
        </w:rPr>
        <w:t>вступает</w:t>
      </w:r>
      <w:r w:rsidRPr="00C24B7E">
        <w:rPr>
          <w:rFonts w:ascii="Times New Roman" w:hAnsi="Times New Roman"/>
          <w:sz w:val="28"/>
          <w:lang w:val="ru-RU"/>
        </w:rPr>
        <w:t xml:space="preserve"> в</w:t>
      </w:r>
      <w:r w:rsidRPr="00C24B7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C24B7E">
        <w:rPr>
          <w:rFonts w:ascii="Times New Roman" w:hAnsi="Times New Roman"/>
          <w:sz w:val="28"/>
          <w:lang w:val="ru-RU"/>
        </w:rPr>
        <w:t>силу</w:t>
      </w:r>
      <w:r w:rsidRPr="00C24B7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24B7E">
        <w:rPr>
          <w:rFonts w:ascii="Times New Roman" w:hAnsi="Times New Roman"/>
          <w:sz w:val="28"/>
          <w:lang w:val="ru-RU"/>
        </w:rPr>
        <w:t>после</w:t>
      </w:r>
      <w:r w:rsidRPr="00C24B7E">
        <w:rPr>
          <w:rFonts w:ascii="Times New Roman" w:hAnsi="Times New Roman"/>
          <w:spacing w:val="-1"/>
          <w:sz w:val="28"/>
          <w:lang w:val="ru-RU"/>
        </w:rPr>
        <w:t xml:space="preserve"> дня</w:t>
      </w:r>
      <w:r w:rsidRPr="00C24B7E">
        <w:rPr>
          <w:rFonts w:ascii="Times New Roman" w:hAnsi="Times New Roman"/>
          <w:sz w:val="28"/>
          <w:lang w:val="ru-RU"/>
        </w:rPr>
        <w:t xml:space="preserve"> </w:t>
      </w:r>
      <w:r w:rsidRPr="00C24B7E">
        <w:rPr>
          <w:rFonts w:ascii="Times New Roman" w:hAnsi="Times New Roman"/>
          <w:spacing w:val="-1"/>
          <w:sz w:val="28"/>
          <w:lang w:val="ru-RU"/>
        </w:rPr>
        <w:t>его</w:t>
      </w:r>
      <w:r w:rsidR="00C24B7E">
        <w:rPr>
          <w:rFonts w:ascii="Times New Roman" w:hAnsi="Times New Roman"/>
          <w:spacing w:val="-1"/>
          <w:sz w:val="28"/>
          <w:lang w:val="ru-RU"/>
        </w:rPr>
        <w:t xml:space="preserve"> подписания </w:t>
      </w:r>
      <w:r w:rsidRPr="00C24B7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5B5897">
        <w:rPr>
          <w:rFonts w:ascii="Times New Roman" w:hAnsi="Times New Roman"/>
          <w:spacing w:val="-3"/>
          <w:sz w:val="28"/>
          <w:lang w:val="ru-RU"/>
        </w:rPr>
        <w:t>и</w:t>
      </w:r>
    </w:p>
    <w:p w:rsidR="00C24B7E" w:rsidRDefault="00C24B7E" w:rsidP="005B5897">
      <w:pPr>
        <w:tabs>
          <w:tab w:val="left" w:pos="7716"/>
        </w:tabs>
        <w:ind w:right="306"/>
        <w:jc w:val="both"/>
        <w:rPr>
          <w:rFonts w:ascii="Times New Roman" w:hAnsi="Times New Roman"/>
          <w:spacing w:val="33"/>
          <w:sz w:val="28"/>
          <w:lang w:val="ru-RU"/>
        </w:rPr>
      </w:pPr>
      <w:r w:rsidRPr="00C24B7E">
        <w:rPr>
          <w:rFonts w:ascii="Times New Roman" w:hAnsi="Times New Roman"/>
          <w:spacing w:val="-3"/>
          <w:sz w:val="28"/>
          <w:lang w:val="ru-RU"/>
        </w:rPr>
        <w:t xml:space="preserve">официального </w:t>
      </w:r>
      <w:r w:rsidR="00C7668A" w:rsidRPr="00C24B7E">
        <w:rPr>
          <w:rFonts w:ascii="Times New Roman" w:hAnsi="Times New Roman"/>
          <w:spacing w:val="-1"/>
          <w:sz w:val="28"/>
          <w:lang w:val="ru-RU"/>
        </w:rPr>
        <w:t>обнародования.</w:t>
      </w:r>
      <w:r w:rsidR="00C7668A" w:rsidRPr="00C24B7E">
        <w:rPr>
          <w:rFonts w:ascii="Times New Roman" w:hAnsi="Times New Roman"/>
          <w:spacing w:val="33"/>
          <w:sz w:val="28"/>
          <w:lang w:val="ru-RU"/>
        </w:rPr>
        <w:t xml:space="preserve"> </w:t>
      </w:r>
    </w:p>
    <w:p w:rsidR="00706055" w:rsidRDefault="00706055" w:rsidP="00C24B7E">
      <w:pPr>
        <w:tabs>
          <w:tab w:val="left" w:pos="7716"/>
        </w:tabs>
        <w:ind w:right="306"/>
        <w:rPr>
          <w:rFonts w:ascii="Times New Roman" w:hAnsi="Times New Roman"/>
          <w:spacing w:val="-1"/>
          <w:sz w:val="28"/>
          <w:lang w:val="ru-RU"/>
        </w:rPr>
      </w:pPr>
    </w:p>
    <w:p w:rsidR="00423452" w:rsidRPr="00423452" w:rsidRDefault="00423452" w:rsidP="00423452">
      <w:pPr>
        <w:tabs>
          <w:tab w:val="left" w:pos="7716"/>
        </w:tabs>
        <w:ind w:right="306"/>
        <w:rPr>
          <w:rFonts w:ascii="Times New Roman" w:hAnsi="Times New Roman"/>
          <w:spacing w:val="-3"/>
          <w:sz w:val="28"/>
          <w:lang w:val="ru-RU"/>
        </w:rPr>
      </w:pPr>
      <w:r w:rsidRPr="00423452">
        <w:rPr>
          <w:rFonts w:ascii="Times New Roman" w:hAnsi="Times New Roman"/>
          <w:spacing w:val="-3"/>
          <w:sz w:val="28"/>
          <w:lang w:val="ru-RU"/>
        </w:rPr>
        <w:t>Глава</w:t>
      </w:r>
    </w:p>
    <w:p w:rsidR="00423452" w:rsidRPr="00423452" w:rsidRDefault="00423452" w:rsidP="00423452">
      <w:pPr>
        <w:tabs>
          <w:tab w:val="left" w:pos="7716"/>
        </w:tabs>
        <w:ind w:right="306"/>
        <w:rPr>
          <w:rFonts w:ascii="Times New Roman" w:hAnsi="Times New Roman"/>
          <w:spacing w:val="-3"/>
          <w:sz w:val="28"/>
          <w:lang w:val="ru-RU"/>
        </w:rPr>
      </w:pPr>
      <w:r w:rsidRPr="00423452">
        <w:rPr>
          <w:rFonts w:ascii="Times New Roman" w:hAnsi="Times New Roman"/>
          <w:spacing w:val="-3"/>
          <w:sz w:val="28"/>
          <w:lang w:val="ru-RU"/>
        </w:rPr>
        <w:t>Эссовского сельского</w:t>
      </w:r>
    </w:p>
    <w:p w:rsidR="00C24B7E" w:rsidRPr="00423452" w:rsidRDefault="00423452" w:rsidP="00423452">
      <w:pPr>
        <w:tabs>
          <w:tab w:val="left" w:pos="7716"/>
        </w:tabs>
        <w:ind w:right="306"/>
        <w:rPr>
          <w:rFonts w:ascii="Times New Roman" w:hAnsi="Times New Roman"/>
          <w:spacing w:val="-3"/>
          <w:sz w:val="28"/>
          <w:lang w:val="ru-RU"/>
        </w:rPr>
      </w:pPr>
      <w:r w:rsidRPr="00423452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lang w:val="ru-RU"/>
        </w:rPr>
        <w:t>п</w:t>
      </w:r>
      <w:r w:rsidRPr="00423452">
        <w:rPr>
          <w:rFonts w:ascii="Times New Roman" w:hAnsi="Times New Roman"/>
          <w:spacing w:val="-3"/>
          <w:sz w:val="28"/>
          <w:lang w:val="ru-RU"/>
        </w:rPr>
        <w:t>оселения</w:t>
      </w:r>
      <w:r>
        <w:rPr>
          <w:rFonts w:ascii="Times New Roman" w:hAnsi="Times New Roman"/>
          <w:spacing w:val="-3"/>
          <w:sz w:val="28"/>
          <w:lang w:val="ru-RU"/>
        </w:rPr>
        <w:t xml:space="preserve">                                                                                               М.М. Мишура</w:t>
      </w:r>
      <w:r w:rsidRPr="00423452">
        <w:rPr>
          <w:rFonts w:ascii="Times New Roman" w:hAnsi="Times New Roman"/>
          <w:spacing w:val="-3"/>
          <w:sz w:val="28"/>
          <w:lang w:val="ru-RU"/>
        </w:rPr>
        <w:t xml:space="preserve">                                          </w:t>
      </w:r>
      <w:r>
        <w:rPr>
          <w:rFonts w:ascii="Times New Roman" w:hAnsi="Times New Roman"/>
          <w:spacing w:val="-3"/>
          <w:sz w:val="28"/>
          <w:lang w:val="ru-RU"/>
        </w:rPr>
        <w:t xml:space="preserve">                          </w:t>
      </w:r>
    </w:p>
    <w:p w:rsidR="00C24B7E" w:rsidRPr="005B5897" w:rsidRDefault="00C24B7E" w:rsidP="00C24B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B589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Pr="005B589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52-нпа</w:t>
      </w:r>
    </w:p>
    <w:p w:rsidR="00C24B7E" w:rsidRPr="005B5897" w:rsidRDefault="00C7668A" w:rsidP="00C24B7E">
      <w:pPr>
        <w:rPr>
          <w:rFonts w:ascii="Times New Roman" w:hAnsi="Times New Roman"/>
          <w:spacing w:val="1"/>
          <w:sz w:val="20"/>
          <w:szCs w:val="20"/>
          <w:lang w:val="ru-RU"/>
        </w:rPr>
      </w:pPr>
      <w:r w:rsidRPr="005B5897">
        <w:rPr>
          <w:rFonts w:ascii="Times New Roman" w:hAnsi="Times New Roman"/>
          <w:sz w:val="20"/>
          <w:szCs w:val="20"/>
          <w:lang w:val="ru-RU"/>
        </w:rPr>
        <w:t xml:space="preserve">Дата </w:t>
      </w:r>
      <w:r w:rsidRPr="005B5897">
        <w:rPr>
          <w:rFonts w:ascii="Times New Roman" w:hAnsi="Times New Roman"/>
          <w:spacing w:val="-2"/>
          <w:sz w:val="20"/>
          <w:szCs w:val="20"/>
          <w:lang w:val="ru-RU"/>
        </w:rPr>
        <w:t>подписания</w:t>
      </w:r>
      <w:r w:rsidRPr="005B589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</w:p>
    <w:p w:rsidR="00C128E5" w:rsidRPr="005B5897" w:rsidRDefault="00C7668A" w:rsidP="00C24B7E">
      <w:pPr>
        <w:rPr>
          <w:rFonts w:ascii="Times New Roman" w:hAnsi="Times New Roman"/>
          <w:sz w:val="20"/>
          <w:szCs w:val="20"/>
          <w:lang w:val="ru-RU"/>
        </w:rPr>
      </w:pPr>
      <w:r w:rsidRPr="005B5897">
        <w:rPr>
          <w:rFonts w:ascii="Times New Roman" w:hAnsi="Times New Roman"/>
          <w:spacing w:val="-1"/>
          <w:sz w:val="20"/>
          <w:szCs w:val="20"/>
          <w:lang w:val="ru-RU"/>
        </w:rPr>
        <w:t>«08» октября</w:t>
      </w:r>
      <w:r w:rsidRPr="005B5897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5B5897">
        <w:rPr>
          <w:rFonts w:ascii="Times New Roman" w:hAnsi="Times New Roman"/>
          <w:spacing w:val="-1"/>
          <w:sz w:val="20"/>
          <w:szCs w:val="20"/>
          <w:lang w:val="ru-RU"/>
        </w:rPr>
        <w:t>2018</w:t>
      </w:r>
      <w:r w:rsidRPr="005B589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5B5897">
        <w:rPr>
          <w:rFonts w:ascii="Times New Roman" w:hAnsi="Times New Roman"/>
          <w:sz w:val="20"/>
          <w:szCs w:val="20"/>
          <w:lang w:val="ru-RU"/>
        </w:rPr>
        <w:t>г.</w:t>
      </w:r>
    </w:p>
    <w:p w:rsidR="008E4BA9" w:rsidRPr="005B5897" w:rsidRDefault="008E4BA9" w:rsidP="00C24B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B5897">
        <w:rPr>
          <w:rFonts w:ascii="Times New Roman" w:hAnsi="Times New Roman"/>
          <w:sz w:val="20"/>
          <w:szCs w:val="20"/>
          <w:lang w:val="ru-RU"/>
        </w:rPr>
        <w:t>____________________________________________</w:t>
      </w:r>
      <w:r w:rsidR="005B5897">
        <w:rPr>
          <w:rFonts w:ascii="Times New Roman" w:hAnsi="Times New Roman"/>
          <w:sz w:val="20"/>
          <w:szCs w:val="20"/>
          <w:lang w:val="ru-RU"/>
        </w:rPr>
        <w:t>_______________</w:t>
      </w:r>
      <w:r w:rsidRPr="005B5897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C128E5" w:rsidRPr="005B5897" w:rsidRDefault="008E4BA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128E5" w:rsidRPr="005B5897">
          <w:type w:val="continuous"/>
          <w:pgSz w:w="11910" w:h="16840"/>
          <w:pgMar w:top="1080" w:right="620" w:bottom="280" w:left="1600" w:header="720" w:footer="720" w:gutter="0"/>
          <w:cols w:space="720"/>
        </w:sectPr>
      </w:pPr>
      <w:r w:rsidRPr="005B5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Разослано: Дело, администрация БМР, библиотека </w:t>
      </w:r>
      <w:proofErr w:type="spellStart"/>
      <w:r w:rsidRPr="005B589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5B5897">
        <w:rPr>
          <w:rFonts w:ascii="Times New Roman" w:eastAsia="Times New Roman" w:hAnsi="Times New Roman" w:cs="Times New Roman"/>
          <w:sz w:val="24"/>
          <w:szCs w:val="24"/>
          <w:lang w:val="ru-RU"/>
        </w:rPr>
        <w:t>.Э</w:t>
      </w:r>
      <w:proofErr w:type="gramEnd"/>
      <w:r w:rsidRPr="005B5897">
        <w:rPr>
          <w:rFonts w:ascii="Times New Roman" w:eastAsia="Times New Roman" w:hAnsi="Times New Roman" w:cs="Times New Roman"/>
          <w:sz w:val="24"/>
          <w:szCs w:val="24"/>
          <w:lang w:val="ru-RU"/>
        </w:rPr>
        <w:t>ссо</w:t>
      </w:r>
      <w:proofErr w:type="spellEnd"/>
      <w:r w:rsidRPr="005B5897">
        <w:rPr>
          <w:rFonts w:ascii="Times New Roman" w:eastAsia="Times New Roman" w:hAnsi="Times New Roman" w:cs="Times New Roman"/>
          <w:sz w:val="24"/>
          <w:szCs w:val="24"/>
          <w:lang w:val="ru-RU"/>
        </w:rPr>
        <w:t>, официальный сайт, правовой регистр, прокуратура</w:t>
      </w:r>
      <w:r w:rsidRPr="005B589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128E5" w:rsidRPr="00C7668A" w:rsidRDefault="00C7668A">
      <w:pPr>
        <w:pStyle w:val="a3"/>
        <w:spacing w:before="74" w:line="258" w:lineRule="auto"/>
        <w:ind w:left="6419" w:right="130" w:firstLine="2856"/>
        <w:jc w:val="right"/>
        <w:rPr>
          <w:lang w:val="ru-RU"/>
        </w:rPr>
      </w:pPr>
      <w:bookmarkStart w:id="2" w:name="0-2018_прил_1_ГАДы..."/>
      <w:bookmarkStart w:id="3" w:name="админ_доходов_август"/>
      <w:bookmarkEnd w:id="2"/>
      <w:bookmarkEnd w:id="3"/>
      <w:r w:rsidRPr="00C7668A">
        <w:rPr>
          <w:spacing w:val="-1"/>
          <w:lang w:val="ru-RU"/>
        </w:rPr>
        <w:lastRenderedPageBreak/>
        <w:t>Приложение</w:t>
      </w:r>
      <w:r w:rsidRPr="00C7668A">
        <w:rPr>
          <w:spacing w:val="7"/>
          <w:lang w:val="ru-RU"/>
        </w:rPr>
        <w:t xml:space="preserve"> </w:t>
      </w:r>
      <w:r w:rsidRPr="00C7668A">
        <w:rPr>
          <w:lang w:val="ru-RU"/>
        </w:rPr>
        <w:t>1</w:t>
      </w:r>
      <w:r w:rsidRPr="00C7668A">
        <w:rPr>
          <w:spacing w:val="23"/>
          <w:w w:val="101"/>
          <w:lang w:val="ru-RU"/>
        </w:rPr>
        <w:t xml:space="preserve"> </w:t>
      </w:r>
      <w:r w:rsidRPr="00C7668A">
        <w:rPr>
          <w:lang w:val="ru-RU"/>
        </w:rPr>
        <w:t>к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Решению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</w:p>
    <w:p w:rsidR="00C128E5" w:rsidRPr="00C7668A" w:rsidRDefault="00C7668A">
      <w:pPr>
        <w:pStyle w:val="a3"/>
        <w:spacing w:before="7" w:line="269" w:lineRule="auto"/>
        <w:ind w:left="4623" w:right="130" w:firstLine="475"/>
        <w:jc w:val="right"/>
        <w:rPr>
          <w:lang w:val="ru-RU"/>
        </w:rPr>
      </w:pPr>
      <w:r w:rsidRPr="00C7668A">
        <w:rPr>
          <w:spacing w:val="-1"/>
          <w:lang w:val="ru-RU"/>
        </w:rPr>
        <w:t>"О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2"/>
          <w:lang w:val="ru-RU"/>
        </w:rPr>
        <w:t>внесении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2"/>
          <w:lang w:val="ru-RU"/>
        </w:rPr>
        <w:t>изменений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в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2"/>
          <w:lang w:val="ru-RU"/>
        </w:rPr>
        <w:t>Решение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2"/>
          <w:lang w:val="ru-RU"/>
        </w:rPr>
        <w:t>поселения</w:t>
      </w:r>
      <w:r w:rsidRPr="00C7668A">
        <w:rPr>
          <w:spacing w:val="61"/>
          <w:w w:val="101"/>
          <w:lang w:val="ru-RU"/>
        </w:rPr>
        <w:t xml:space="preserve"> </w:t>
      </w:r>
      <w:r w:rsidRPr="00C7668A">
        <w:rPr>
          <w:spacing w:val="-1"/>
          <w:lang w:val="ru-RU"/>
        </w:rPr>
        <w:t>"О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бюджете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на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год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плановый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период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2019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3"/>
          <w:lang w:val="ru-RU"/>
        </w:rPr>
        <w:t xml:space="preserve"> </w:t>
      </w:r>
      <w:r w:rsidRPr="00C7668A">
        <w:rPr>
          <w:lang w:val="ru-RU"/>
        </w:rPr>
        <w:t>2020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годов"</w:t>
      </w:r>
    </w:p>
    <w:p w:rsidR="00C128E5" w:rsidRPr="00C7668A" w:rsidRDefault="00C7668A">
      <w:pPr>
        <w:pStyle w:val="a3"/>
        <w:ind w:right="134"/>
        <w:jc w:val="right"/>
        <w:rPr>
          <w:lang w:val="ru-RU"/>
        </w:rPr>
      </w:pPr>
      <w:r w:rsidRPr="00C7668A">
        <w:rPr>
          <w:lang w:val="ru-RU"/>
        </w:rPr>
        <w:t>от</w:t>
      </w:r>
      <w:r w:rsidRPr="00C7668A">
        <w:rPr>
          <w:spacing w:val="3"/>
          <w:lang w:val="ru-RU"/>
        </w:rPr>
        <w:t xml:space="preserve"> </w:t>
      </w:r>
      <w:r w:rsidRPr="00C7668A">
        <w:rPr>
          <w:lang w:val="ru-RU"/>
        </w:rPr>
        <w:t>"08"</w:t>
      </w:r>
      <w:r w:rsidRPr="00C7668A">
        <w:rPr>
          <w:spacing w:val="2"/>
          <w:lang w:val="ru-RU"/>
        </w:rPr>
        <w:t xml:space="preserve"> </w:t>
      </w:r>
      <w:r w:rsidRPr="00C7668A">
        <w:rPr>
          <w:lang w:val="ru-RU"/>
        </w:rPr>
        <w:t xml:space="preserve">октября 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г.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№</w:t>
      </w:r>
      <w:r w:rsidRPr="00C7668A">
        <w:rPr>
          <w:spacing w:val="1"/>
          <w:lang w:val="ru-RU"/>
        </w:rPr>
        <w:t xml:space="preserve"> </w:t>
      </w:r>
      <w:r w:rsidRPr="00C7668A">
        <w:rPr>
          <w:spacing w:val="-1"/>
          <w:lang w:val="ru-RU"/>
        </w:rPr>
        <w:t>52-нпа</w:t>
      </w:r>
    </w:p>
    <w:p w:rsidR="00C128E5" w:rsidRPr="00C7668A" w:rsidRDefault="00C128E5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128E5" w:rsidRPr="00C7668A" w:rsidRDefault="00C7668A">
      <w:pPr>
        <w:pStyle w:val="a3"/>
        <w:spacing w:before="0" w:line="146" w:lineRule="exact"/>
        <w:ind w:left="6419" w:right="130" w:firstLine="2860"/>
        <w:jc w:val="right"/>
        <w:rPr>
          <w:lang w:val="ru-RU"/>
        </w:rPr>
      </w:pPr>
      <w:r w:rsidRPr="00C7668A">
        <w:rPr>
          <w:spacing w:val="-1"/>
          <w:lang w:val="ru-RU"/>
        </w:rPr>
        <w:t>Приложение</w:t>
      </w:r>
      <w:r w:rsidRPr="00C7668A">
        <w:rPr>
          <w:spacing w:val="7"/>
          <w:lang w:val="ru-RU"/>
        </w:rPr>
        <w:t xml:space="preserve"> </w:t>
      </w:r>
      <w:r w:rsidRPr="00C7668A">
        <w:rPr>
          <w:lang w:val="ru-RU"/>
        </w:rPr>
        <w:t>1</w:t>
      </w:r>
      <w:r w:rsidRPr="00C7668A">
        <w:rPr>
          <w:spacing w:val="26"/>
          <w:w w:val="101"/>
          <w:lang w:val="ru-RU"/>
        </w:rPr>
        <w:t xml:space="preserve"> </w:t>
      </w:r>
      <w:r w:rsidRPr="00C7668A">
        <w:rPr>
          <w:lang w:val="ru-RU"/>
        </w:rPr>
        <w:t>к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Решению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</w:p>
    <w:p w:rsidR="00C128E5" w:rsidRPr="00C7668A" w:rsidRDefault="00C7668A">
      <w:pPr>
        <w:pStyle w:val="a3"/>
        <w:spacing w:before="17" w:line="269" w:lineRule="auto"/>
        <w:ind w:left="7172" w:right="130" w:firstLine="369"/>
        <w:jc w:val="right"/>
        <w:rPr>
          <w:lang w:val="ru-RU"/>
        </w:rPr>
      </w:pPr>
      <w:r w:rsidRPr="00C7668A">
        <w:rPr>
          <w:spacing w:val="-1"/>
          <w:lang w:val="ru-RU"/>
        </w:rPr>
        <w:t>"О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бюджете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39"/>
          <w:w w:val="101"/>
          <w:lang w:val="ru-RU"/>
        </w:rPr>
        <w:t xml:space="preserve"> </w:t>
      </w:r>
      <w:r w:rsidRPr="00C7668A">
        <w:rPr>
          <w:spacing w:val="-1"/>
          <w:lang w:val="ru-RU"/>
        </w:rPr>
        <w:t>на</w:t>
      </w:r>
      <w:r w:rsidRPr="00C7668A">
        <w:rPr>
          <w:spacing w:val="2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год</w:t>
      </w:r>
      <w:r w:rsidRPr="00C7668A">
        <w:rPr>
          <w:spacing w:val="3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плановый</w:t>
      </w:r>
      <w:r w:rsidRPr="00C7668A">
        <w:rPr>
          <w:spacing w:val="2"/>
          <w:lang w:val="ru-RU"/>
        </w:rPr>
        <w:t xml:space="preserve"> </w:t>
      </w:r>
      <w:r w:rsidRPr="00C7668A">
        <w:rPr>
          <w:spacing w:val="-1"/>
          <w:lang w:val="ru-RU"/>
        </w:rPr>
        <w:t>период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2019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3"/>
          <w:lang w:val="ru-RU"/>
        </w:rPr>
        <w:t xml:space="preserve"> </w:t>
      </w:r>
      <w:r w:rsidRPr="00C7668A">
        <w:rPr>
          <w:lang w:val="ru-RU"/>
        </w:rPr>
        <w:t>2020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годов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"</w:t>
      </w:r>
    </w:p>
    <w:p w:rsidR="00C128E5" w:rsidRPr="00C7668A" w:rsidRDefault="00C7668A">
      <w:pPr>
        <w:pStyle w:val="a3"/>
        <w:ind w:right="134"/>
        <w:jc w:val="right"/>
        <w:rPr>
          <w:lang w:val="ru-RU"/>
        </w:rPr>
      </w:pPr>
      <w:r w:rsidRPr="00C7668A">
        <w:rPr>
          <w:lang w:val="ru-RU"/>
        </w:rPr>
        <w:t>от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"29"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декабря</w:t>
      </w:r>
      <w:r w:rsidRPr="00C7668A">
        <w:rPr>
          <w:spacing w:val="2"/>
          <w:lang w:val="ru-RU"/>
        </w:rPr>
        <w:t xml:space="preserve"> </w:t>
      </w:r>
      <w:r w:rsidRPr="00C7668A">
        <w:rPr>
          <w:lang w:val="ru-RU"/>
        </w:rPr>
        <w:t>2017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года</w:t>
      </w:r>
      <w:r w:rsidRPr="00C7668A">
        <w:rPr>
          <w:spacing w:val="3"/>
          <w:lang w:val="ru-RU"/>
        </w:rPr>
        <w:t xml:space="preserve"> </w:t>
      </w:r>
      <w:r w:rsidRPr="00C7668A">
        <w:rPr>
          <w:lang w:val="ru-RU"/>
        </w:rPr>
        <w:t>№</w:t>
      </w:r>
      <w:r w:rsidRPr="00C7668A">
        <w:rPr>
          <w:spacing w:val="1"/>
          <w:lang w:val="ru-RU"/>
        </w:rPr>
        <w:t xml:space="preserve"> </w:t>
      </w:r>
      <w:r w:rsidRPr="00C7668A">
        <w:rPr>
          <w:spacing w:val="-1"/>
          <w:lang w:val="ru-RU"/>
        </w:rPr>
        <w:t>42-нпа</w:t>
      </w:r>
    </w:p>
    <w:p w:rsidR="00C128E5" w:rsidRPr="00C7668A" w:rsidRDefault="00C128E5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C128E5" w:rsidRPr="00C7668A" w:rsidRDefault="00C7668A">
      <w:pPr>
        <w:pStyle w:val="1"/>
        <w:rPr>
          <w:b w:val="0"/>
          <w:bCs w:val="0"/>
          <w:lang w:val="ru-RU"/>
        </w:rPr>
      </w:pPr>
      <w:r w:rsidRPr="00C7668A">
        <w:rPr>
          <w:spacing w:val="-1"/>
          <w:lang w:val="ru-RU"/>
        </w:rPr>
        <w:t>Главные</w:t>
      </w:r>
      <w:r w:rsidRPr="00C7668A">
        <w:rPr>
          <w:spacing w:val="11"/>
          <w:lang w:val="ru-RU"/>
        </w:rPr>
        <w:t xml:space="preserve"> </w:t>
      </w:r>
      <w:r w:rsidRPr="00C7668A">
        <w:rPr>
          <w:spacing w:val="-1"/>
          <w:lang w:val="ru-RU"/>
        </w:rPr>
        <w:t>администраторы</w:t>
      </w:r>
      <w:r w:rsidRPr="00C7668A">
        <w:rPr>
          <w:spacing w:val="11"/>
          <w:lang w:val="ru-RU"/>
        </w:rPr>
        <w:t xml:space="preserve"> </w:t>
      </w:r>
      <w:r w:rsidRPr="00C7668A">
        <w:rPr>
          <w:lang w:val="ru-RU"/>
        </w:rPr>
        <w:t>доходов</w:t>
      </w:r>
      <w:r w:rsidRPr="00C7668A">
        <w:rPr>
          <w:spacing w:val="12"/>
          <w:lang w:val="ru-RU"/>
        </w:rPr>
        <w:t xml:space="preserve"> </w:t>
      </w:r>
      <w:r w:rsidRPr="00C7668A">
        <w:rPr>
          <w:spacing w:val="-1"/>
          <w:lang w:val="ru-RU"/>
        </w:rPr>
        <w:t>местного</w:t>
      </w:r>
      <w:r w:rsidRPr="00C7668A">
        <w:rPr>
          <w:spacing w:val="12"/>
          <w:lang w:val="ru-RU"/>
        </w:rPr>
        <w:t xml:space="preserve"> </w:t>
      </w:r>
      <w:r w:rsidRPr="00C7668A">
        <w:rPr>
          <w:spacing w:val="-1"/>
          <w:lang w:val="ru-RU"/>
        </w:rPr>
        <w:t>бюджета</w:t>
      </w:r>
      <w:r w:rsidRPr="00C7668A">
        <w:rPr>
          <w:spacing w:val="13"/>
          <w:lang w:val="ru-RU"/>
        </w:rPr>
        <w:t xml:space="preserve"> </w:t>
      </w:r>
      <w:r w:rsidRPr="00C7668A">
        <w:rPr>
          <w:spacing w:val="-1"/>
          <w:lang w:val="ru-RU"/>
        </w:rPr>
        <w:t>на</w:t>
      </w:r>
      <w:r w:rsidRPr="00C7668A">
        <w:rPr>
          <w:spacing w:val="12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12"/>
          <w:lang w:val="ru-RU"/>
        </w:rPr>
        <w:t xml:space="preserve"> </w:t>
      </w:r>
      <w:r w:rsidRPr="00C7668A">
        <w:rPr>
          <w:lang w:val="ru-RU"/>
        </w:rPr>
        <w:t>год</w:t>
      </w:r>
      <w:r w:rsidRPr="00C7668A">
        <w:rPr>
          <w:spacing w:val="11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10"/>
          <w:lang w:val="ru-RU"/>
        </w:rPr>
        <w:t xml:space="preserve"> </w:t>
      </w:r>
      <w:r w:rsidRPr="00C7668A">
        <w:rPr>
          <w:spacing w:val="-1"/>
          <w:lang w:val="ru-RU"/>
        </w:rPr>
        <w:t>плановый</w:t>
      </w:r>
      <w:r w:rsidRPr="00C7668A">
        <w:rPr>
          <w:spacing w:val="10"/>
          <w:lang w:val="ru-RU"/>
        </w:rPr>
        <w:t xml:space="preserve"> </w:t>
      </w:r>
      <w:r w:rsidRPr="00C7668A">
        <w:rPr>
          <w:spacing w:val="-1"/>
          <w:lang w:val="ru-RU"/>
        </w:rPr>
        <w:t>период</w:t>
      </w:r>
      <w:r w:rsidRPr="00C7668A">
        <w:rPr>
          <w:spacing w:val="11"/>
          <w:lang w:val="ru-RU"/>
        </w:rPr>
        <w:t xml:space="preserve"> </w:t>
      </w:r>
      <w:r w:rsidRPr="00C7668A">
        <w:rPr>
          <w:lang w:val="ru-RU"/>
        </w:rPr>
        <w:t>2019</w:t>
      </w:r>
      <w:r w:rsidRPr="00C7668A">
        <w:rPr>
          <w:spacing w:val="12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10"/>
          <w:lang w:val="ru-RU"/>
        </w:rPr>
        <w:t xml:space="preserve"> </w:t>
      </w:r>
      <w:r w:rsidRPr="00C7668A">
        <w:rPr>
          <w:lang w:val="ru-RU"/>
        </w:rPr>
        <w:t>2020</w:t>
      </w:r>
      <w:r w:rsidRPr="00C7668A">
        <w:rPr>
          <w:spacing w:val="12"/>
          <w:lang w:val="ru-RU"/>
        </w:rPr>
        <w:t xml:space="preserve"> </w:t>
      </w:r>
      <w:r w:rsidRPr="00C7668A">
        <w:rPr>
          <w:lang w:val="ru-RU"/>
        </w:rPr>
        <w:t>годов</w:t>
      </w:r>
    </w:p>
    <w:p w:rsidR="00C128E5" w:rsidRPr="00C7668A" w:rsidRDefault="00C128E5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C128E5" w:rsidRPr="008D056C">
        <w:trPr>
          <w:trHeight w:hRule="exact" w:val="178"/>
        </w:trPr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5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7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7668A">
            <w:pPr>
              <w:pStyle w:val="TableParagraph"/>
              <w:spacing w:before="93"/>
              <w:ind w:left="7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доходов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C128E5">
        <w:trPr>
          <w:trHeight w:hRule="exact" w:val="8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0" w:line="275" w:lineRule="auto"/>
              <w:ind w:left="42" w:right="41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администра</w:t>
            </w:r>
            <w:proofErr w:type="spellEnd"/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тора</w:t>
            </w:r>
            <w:proofErr w:type="spellEnd"/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доходов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proofErr w:type="spellEnd"/>
          </w:p>
        </w:tc>
        <w:tc>
          <w:tcPr>
            <w:tcW w:w="7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C128E5" w:rsidRPr="008D056C">
        <w:trPr>
          <w:trHeight w:hRule="exact" w:val="17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56" w:lineRule="exact"/>
              <w:ind w:left="313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Органы</w:t>
            </w:r>
            <w:r w:rsidRPr="00C7668A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C7668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власти</w:t>
            </w:r>
            <w:r w:rsidRPr="00C7668A">
              <w:rPr>
                <w:rFonts w:ascii="Times New Roman" w:hAnsi="Times New Roman"/>
                <w:b/>
                <w:spacing w:val="1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</w:p>
        </w:tc>
      </w:tr>
      <w:tr w:rsidR="00C128E5" w:rsidRPr="008D056C">
        <w:trPr>
          <w:trHeight w:hRule="exact" w:val="38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C128E5" w:rsidRPr="00C7668A" w:rsidRDefault="00C7668A">
            <w:pPr>
              <w:pStyle w:val="TableParagraph"/>
              <w:ind w:left="14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Управление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Федерального</w:t>
            </w:r>
            <w:r w:rsidRPr="00C7668A">
              <w:rPr>
                <w:rFonts w:ascii="Times New Roman" w:hAnsi="Times New Roman"/>
                <w:b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казначейства</w:t>
            </w:r>
            <w:r w:rsidRPr="00C7668A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C7668A">
              <w:rPr>
                <w:rFonts w:ascii="Times New Roman" w:hAnsi="Times New Roman"/>
                <w:b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Камчатскому</w:t>
            </w:r>
            <w:r w:rsidRPr="00C7668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краю</w:t>
            </w:r>
          </w:p>
        </w:tc>
      </w:tr>
      <w:tr w:rsidR="00C128E5" w:rsidRPr="008D056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ind w:left="3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Акцизы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подакцизным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товарам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(продукции),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производимым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Федерации*</w:t>
            </w:r>
          </w:p>
        </w:tc>
      </w:tr>
      <w:tr w:rsidR="00C128E5" w:rsidRPr="008D056C">
        <w:trPr>
          <w:trHeight w:hRule="exact" w:val="20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0"/>
              <w:ind w:left="12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Управление</w:t>
            </w:r>
            <w:r w:rsidRPr="00C7668A">
              <w:rPr>
                <w:rFonts w:ascii="Times New Roman" w:hAnsi="Times New Roman"/>
                <w:b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Федеральной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налоговой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службы</w:t>
            </w:r>
            <w:r w:rsidRPr="00C7668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C7668A">
              <w:rPr>
                <w:rFonts w:ascii="Times New Roman" w:hAnsi="Times New Roman"/>
                <w:b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Камчатскому</w:t>
            </w:r>
            <w:r w:rsidRPr="00C7668A">
              <w:rPr>
                <w:rFonts w:ascii="Times New Roman" w:hAnsi="Times New Roman"/>
                <w:b/>
                <w:spacing w:val="1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краю</w:t>
            </w:r>
          </w:p>
        </w:tc>
      </w:tr>
      <w:tr w:rsidR="00C128E5" w:rsidRPr="008D056C">
        <w:trPr>
          <w:trHeight w:hRule="exact" w:val="22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4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лиц*</w:t>
            </w:r>
          </w:p>
        </w:tc>
      </w:tr>
      <w:tr w:rsidR="00C128E5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ind w:left="3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*</w:t>
            </w:r>
          </w:p>
        </w:tc>
      </w:tr>
      <w:tr w:rsidR="00C128E5" w:rsidRPr="008D056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имущество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лиц*</w:t>
            </w:r>
          </w:p>
        </w:tc>
      </w:tr>
      <w:tr w:rsidR="00C128E5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*</w:t>
            </w:r>
          </w:p>
        </w:tc>
      </w:tr>
      <w:tr w:rsidR="00C128E5" w:rsidRPr="008D056C">
        <w:trPr>
          <w:trHeight w:hRule="exact" w:val="33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79"/>
              <w:ind w:left="25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Органы</w:t>
            </w:r>
            <w:r w:rsidRPr="00C7668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местного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самоуправления</w:t>
            </w:r>
            <w:r w:rsidRPr="00C7668A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муниципального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C128E5" w:rsidRPr="008D056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56" w:lineRule="exact"/>
              <w:ind w:left="9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Комитет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C7668A">
              <w:rPr>
                <w:rFonts w:ascii="Times New Roman" w:hAnsi="Times New Roman"/>
                <w:b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управлению</w:t>
            </w:r>
            <w:r w:rsidRPr="00C7668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муниципальным</w:t>
            </w:r>
            <w:r w:rsidRPr="00C7668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имуществом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2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C7668A">
              <w:rPr>
                <w:rFonts w:ascii="Times New Roman" w:hAnsi="Times New Roman"/>
                <w:b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C128E5" w:rsidRPr="008D056C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05025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11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Доходы,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получаемые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виде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арендной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платы,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средства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C7668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права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заключение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договоров</w:t>
            </w:r>
          </w:p>
          <w:p w:rsidR="00C128E5" w:rsidRPr="00C7668A" w:rsidRDefault="00C7668A">
            <w:pPr>
              <w:pStyle w:val="TableParagraph"/>
              <w:spacing w:before="24" w:line="275" w:lineRule="auto"/>
              <w:ind w:left="20" w:right="4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аренды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земли,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находящиеся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C7668A">
              <w:rPr>
                <w:rFonts w:ascii="Times New Roman" w:hAnsi="Times New Roman"/>
                <w:spacing w:val="93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C7668A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C128E5" w:rsidRPr="008D056C">
        <w:trPr>
          <w:trHeight w:hRule="exact" w:val="59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spacing w:before="91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91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05035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26" w:line="275" w:lineRule="auto"/>
              <w:ind w:left="20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сдачи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аренду</w:t>
            </w:r>
            <w:r w:rsidRPr="00C7668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оперативном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управлении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65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созданных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C7668A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C128E5" w:rsidRPr="008D056C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02052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оперативном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находящихся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proofErr w:type="gramStart"/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proofErr w:type="gramEnd"/>
          </w:p>
          <w:p w:rsidR="00C128E5" w:rsidRPr="00C7668A" w:rsidRDefault="00C7668A">
            <w:pPr>
              <w:pStyle w:val="TableParagraph"/>
              <w:spacing w:before="4" w:line="180" w:lineRule="atLeast"/>
              <w:ind w:left="20" w:right="2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ведении</w:t>
            </w:r>
            <w:proofErr w:type="gramEnd"/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71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части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основных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указанному</w:t>
            </w:r>
            <w:r w:rsidRPr="00C7668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имуществу</w:t>
            </w:r>
          </w:p>
        </w:tc>
      </w:tr>
      <w:tr w:rsidR="00C128E5" w:rsidRPr="008D056C">
        <w:trPr>
          <w:trHeight w:hRule="exact" w:val="67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02053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line="137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иного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proofErr w:type="gramEnd"/>
          </w:p>
          <w:p w:rsidR="00C128E5" w:rsidRPr="00C7668A" w:rsidRDefault="00C7668A">
            <w:pPr>
              <w:pStyle w:val="TableParagraph"/>
              <w:spacing w:before="4" w:line="180" w:lineRule="atLeast"/>
              <w:ind w:left="20" w:right="58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учреждений,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27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унитарных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предприятий,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том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числе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казенных),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части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основных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указанному</w:t>
            </w:r>
            <w:r w:rsidRPr="00C7668A">
              <w:rPr>
                <w:rFonts w:ascii="Times New Roman" w:hAnsi="Times New Roman"/>
                <w:spacing w:val="87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имуществу</w:t>
            </w:r>
          </w:p>
        </w:tc>
      </w:tr>
      <w:tr w:rsidR="00C128E5" w:rsidRPr="008D056C">
        <w:trPr>
          <w:trHeight w:hRule="exact" w:val="43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spacing w:before="96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91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06025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41" w:line="275" w:lineRule="auto"/>
              <w:ind w:left="20" w:right="1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участков,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находящихся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C7668A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C128E5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" w:line="154" w:lineRule="exact"/>
              <w:ind w:left="16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района</w:t>
            </w:r>
            <w:proofErr w:type="spellEnd"/>
          </w:p>
        </w:tc>
      </w:tr>
      <w:tr w:rsidR="00C128E5" w:rsidRPr="008D056C">
        <w:trPr>
          <w:trHeight w:hRule="exact" w:val="62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17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04020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41" w:line="275" w:lineRule="auto"/>
              <w:ind w:left="20" w:right="3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Государственная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пошлина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должностными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лицами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C7668A">
              <w:rPr>
                <w:rFonts w:ascii="Times New Roman" w:hAnsi="Times New Roman"/>
                <w:spacing w:val="101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самоуправления,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уполномоченными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соответствии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законодательными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актами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88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C7668A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C7668A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</w:p>
        </w:tc>
      </w:tr>
      <w:tr w:rsidR="00C128E5" w:rsidRPr="008D056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0" w:line="154" w:lineRule="exact"/>
              <w:ind w:left="10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Финансовый</w:t>
            </w:r>
            <w:r w:rsidRPr="00C7668A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отдел</w:t>
            </w:r>
            <w:r w:rsidRPr="00C7668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администрации</w:t>
            </w:r>
            <w:r w:rsidRPr="00C7668A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C7668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4"/>
                <w:lang w:val="ru-RU"/>
              </w:rPr>
              <w:t>муниципального</w:t>
            </w:r>
            <w:r w:rsidRPr="00C7668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C128E5" w:rsidRPr="008D056C">
        <w:trPr>
          <w:trHeight w:hRule="exact" w:val="27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89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02995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компенсации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затрат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C128E5" w:rsidRPr="008D056C">
        <w:trPr>
          <w:trHeight w:hRule="exact" w:val="37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90050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7" w:line="275" w:lineRule="auto"/>
              <w:ind w:left="20" w:right="3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денежных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взысканий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(штрафов)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возмещение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ущерба,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71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C128E5" w:rsidRPr="008D056C">
        <w:trPr>
          <w:trHeight w:hRule="exact" w:val="39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Невыясненные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C128E5" w:rsidRPr="008D056C">
        <w:trPr>
          <w:trHeight w:hRule="exact" w:val="31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74"/>
              <w:ind w:left="3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неналоговые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C128E5" w:rsidRPr="008D056C">
        <w:trPr>
          <w:trHeight w:hRule="exact" w:val="23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48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48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Дотации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выравнивание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бюджетной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обеспеченности</w:t>
            </w:r>
          </w:p>
        </w:tc>
      </w:tr>
      <w:tr w:rsidR="00C128E5" w:rsidRPr="008D056C">
        <w:trPr>
          <w:trHeight w:hRule="exact" w:val="38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3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20077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4" w:line="275" w:lineRule="auto"/>
              <w:ind w:left="20" w:right="9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софинансирование</w:t>
            </w:r>
            <w:proofErr w:type="spellEnd"/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капитальных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вложений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объекты</w:t>
            </w:r>
            <w:r w:rsidRPr="00C7668A">
              <w:rPr>
                <w:rFonts w:ascii="Times New Roman" w:hAnsi="Times New Roman"/>
                <w:spacing w:val="85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муниципальной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</w:p>
        </w:tc>
      </w:tr>
      <w:tr w:rsidR="00C128E5" w:rsidRPr="008D056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29999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158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C128E5" w:rsidRPr="008D056C">
        <w:trPr>
          <w:trHeight w:hRule="exact" w:val="48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C128E5" w:rsidRDefault="00C7668A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30022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3" w:line="275" w:lineRule="auto"/>
              <w:ind w:left="20" w:right="7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гражданам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C7668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жилого</w:t>
            </w:r>
            <w:r w:rsidRPr="00C7668A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помещения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коммунальных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</w:p>
        </w:tc>
      </w:tr>
      <w:tr w:rsidR="00C128E5" w:rsidRPr="008D056C">
        <w:trPr>
          <w:trHeight w:hRule="exact" w:val="3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30024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26" w:line="275" w:lineRule="auto"/>
              <w:ind w:left="20" w:right="2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передаваемых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полномочий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</w:p>
        </w:tc>
      </w:tr>
      <w:tr w:rsidR="00C128E5" w:rsidRPr="008D056C">
        <w:trPr>
          <w:trHeight w:hRule="exact" w:val="3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35118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26" w:line="275" w:lineRule="auto"/>
              <w:ind w:left="20" w:right="1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первичного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воинского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учета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территориях,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где</w:t>
            </w:r>
            <w:r w:rsidRPr="00C7668A">
              <w:rPr>
                <w:rFonts w:ascii="Times New Roman" w:hAnsi="Times New Roman"/>
                <w:spacing w:val="93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отсутствуют</w:t>
            </w:r>
            <w:r w:rsidRPr="00C7668A">
              <w:rPr>
                <w:rFonts w:ascii="Times New Roman" w:hAnsi="Times New Roman"/>
                <w:spacing w:val="2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военные</w:t>
            </w:r>
            <w:r w:rsidRPr="00C7668A">
              <w:rPr>
                <w:rFonts w:ascii="Times New Roman" w:hAnsi="Times New Roman"/>
                <w:spacing w:val="2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комиссариаты</w:t>
            </w:r>
          </w:p>
        </w:tc>
      </w:tr>
      <w:tr w:rsidR="00C128E5" w:rsidRPr="008D056C">
        <w:trPr>
          <w:trHeight w:hRule="exact" w:val="27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94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49999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межбюджетные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трансферты,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передаваемые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C128E5" w:rsidRPr="008D056C">
        <w:trPr>
          <w:trHeight w:hRule="exact" w:val="68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spacing w:before="93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93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05000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72" w:line="275" w:lineRule="auto"/>
              <w:ind w:left="20" w:right="2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Перечисления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(в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поселений)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осуществления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(зачета)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C7668A">
              <w:rPr>
                <w:rFonts w:ascii="Times New Roman" w:hAnsi="Times New Roman"/>
                <w:spacing w:val="97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уплаченных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или</w:t>
            </w:r>
            <w:r w:rsidRPr="00C7668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взысканных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налогов,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сборов</w:t>
            </w:r>
            <w:r w:rsidRPr="00C7668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платежей,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C7668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процентов</w:t>
            </w:r>
            <w:r w:rsidRPr="00C7668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C7668A">
              <w:rPr>
                <w:rFonts w:ascii="Times New Roman" w:hAnsi="Times New Roman"/>
                <w:spacing w:val="67"/>
                <w:w w:val="102"/>
                <w:sz w:val="14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несвоевременнон</w:t>
            </w:r>
            <w:proofErr w:type="spellEnd"/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такого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процентов,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начисленных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взысканные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суммы</w:t>
            </w:r>
          </w:p>
        </w:tc>
      </w:tr>
      <w:tr w:rsidR="00C128E5" w:rsidRPr="008D056C">
        <w:trPr>
          <w:trHeight w:hRule="exact" w:val="23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29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29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иными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организациями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лет</w:t>
            </w:r>
          </w:p>
        </w:tc>
      </w:tr>
      <w:tr w:rsidR="00C128E5" w:rsidRPr="008D056C">
        <w:trPr>
          <w:trHeight w:hRule="exact" w:val="4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5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24" w:line="275" w:lineRule="auto"/>
              <w:ind w:left="20" w:right="44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субсидий,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субвенций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межбюджетных</w:t>
            </w:r>
            <w:r w:rsidRPr="00C7668A">
              <w:rPr>
                <w:rFonts w:ascii="Times New Roman" w:hAnsi="Times New Roman"/>
                <w:spacing w:val="83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трансфертов,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имеющих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целевое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назначение,</w:t>
            </w:r>
            <w:r w:rsidRPr="00C7668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лет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районов</w:t>
            </w:r>
          </w:p>
        </w:tc>
      </w:tr>
    </w:tbl>
    <w:p w:rsidR="00C128E5" w:rsidRPr="00C7668A" w:rsidRDefault="00C128E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128E5" w:rsidRPr="00C7668A" w:rsidRDefault="00C128E5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128E5" w:rsidRDefault="00C7668A">
      <w:pPr>
        <w:pStyle w:val="a3"/>
        <w:spacing w:before="88"/>
        <w:ind w:left="5025" w:right="5079"/>
        <w:jc w:val="center"/>
        <w:rPr>
          <w:rFonts w:ascii="Courier New" w:eastAsia="Courier New" w:hAnsi="Courier New" w:cs="Courier New"/>
        </w:rPr>
      </w:pPr>
      <w:r>
        <w:rPr>
          <w:rFonts w:ascii="Courier New"/>
        </w:rPr>
        <w:t>1</w:t>
      </w:r>
    </w:p>
    <w:p w:rsidR="00C128E5" w:rsidRDefault="00C128E5">
      <w:pPr>
        <w:jc w:val="center"/>
        <w:rPr>
          <w:rFonts w:ascii="Courier New" w:eastAsia="Courier New" w:hAnsi="Courier New" w:cs="Courier New"/>
        </w:rPr>
        <w:sectPr w:rsidR="00C128E5">
          <w:pgSz w:w="11910" w:h="16840"/>
          <w:pgMar w:top="780" w:right="820" w:bottom="280" w:left="860" w:header="720" w:footer="720" w:gutter="0"/>
          <w:cols w:space="720"/>
        </w:sectPr>
      </w:pPr>
    </w:p>
    <w:p w:rsidR="00C128E5" w:rsidRDefault="00C128E5">
      <w:pPr>
        <w:spacing w:before="7"/>
        <w:rPr>
          <w:rFonts w:ascii="Courier New" w:eastAsia="Courier New" w:hAnsi="Courier New" w:cs="Courier New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C128E5" w:rsidRPr="008D056C">
        <w:trPr>
          <w:trHeight w:hRule="exact" w:val="178"/>
        </w:trPr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56" w:lineRule="exact"/>
              <w:ind w:left="5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4" w:name="админ_доходов_фев"/>
            <w:bookmarkEnd w:id="4"/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7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  <w:lang w:val="ru-RU"/>
              </w:rPr>
            </w:pPr>
          </w:p>
          <w:p w:rsidR="00C128E5" w:rsidRPr="00C7668A" w:rsidRDefault="00C7668A">
            <w:pPr>
              <w:pStyle w:val="TableParagraph"/>
              <w:spacing w:before="98"/>
              <w:ind w:left="7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C7668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доходов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C7668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C128E5">
        <w:trPr>
          <w:trHeight w:hRule="exact" w:val="8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0" w:line="275" w:lineRule="auto"/>
              <w:ind w:left="42" w:right="41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администра</w:t>
            </w:r>
            <w:proofErr w:type="spellEnd"/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тора</w:t>
            </w:r>
            <w:proofErr w:type="spellEnd"/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доходов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Courier New" w:eastAsia="Courier New" w:hAnsi="Courier New" w:cs="Courier New"/>
                <w:sz w:val="14"/>
                <w:szCs w:val="14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Courier New" w:eastAsia="Courier New" w:hAnsi="Courier New" w:cs="Courier New"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proofErr w:type="spellEnd"/>
          </w:p>
        </w:tc>
        <w:tc>
          <w:tcPr>
            <w:tcW w:w="7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C128E5" w:rsidRPr="008D056C">
        <w:trPr>
          <w:trHeight w:hRule="exact" w:val="41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8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8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29" w:line="275" w:lineRule="auto"/>
              <w:ind w:left="20" w:right="6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Возврат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субсидий,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субвенций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трансфертов,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имеющих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целевое</w:t>
            </w:r>
            <w:r w:rsidRPr="00C7668A">
              <w:rPr>
                <w:rFonts w:ascii="Times New Roman" w:hAnsi="Times New Roman"/>
                <w:spacing w:val="81"/>
                <w:w w:val="10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назначение,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4"/>
                <w:lang w:val="ru-RU"/>
              </w:rPr>
              <w:t>лет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C7668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</w:tbl>
    <w:p w:rsidR="00C128E5" w:rsidRPr="00C7668A" w:rsidRDefault="00C7668A">
      <w:pPr>
        <w:spacing w:before="23" w:line="263" w:lineRule="auto"/>
        <w:ind w:left="138" w:right="239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C7668A">
        <w:rPr>
          <w:rFonts w:ascii="Times New Roman" w:hAnsi="Times New Roman"/>
          <w:sz w:val="12"/>
          <w:lang w:val="ru-RU"/>
        </w:rPr>
        <w:t>*</w:t>
      </w:r>
      <w:r w:rsidRPr="00C7668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Администрирование</w:t>
      </w:r>
      <w:r w:rsidRPr="00C7668A">
        <w:rPr>
          <w:rFonts w:ascii="Times New Roman" w:hAnsi="Times New Roman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поступлений</w:t>
      </w:r>
      <w:r w:rsidRPr="00C7668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C7668A">
        <w:rPr>
          <w:rFonts w:ascii="Times New Roman" w:hAnsi="Times New Roman"/>
          <w:sz w:val="12"/>
          <w:lang w:val="ru-RU"/>
        </w:rPr>
        <w:t>по</w:t>
      </w:r>
      <w:r w:rsidRPr="00C7668A">
        <w:rPr>
          <w:rFonts w:ascii="Times New Roman" w:hAnsi="Times New Roman"/>
          <w:spacing w:val="3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всем</w:t>
      </w:r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подстатьям</w:t>
      </w:r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C7668A">
        <w:rPr>
          <w:rFonts w:ascii="Times New Roman" w:hAnsi="Times New Roman"/>
          <w:sz w:val="12"/>
          <w:lang w:val="ru-RU"/>
        </w:rPr>
        <w:t>и</w:t>
      </w:r>
      <w:r w:rsidRPr="00C7668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C7668A">
        <w:rPr>
          <w:rFonts w:ascii="Times New Roman" w:hAnsi="Times New Roman"/>
          <w:sz w:val="12"/>
          <w:lang w:val="ru-RU"/>
        </w:rPr>
        <w:t>программам</w:t>
      </w:r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соответствующей</w:t>
      </w:r>
      <w:r w:rsidRPr="00C7668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статьи</w:t>
      </w:r>
      <w:r w:rsidRPr="00C7668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осуществляется</w:t>
      </w:r>
      <w:r w:rsidRPr="00C7668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администратором,</w:t>
      </w:r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указанным</w:t>
      </w:r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C7668A">
        <w:rPr>
          <w:rFonts w:ascii="Times New Roman" w:hAnsi="Times New Roman"/>
          <w:sz w:val="12"/>
          <w:lang w:val="ru-RU"/>
        </w:rPr>
        <w:t>в</w:t>
      </w:r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proofErr w:type="spellStart"/>
      <w:r w:rsidRPr="00C7668A">
        <w:rPr>
          <w:rFonts w:ascii="Times New Roman" w:hAnsi="Times New Roman"/>
          <w:sz w:val="12"/>
          <w:lang w:val="ru-RU"/>
        </w:rPr>
        <w:t>группировочном</w:t>
      </w:r>
      <w:proofErr w:type="spellEnd"/>
      <w:r w:rsidRPr="00C7668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коде</w:t>
      </w:r>
      <w:r w:rsidRPr="00C7668A">
        <w:rPr>
          <w:rFonts w:ascii="Times New Roman" w:hAnsi="Times New Roman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бюджетной</w:t>
      </w:r>
      <w:r w:rsidRPr="00C7668A">
        <w:rPr>
          <w:rFonts w:ascii="Times New Roman" w:hAnsi="Times New Roman"/>
          <w:spacing w:val="153"/>
          <w:sz w:val="12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2"/>
          <w:lang w:val="ru-RU"/>
        </w:rPr>
        <w:t>классификации</w:t>
      </w: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28E5" w:rsidRPr="00C7668A" w:rsidRDefault="00C128E5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128E5" w:rsidRPr="00C24B7E" w:rsidRDefault="00C7668A">
      <w:pPr>
        <w:pStyle w:val="a3"/>
        <w:spacing w:before="88"/>
        <w:ind w:left="5025" w:right="5079"/>
        <w:jc w:val="center"/>
        <w:rPr>
          <w:rFonts w:ascii="Courier New" w:eastAsia="Courier New" w:hAnsi="Courier New" w:cs="Courier New"/>
          <w:lang w:val="ru-RU"/>
        </w:rPr>
      </w:pPr>
      <w:r w:rsidRPr="00C24B7E">
        <w:rPr>
          <w:rFonts w:ascii="Courier New"/>
          <w:lang w:val="ru-RU"/>
        </w:rPr>
        <w:t>2</w:t>
      </w:r>
    </w:p>
    <w:p w:rsidR="00C128E5" w:rsidRPr="00C24B7E" w:rsidRDefault="00C128E5">
      <w:pPr>
        <w:jc w:val="center"/>
        <w:rPr>
          <w:rFonts w:ascii="Courier New" w:eastAsia="Courier New" w:hAnsi="Courier New" w:cs="Courier New"/>
          <w:lang w:val="ru-RU"/>
        </w:rPr>
        <w:sectPr w:rsidR="00C128E5" w:rsidRPr="00C24B7E">
          <w:pgSz w:w="11910" w:h="16840"/>
          <w:pgMar w:top="760" w:right="820" w:bottom="280" w:left="860" w:header="720" w:footer="720" w:gutter="0"/>
          <w:cols w:space="720"/>
        </w:sectPr>
      </w:pPr>
    </w:p>
    <w:p w:rsidR="00C128E5" w:rsidRPr="00C7668A" w:rsidRDefault="00C7668A">
      <w:pPr>
        <w:pStyle w:val="a3"/>
        <w:spacing w:before="6" w:line="226" w:lineRule="exact"/>
        <w:ind w:left="6730" w:right="125" w:firstLine="2913"/>
        <w:jc w:val="right"/>
        <w:rPr>
          <w:rFonts w:cs="Times New Roman"/>
          <w:lang w:val="ru-RU"/>
        </w:rPr>
      </w:pPr>
      <w:bookmarkStart w:id="5" w:name="0-2018_прил_2_доходы"/>
      <w:bookmarkStart w:id="6" w:name="доходы_объем_изм_август"/>
      <w:bookmarkEnd w:id="5"/>
      <w:bookmarkEnd w:id="6"/>
      <w:r w:rsidRPr="00C7668A">
        <w:rPr>
          <w:spacing w:val="-1"/>
          <w:w w:val="105"/>
          <w:lang w:val="ru-RU"/>
        </w:rPr>
        <w:lastRenderedPageBreak/>
        <w:t>Приложение</w:t>
      </w:r>
      <w:r w:rsidRPr="00C7668A">
        <w:rPr>
          <w:spacing w:val="-16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2</w:t>
      </w:r>
      <w:r w:rsidRPr="00C7668A">
        <w:rPr>
          <w:spacing w:val="28"/>
          <w:w w:val="103"/>
          <w:lang w:val="ru-RU"/>
        </w:rPr>
        <w:t xml:space="preserve"> </w:t>
      </w:r>
      <w:r w:rsidRPr="00C7668A">
        <w:rPr>
          <w:w w:val="105"/>
          <w:lang w:val="ru-RU"/>
        </w:rPr>
        <w:t>к</w:t>
      </w:r>
      <w:r w:rsidRPr="00C7668A">
        <w:rPr>
          <w:spacing w:val="-13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Решению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Собрания</w:t>
      </w:r>
      <w:r w:rsidRPr="00C7668A">
        <w:rPr>
          <w:spacing w:val="-13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депутатов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13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сельского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поселения</w:t>
      </w:r>
    </w:p>
    <w:p w:rsidR="00C128E5" w:rsidRPr="00C7668A" w:rsidRDefault="00C7668A">
      <w:pPr>
        <w:pStyle w:val="a3"/>
        <w:spacing w:before="4" w:line="273" w:lineRule="auto"/>
        <w:ind w:left="4923" w:right="125" w:firstLine="451"/>
        <w:jc w:val="right"/>
        <w:rPr>
          <w:rFonts w:cs="Times New Roman"/>
          <w:lang w:val="ru-RU"/>
        </w:rPr>
      </w:pPr>
      <w:r w:rsidRPr="00C7668A">
        <w:rPr>
          <w:w w:val="105"/>
          <w:lang w:val="ru-RU"/>
        </w:rPr>
        <w:t>"О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внесении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изменений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в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Решение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Собрания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депутатов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сельского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поселения</w:t>
      </w:r>
      <w:r w:rsidRPr="00C7668A">
        <w:rPr>
          <w:spacing w:val="51"/>
          <w:w w:val="103"/>
          <w:lang w:val="ru-RU"/>
        </w:rPr>
        <w:t xml:space="preserve"> </w:t>
      </w:r>
      <w:r w:rsidRPr="00C7668A">
        <w:rPr>
          <w:w w:val="105"/>
          <w:lang w:val="ru-RU"/>
        </w:rPr>
        <w:t>"О</w:t>
      </w:r>
      <w:r w:rsidRPr="00C7668A">
        <w:rPr>
          <w:spacing w:val="-9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бюджете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сельского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поселения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на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2018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год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и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плановый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период</w:t>
      </w:r>
      <w:r w:rsidRPr="00C7668A">
        <w:rPr>
          <w:spacing w:val="-9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2019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и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2020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годов"</w:t>
      </w:r>
    </w:p>
    <w:p w:rsidR="00C128E5" w:rsidRPr="00C7668A" w:rsidRDefault="00C7668A">
      <w:pPr>
        <w:pStyle w:val="a3"/>
        <w:spacing w:before="12"/>
        <w:ind w:right="130"/>
        <w:jc w:val="right"/>
        <w:rPr>
          <w:rFonts w:cs="Times New Roman"/>
          <w:lang w:val="ru-RU"/>
        </w:rPr>
      </w:pPr>
      <w:r w:rsidRPr="00C7668A">
        <w:rPr>
          <w:rFonts w:cs="Times New Roman"/>
          <w:w w:val="105"/>
          <w:lang w:val="ru-RU"/>
        </w:rPr>
        <w:t>от</w:t>
      </w:r>
      <w:r w:rsidRPr="00C7668A">
        <w:rPr>
          <w:rFonts w:cs="Times New Roman"/>
          <w:spacing w:val="-8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"08"</w:t>
      </w:r>
      <w:r w:rsidRPr="00C7668A">
        <w:rPr>
          <w:rFonts w:cs="Times New Roman"/>
          <w:spacing w:val="-5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октября</w:t>
      </w:r>
      <w:r w:rsidRPr="00C7668A">
        <w:rPr>
          <w:rFonts w:cs="Times New Roman"/>
          <w:spacing w:val="24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2018</w:t>
      </w:r>
      <w:r w:rsidRPr="00C7668A">
        <w:rPr>
          <w:rFonts w:cs="Times New Roman"/>
          <w:spacing w:val="-6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г.</w:t>
      </w:r>
      <w:r w:rsidRPr="00C7668A">
        <w:rPr>
          <w:rFonts w:cs="Times New Roman"/>
          <w:spacing w:val="-5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№</w:t>
      </w:r>
      <w:r w:rsidRPr="00C7668A">
        <w:rPr>
          <w:rFonts w:cs="Times New Roman"/>
          <w:spacing w:val="-6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52-нпа</w:t>
      </w:r>
    </w:p>
    <w:p w:rsidR="00C128E5" w:rsidRPr="00C7668A" w:rsidRDefault="00C128E5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128E5" w:rsidRPr="00C7668A" w:rsidRDefault="00C128E5">
      <w:pPr>
        <w:spacing w:before="6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C128E5" w:rsidRPr="00C7668A" w:rsidRDefault="00C7668A">
      <w:pPr>
        <w:pStyle w:val="a3"/>
        <w:spacing w:before="0" w:line="287" w:lineRule="auto"/>
        <w:ind w:left="6730" w:right="125" w:firstLine="2913"/>
        <w:jc w:val="right"/>
        <w:rPr>
          <w:rFonts w:cs="Times New Roman"/>
          <w:lang w:val="ru-RU"/>
        </w:rPr>
      </w:pPr>
      <w:r w:rsidRPr="00C7668A">
        <w:rPr>
          <w:spacing w:val="-1"/>
          <w:w w:val="105"/>
          <w:lang w:val="ru-RU"/>
        </w:rPr>
        <w:t>Приложение</w:t>
      </w:r>
      <w:r w:rsidRPr="00C7668A">
        <w:rPr>
          <w:spacing w:val="-16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3</w:t>
      </w:r>
      <w:r w:rsidRPr="00C7668A">
        <w:rPr>
          <w:spacing w:val="28"/>
          <w:w w:val="103"/>
          <w:lang w:val="ru-RU"/>
        </w:rPr>
        <w:t xml:space="preserve"> </w:t>
      </w:r>
      <w:r w:rsidRPr="00C7668A">
        <w:rPr>
          <w:w w:val="105"/>
          <w:lang w:val="ru-RU"/>
        </w:rPr>
        <w:t>к</w:t>
      </w:r>
      <w:r w:rsidRPr="00C7668A">
        <w:rPr>
          <w:spacing w:val="-13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Решению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Собрания</w:t>
      </w:r>
      <w:r w:rsidRPr="00C7668A">
        <w:rPr>
          <w:spacing w:val="-13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депутатов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13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сельского</w:t>
      </w:r>
      <w:r w:rsidRPr="00C7668A">
        <w:rPr>
          <w:spacing w:val="-12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поселения</w:t>
      </w:r>
      <w:r w:rsidRPr="00C7668A">
        <w:rPr>
          <w:spacing w:val="27"/>
          <w:w w:val="103"/>
          <w:lang w:val="ru-RU"/>
        </w:rPr>
        <w:t xml:space="preserve"> </w:t>
      </w:r>
      <w:r w:rsidRPr="00C7668A">
        <w:rPr>
          <w:w w:val="105"/>
          <w:lang w:val="ru-RU"/>
        </w:rPr>
        <w:t>"О</w:t>
      </w:r>
      <w:r w:rsidRPr="00C7668A">
        <w:rPr>
          <w:spacing w:val="-11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бюджете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сельского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поселения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на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2018</w:t>
      </w:r>
    </w:p>
    <w:p w:rsidR="00C128E5" w:rsidRPr="00C7668A" w:rsidRDefault="00C7668A">
      <w:pPr>
        <w:pStyle w:val="a3"/>
        <w:spacing w:before="0" w:line="293" w:lineRule="auto"/>
        <w:ind w:left="8424" w:right="125" w:hanging="176"/>
        <w:jc w:val="right"/>
        <w:rPr>
          <w:rFonts w:cs="Times New Roman"/>
          <w:lang w:val="ru-RU"/>
        </w:rPr>
      </w:pPr>
      <w:r w:rsidRPr="00C7668A">
        <w:rPr>
          <w:rFonts w:cs="Times New Roman"/>
          <w:w w:val="105"/>
          <w:lang w:val="ru-RU"/>
        </w:rPr>
        <w:t>и</w:t>
      </w:r>
      <w:r w:rsidRPr="00C7668A">
        <w:rPr>
          <w:rFonts w:cs="Times New Roman"/>
          <w:spacing w:val="-8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плановый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период</w:t>
      </w:r>
      <w:r w:rsidRPr="00C7668A">
        <w:rPr>
          <w:rFonts w:cs="Times New Roman"/>
          <w:spacing w:val="-9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2019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и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2020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годов"</w:t>
      </w:r>
      <w:r w:rsidRPr="00C7668A">
        <w:rPr>
          <w:rFonts w:cs="Times New Roman"/>
          <w:spacing w:val="29"/>
          <w:w w:val="103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от</w:t>
      </w:r>
      <w:r w:rsidRPr="00C7668A">
        <w:rPr>
          <w:rFonts w:cs="Times New Roman"/>
          <w:spacing w:val="-9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"29"</w:t>
      </w:r>
      <w:r w:rsidRPr="00C7668A">
        <w:rPr>
          <w:rFonts w:cs="Times New Roman"/>
          <w:spacing w:val="-6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декабря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2017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года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w w:val="105"/>
          <w:lang w:val="ru-RU"/>
        </w:rPr>
        <w:t>№</w:t>
      </w:r>
      <w:r w:rsidRPr="00C7668A">
        <w:rPr>
          <w:rFonts w:cs="Times New Roman"/>
          <w:spacing w:val="-7"/>
          <w:w w:val="105"/>
          <w:lang w:val="ru-RU"/>
        </w:rPr>
        <w:t xml:space="preserve"> </w:t>
      </w:r>
      <w:r w:rsidRPr="00C7668A">
        <w:rPr>
          <w:rFonts w:cs="Times New Roman"/>
          <w:spacing w:val="-1"/>
          <w:w w:val="105"/>
          <w:lang w:val="ru-RU"/>
        </w:rPr>
        <w:t>42-нпа</w:t>
      </w:r>
    </w:p>
    <w:p w:rsidR="00C128E5" w:rsidRPr="00C7668A" w:rsidRDefault="00C128E5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C128E5" w:rsidRPr="00C7668A">
          <w:pgSz w:w="11910" w:h="16840"/>
          <w:pgMar w:top="800" w:right="540" w:bottom="280" w:left="760" w:header="720" w:footer="720" w:gutter="0"/>
          <w:cols w:space="720"/>
        </w:sectPr>
      </w:pPr>
    </w:p>
    <w:p w:rsidR="00C128E5" w:rsidRPr="00C7668A" w:rsidRDefault="00C7668A">
      <w:pPr>
        <w:spacing w:before="80"/>
        <w:ind w:left="39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7668A">
        <w:rPr>
          <w:rFonts w:ascii="Times New Roman" w:hAnsi="Times New Roman"/>
          <w:b/>
          <w:spacing w:val="-1"/>
          <w:sz w:val="16"/>
          <w:lang w:val="ru-RU"/>
        </w:rPr>
        <w:lastRenderedPageBreak/>
        <w:t>Доходы</w:t>
      </w:r>
      <w:r w:rsidRPr="00C7668A">
        <w:rPr>
          <w:rFonts w:ascii="Times New Roman" w:hAnsi="Times New Roman"/>
          <w:b/>
          <w:sz w:val="16"/>
          <w:lang w:val="ru-RU"/>
        </w:rPr>
        <w:t xml:space="preserve"> местного</w:t>
      </w:r>
      <w:r w:rsidRPr="00C7668A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16"/>
          <w:lang w:val="ru-RU"/>
        </w:rPr>
        <w:t>бюджета</w:t>
      </w:r>
      <w:r w:rsidRPr="00C7668A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C7668A">
        <w:rPr>
          <w:rFonts w:ascii="Times New Roman" w:hAnsi="Times New Roman"/>
          <w:b/>
          <w:sz w:val="16"/>
          <w:lang w:val="ru-RU"/>
        </w:rPr>
        <w:t>на</w:t>
      </w:r>
      <w:r w:rsidRPr="00C7668A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C7668A">
        <w:rPr>
          <w:rFonts w:ascii="Times New Roman" w:hAnsi="Times New Roman"/>
          <w:b/>
          <w:sz w:val="16"/>
          <w:lang w:val="ru-RU"/>
        </w:rPr>
        <w:t>2018</w:t>
      </w:r>
      <w:r w:rsidRPr="00C7668A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C7668A">
        <w:rPr>
          <w:rFonts w:ascii="Times New Roman" w:hAnsi="Times New Roman"/>
          <w:b/>
          <w:sz w:val="16"/>
          <w:lang w:val="ru-RU"/>
        </w:rPr>
        <w:t>год</w:t>
      </w:r>
    </w:p>
    <w:p w:rsidR="00C128E5" w:rsidRPr="00C7668A" w:rsidRDefault="00C766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C7668A">
        <w:rPr>
          <w:lang w:val="ru-RU"/>
        </w:rPr>
        <w:br w:type="column"/>
      </w:r>
    </w:p>
    <w:p w:rsidR="00C128E5" w:rsidRPr="00C7668A" w:rsidRDefault="00C128E5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C128E5" w:rsidRPr="00C7668A" w:rsidRDefault="00C7668A">
      <w:pPr>
        <w:pStyle w:val="4"/>
        <w:ind w:right="128"/>
        <w:jc w:val="right"/>
        <w:rPr>
          <w:rFonts w:cs="Times New Roman"/>
          <w:lang w:val="ru-RU"/>
        </w:rPr>
      </w:pPr>
      <w:r w:rsidRPr="00C7668A">
        <w:rPr>
          <w:spacing w:val="-2"/>
          <w:lang w:val="ru-RU"/>
        </w:rPr>
        <w:t>рублей</w:t>
      </w:r>
    </w:p>
    <w:p w:rsidR="00C128E5" w:rsidRPr="00C7668A" w:rsidRDefault="00C128E5">
      <w:pPr>
        <w:jc w:val="right"/>
        <w:rPr>
          <w:rFonts w:ascii="Times New Roman" w:eastAsia="Times New Roman" w:hAnsi="Times New Roman" w:cs="Times New Roman"/>
          <w:lang w:val="ru-RU"/>
        </w:rPr>
        <w:sectPr w:rsidR="00C128E5" w:rsidRPr="00C7668A">
          <w:type w:val="continuous"/>
          <w:pgSz w:w="11910" w:h="16840"/>
          <w:pgMar w:top="1080" w:right="540" w:bottom="280" w:left="760" w:header="720" w:footer="720" w:gutter="0"/>
          <w:cols w:num="2" w:space="720" w:equalWidth="0">
            <w:col w:w="6707" w:space="40"/>
            <w:col w:w="3863"/>
          </w:cols>
        </w:sectPr>
      </w:pPr>
    </w:p>
    <w:p w:rsidR="00C128E5" w:rsidRPr="00C7668A" w:rsidRDefault="00C128E5">
      <w:pPr>
        <w:spacing w:before="6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934"/>
        <w:gridCol w:w="6763"/>
        <w:gridCol w:w="1702"/>
      </w:tblGrid>
      <w:tr w:rsidR="00C128E5">
        <w:trPr>
          <w:trHeight w:hRule="exact" w:val="437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C128E5" w:rsidRDefault="00C7668A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классификации</w:t>
            </w:r>
            <w:proofErr w:type="spellEnd"/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показателя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proofErr w:type="spellEnd"/>
          </w:p>
        </w:tc>
      </w:tr>
      <w:tr w:rsidR="00C128E5">
        <w:trPr>
          <w:trHeight w:hRule="exact" w:val="24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2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25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ДОХОДЫ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22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026,00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Налоги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прибыль,доходы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Налог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0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8" w:line="263" w:lineRule="auto"/>
              <w:ind w:left="23" w:right="5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НАЛОГИ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 ТОВАРЫ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(РАБОТЫ,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УСЛУГИ),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РЕАЛИЗУЕМЫЕ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 ТЕРРИТОРИИ</w:t>
            </w:r>
            <w:r w:rsidRPr="00C7668A">
              <w:rPr>
                <w:rFonts w:ascii="Times New Roman" w:hAnsi="Times New Roman"/>
                <w:b/>
                <w:spacing w:val="56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4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385,00</w:t>
            </w:r>
          </w:p>
        </w:tc>
      </w:tr>
      <w:tr w:rsidR="00C128E5">
        <w:trPr>
          <w:trHeight w:hRule="exact" w:val="61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" w:line="263" w:lineRule="auto"/>
              <w:ind w:left="23" w:right="1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дизельное топливо,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 распределению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</w:t>
            </w:r>
            <w:r w:rsidRPr="00C7668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дифференцированных нормативов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665,00</w:t>
            </w:r>
          </w:p>
        </w:tc>
      </w:tr>
      <w:tr w:rsidR="00C128E5">
        <w:trPr>
          <w:trHeight w:hRule="exact" w:val="81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24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моторные масла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дизельных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карбюраторных</w:t>
            </w:r>
            <w:r w:rsidRPr="00C7668A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инжекторных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)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двигателей,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 распределению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C7668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C7668A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 дифференцированных</w:t>
            </w:r>
            <w:r w:rsidRPr="00C7668A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нормативов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24"/>
              <w:ind w:left="9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528,00</w:t>
            </w:r>
          </w:p>
        </w:tc>
      </w:tr>
      <w:tr w:rsidR="00C128E5">
        <w:trPr>
          <w:trHeight w:hRule="exact" w:val="61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" w:line="263" w:lineRule="auto"/>
              <w:ind w:left="23" w:right="1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бензин,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 распределению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</w:t>
            </w:r>
            <w:r w:rsidRPr="00C7668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дифференцированных нормативов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192,00</w:t>
            </w:r>
          </w:p>
        </w:tc>
      </w:tr>
      <w:tr w:rsidR="00C128E5" w:rsidRPr="008D056C">
        <w:trPr>
          <w:trHeight w:hRule="exact" w:val="61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02260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" w:line="263" w:lineRule="auto"/>
              <w:ind w:left="23" w:right="1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акцизов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прямогонный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бензин,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подлежащие распределению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между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установленных</w:t>
            </w:r>
            <w:r w:rsidRPr="00C7668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дифференцированных нормативов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отчислений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местные бюджеты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rPr>
                <w:lang w:val="ru-RU"/>
              </w:rPr>
            </w:pP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Налоги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совокупный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доход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9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9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ИМУЩЕСТВО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Налог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физических лиц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пошлина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81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24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08" w:line="263" w:lineRule="auto"/>
              <w:ind w:left="22" w:right="4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пошлина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 нотариальных действий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должностными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C7668A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 нотариальных действий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24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0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tabs>
                <w:tab w:val="left" w:pos="1064"/>
                <w:tab w:val="left" w:pos="1597"/>
                <w:tab w:val="left" w:pos="3409"/>
                <w:tab w:val="left" w:pos="4875"/>
                <w:tab w:val="left" w:pos="6620"/>
              </w:tabs>
              <w:spacing w:before="8" w:line="263" w:lineRule="auto"/>
              <w:ind w:left="22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ab/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</w:r>
            <w:r w:rsidRPr="00C7668A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ИСПОЛЬЗОВАНИЯ</w:t>
            </w:r>
            <w:r w:rsidRPr="00C7668A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ab/>
              <w:t>ИМУЩЕСТВА,</w:t>
            </w:r>
            <w:r w:rsidRPr="00C7668A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ab/>
            </w: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НАХОДЯЩЕГОСЯ</w:t>
            </w: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ab/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b/>
                <w:spacing w:val="4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И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МУНИЦИПАЛЬНОЙ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4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042,00</w:t>
            </w:r>
          </w:p>
        </w:tc>
      </w:tr>
      <w:tr w:rsidR="00C128E5">
        <w:trPr>
          <w:trHeight w:hRule="exact" w:val="61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4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C7668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находящегося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оперативном управлении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созданных ими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имущества</w:t>
            </w:r>
            <w:r w:rsidRPr="00C7668A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муниципальных бюджетных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автономных учреждений)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042,00</w:t>
            </w:r>
          </w:p>
        </w:tc>
      </w:tr>
      <w:tr w:rsidR="00C128E5">
        <w:trPr>
          <w:trHeight w:hRule="exact" w:val="451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5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9" w:line="263" w:lineRule="auto"/>
              <w:ind w:left="23" w:right="298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ОКАЗАНИЯ ПЛАТНЫХ</w:t>
            </w:r>
            <w:r w:rsidRPr="00C7668A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УСЛУГ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(РАБОТ)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И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КОМПЕНСАЦИИ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ЗАТРАТ</w:t>
            </w:r>
            <w:r w:rsidRPr="00C7668A">
              <w:rPr>
                <w:rFonts w:ascii="Times New Roman" w:hAnsi="Times New Roman"/>
                <w:b/>
                <w:spacing w:val="4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5"/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599,00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Прочие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компенсации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затрат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599,00</w:t>
            </w:r>
          </w:p>
        </w:tc>
      </w:tr>
      <w:tr w:rsidR="00C128E5">
        <w:trPr>
          <w:trHeight w:hRule="exact" w:val="365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8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82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160,90</w:t>
            </w:r>
          </w:p>
        </w:tc>
      </w:tr>
      <w:tr w:rsidR="00C128E5">
        <w:trPr>
          <w:trHeight w:hRule="exact" w:val="57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C128E5" w:rsidRPr="00C7668A" w:rsidRDefault="00C7668A">
            <w:pPr>
              <w:pStyle w:val="TableParagraph"/>
              <w:spacing w:line="263" w:lineRule="auto"/>
              <w:ind w:left="23" w:right="710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 ОТ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C7668A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БЮДЖЕТНОЙ</w:t>
            </w:r>
            <w:r w:rsidRPr="00C7668A">
              <w:rPr>
                <w:rFonts w:ascii="Times New Roman" w:hAnsi="Times New Roman"/>
                <w:b/>
                <w:spacing w:val="54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889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651,90</w:t>
            </w:r>
          </w:p>
        </w:tc>
      </w:tr>
      <w:tr w:rsidR="00C128E5">
        <w:trPr>
          <w:trHeight w:hRule="exact" w:val="456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5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10000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3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Дотации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бюджетной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системы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Федерации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8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712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бюджетной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них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350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77"/>
              <w:ind w:right="4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средства</w:t>
            </w:r>
            <w:proofErr w:type="spellEnd"/>
            <w:r>
              <w:rPr>
                <w:rFonts w:ascii="Times New Roman" w:hAnsi="Times New Roman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краевого</w:t>
            </w:r>
            <w:proofErr w:type="spellEnd"/>
            <w:r>
              <w:rPr>
                <w:rFonts w:ascii="Times New Roman" w:hAnsi="Times New Roman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бюджета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73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0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1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20000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7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бюджетной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системы Российской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(межбюджетные</w:t>
            </w:r>
            <w:r w:rsidRPr="00C7668A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субсидии)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4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564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187,00</w:t>
            </w:r>
          </w:p>
        </w:tc>
      </w:tr>
      <w:tr w:rsidR="00C128E5">
        <w:trPr>
          <w:trHeight w:hRule="exact" w:val="40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5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поселений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софинансирование</w:t>
            </w:r>
            <w:proofErr w:type="spellEnd"/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капитальных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вложений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i/>
                <w:spacing w:val="6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объекты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муниципальной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4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них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61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25555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0000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поддержку</w:t>
            </w:r>
            <w:r w:rsidRPr="00C7668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программ субъектов</w:t>
            </w:r>
            <w:r w:rsidRPr="00C7668A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программ формирования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C7668A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157,00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6"/>
          <w:szCs w:val="16"/>
        </w:rPr>
        <w:sectPr w:rsidR="00C128E5">
          <w:type w:val="continuous"/>
          <w:pgSz w:w="11910" w:h="16840"/>
          <w:pgMar w:top="1080" w:right="540" w:bottom="280" w:left="760" w:header="720" w:footer="720" w:gutter="0"/>
          <w:cols w:space="720"/>
        </w:sectPr>
      </w:pPr>
    </w:p>
    <w:p w:rsidR="00C128E5" w:rsidRDefault="00C128E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934"/>
        <w:gridCol w:w="6763"/>
        <w:gridCol w:w="1702"/>
      </w:tblGrid>
      <w:tr w:rsidR="00C128E5">
        <w:trPr>
          <w:trHeight w:hRule="exact" w:val="437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классификации</w:t>
            </w:r>
            <w:proofErr w:type="spellEnd"/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показателя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proofErr w:type="spellEnd"/>
          </w:p>
        </w:tc>
      </w:tr>
      <w:tr w:rsidR="00C128E5">
        <w:trPr>
          <w:trHeight w:hRule="exact" w:val="2249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8" w:line="263" w:lineRule="auto"/>
              <w:ind w:left="23" w:right="2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7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 крае".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 "Проведение мероприятий,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</w:t>
            </w:r>
            <w:r w:rsidRPr="00C7668A">
              <w:rPr>
                <w:rFonts w:ascii="Times New Roman" w:hAnsi="Times New Roman"/>
                <w:spacing w:val="8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систем водоснабжения".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местным бюджетам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края.</w:t>
            </w:r>
          </w:p>
          <w:p w:rsidR="00C128E5" w:rsidRPr="00C7668A" w:rsidRDefault="00C7668A">
            <w:pPr>
              <w:pStyle w:val="TableParagraph"/>
              <w:spacing w:line="262" w:lineRule="auto"/>
              <w:ind w:left="23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Подключение (присоединение)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сетям инженерно-технического обеспечения.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Реконструкция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сетей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централизованного теплоснабжения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холодного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водоснабжения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улиц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Березовая,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Зеленая,</w:t>
            </w:r>
            <w:r w:rsidRPr="00C7668A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Южная,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Кедровая,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пер.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Медвежий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угол,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им.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Девяткина,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Линейная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Эссо Быстринского</w:t>
            </w:r>
            <w:r w:rsidRPr="00C7668A">
              <w:rPr>
                <w:rFonts w:ascii="Times New Roman" w:hAnsi="Times New Roman"/>
                <w:spacing w:val="8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( </w:t>
            </w:r>
            <w:proofErr w:type="gram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том числе проектные работы)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03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Прочие субсидии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368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них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200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Pr="00C7668A" w:rsidRDefault="00C7668A">
            <w:pPr>
              <w:pStyle w:val="TableParagraph"/>
              <w:spacing w:line="263" w:lineRule="auto"/>
              <w:ind w:left="23" w:right="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7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энергетической</w:t>
            </w:r>
            <w:r w:rsidRPr="00C7668A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 крае".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C7668A">
              <w:rPr>
                <w:rFonts w:ascii="Times New Roman" w:hAnsi="Times New Roman"/>
                <w:spacing w:val="7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ветхих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сетей".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местным бюджетам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7668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мероприятий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7668A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030,00</w:t>
            </w:r>
          </w:p>
        </w:tc>
      </w:tr>
      <w:tr w:rsidR="00C128E5">
        <w:trPr>
          <w:trHeight w:hRule="exact" w:val="194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8" w:line="263" w:lineRule="auto"/>
              <w:ind w:left="22" w:righ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7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благоустройству</w:t>
            </w:r>
            <w:r w:rsidRPr="00C7668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7668A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 крае".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технических мероприятий,</w:t>
            </w:r>
            <w:r w:rsidRPr="00C7668A">
              <w:rPr>
                <w:rFonts w:ascii="Times New Roman" w:hAnsi="Times New Roman"/>
                <w:spacing w:val="7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улучшению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систем водоснабжения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водоотведения".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местным бюджетам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7668A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C7668A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 мероприятий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коды).</w:t>
            </w:r>
            <w:r w:rsidRPr="00C7668A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краевого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34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4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бюджетам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бюджетной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системы Российской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883,50</w:t>
            </w:r>
          </w:p>
        </w:tc>
      </w:tr>
      <w:tr w:rsidR="00C128E5">
        <w:trPr>
          <w:trHeight w:hRule="exact" w:val="40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гражданам субсидий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C7668A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помещения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1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4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8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22" w:line="263" w:lineRule="auto"/>
              <w:ind w:left="23" w:right="121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 передаваемых полномочий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субъектов</w:t>
            </w:r>
            <w:r w:rsidRPr="00C7668A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8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C128E5">
        <w:trPr>
          <w:trHeight w:hRule="exact" w:val="24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22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из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них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466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4" w:line="263" w:lineRule="auto"/>
              <w:ind w:left="23" w:right="8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созданию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 комиссий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целях привлечения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C7668A">
              <w:rPr>
                <w:rFonts w:ascii="Times New Roman" w:hAnsi="Times New Roman"/>
                <w:spacing w:val="7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законом Камчатского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30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C128E5">
        <w:trPr>
          <w:trHeight w:hRule="exact" w:val="569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84" w:line="263" w:lineRule="auto"/>
              <w:ind w:left="22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бюджетам 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осуществление первичного воинского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военные комиссариаты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(средства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федерального бюджета)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C128E5" w:rsidRDefault="00C7668A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581,40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из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них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49999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Прочие межбюджетные трансферты,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581,40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/>
              <w:ind w:left="40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из них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средства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районного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581,40</w:t>
            </w:r>
          </w:p>
        </w:tc>
      </w:tr>
      <w:tr w:rsidR="00C128E5">
        <w:trPr>
          <w:trHeight w:hRule="exact" w:val="2045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 w:line="263" w:lineRule="auto"/>
              <w:ind w:left="23" w:right="239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  <w:proofErr w:type="gramStart"/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.</w:t>
            </w:r>
            <w:proofErr w:type="gramEnd"/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</w:t>
            </w:r>
            <w:r w:rsidRPr="00C7668A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района".</w:t>
            </w:r>
          </w:p>
          <w:p w:rsidR="00C128E5" w:rsidRPr="00C7668A" w:rsidRDefault="00C7668A">
            <w:pPr>
              <w:pStyle w:val="TableParagraph"/>
              <w:spacing w:line="263" w:lineRule="auto"/>
              <w:ind w:left="23" w:right="4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"Капитальный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ремонт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ремонт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автомобильных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дорог общего</w:t>
            </w:r>
            <w:r w:rsidRPr="00C7668A">
              <w:rPr>
                <w:rFonts w:ascii="Times New Roman" w:hAnsi="Times New Roman"/>
                <w:i/>
                <w:spacing w:val="54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пользования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населенных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пунктов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Быстринского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муниципального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района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(в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 том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числе</w:t>
            </w:r>
            <w:r w:rsidRPr="00C7668A">
              <w:rPr>
                <w:rFonts w:ascii="Times New Roman" w:hAnsi="Times New Roman"/>
                <w:i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элементов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 улично-дорожной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сети,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включая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 тротуары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парковки),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дворовых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i/>
                <w:spacing w:val="40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многоквартирных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домов 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проездов к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ним"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623,00</w:t>
            </w:r>
          </w:p>
        </w:tc>
      </w:tr>
      <w:tr w:rsidR="00C128E5">
        <w:trPr>
          <w:trHeight w:hRule="exact" w:val="1637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 w:line="263" w:lineRule="auto"/>
              <w:ind w:left="23" w:right="239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района".</w:t>
            </w:r>
          </w:p>
          <w:p w:rsidR="00C128E5" w:rsidRPr="00C7668A" w:rsidRDefault="00C7668A">
            <w:pPr>
              <w:pStyle w:val="TableParagraph"/>
              <w:spacing w:line="263" w:lineRule="auto"/>
              <w:ind w:left="23" w:right="4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"Ландшафтная организация территорий,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в том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числе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озеленение</w:t>
            </w:r>
            <w:r w:rsidRPr="00C7668A">
              <w:rPr>
                <w:rFonts w:ascii="Times New Roman" w:hAnsi="Times New Roman"/>
                <w:i/>
                <w:spacing w:val="60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образований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в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Быстринском</w:t>
            </w:r>
            <w:proofErr w:type="spellEnd"/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районе"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C128E5" w:rsidRDefault="00C7668A">
            <w:pPr>
              <w:pStyle w:val="TableParagraph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140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 w:line="263" w:lineRule="auto"/>
              <w:ind w:left="23" w:right="239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района".</w:t>
            </w:r>
          </w:p>
          <w:p w:rsidR="00C128E5" w:rsidRPr="00C7668A" w:rsidRDefault="00C7668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"Ремонт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реконструкция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уличных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сетей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наружного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освещения"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867,50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6"/>
          <w:szCs w:val="16"/>
        </w:rPr>
        <w:sectPr w:rsidR="00C128E5">
          <w:pgSz w:w="11910" w:h="16840"/>
          <w:pgMar w:top="760" w:right="540" w:bottom="280" w:left="760" w:header="720" w:footer="720" w:gutter="0"/>
          <w:cols w:space="720"/>
        </w:sectPr>
      </w:pPr>
    </w:p>
    <w:p w:rsidR="00C128E5" w:rsidRDefault="00C128E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934"/>
        <w:gridCol w:w="6763"/>
        <w:gridCol w:w="1702"/>
      </w:tblGrid>
      <w:tr w:rsidR="00C128E5">
        <w:trPr>
          <w:trHeight w:hRule="exact" w:val="437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классификации</w:t>
            </w:r>
            <w:proofErr w:type="spellEnd"/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показателя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128E5" w:rsidRDefault="00C7668A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proofErr w:type="spellEnd"/>
          </w:p>
        </w:tc>
      </w:tr>
      <w:tr w:rsidR="00C128E5">
        <w:trPr>
          <w:trHeight w:hRule="exact" w:val="1841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 w:line="263" w:lineRule="auto"/>
              <w:ind w:left="23" w:right="239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.</w:t>
            </w:r>
          </w:p>
          <w:p w:rsidR="00C128E5" w:rsidRPr="00C7668A" w:rsidRDefault="00C7668A">
            <w:pPr>
              <w:pStyle w:val="TableParagraph"/>
              <w:spacing w:line="263" w:lineRule="auto"/>
              <w:ind w:left="22" w:right="5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"Обустройство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мест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массового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отдыха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населения,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мест</w:t>
            </w:r>
            <w:r w:rsidRPr="00C7668A">
              <w:rPr>
                <w:rFonts w:ascii="Times New Roman" w:hAnsi="Times New Roman"/>
                <w:i/>
                <w:spacing w:val="50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традиционного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захоронения,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иакже</w:t>
            </w:r>
            <w:proofErr w:type="spellEnd"/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ремонт,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реконструкцию,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устройство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ограждений</w:t>
            </w:r>
            <w:r w:rsidRPr="00C7668A">
              <w:rPr>
                <w:rFonts w:ascii="Times New Roman" w:hAnsi="Times New Roman"/>
                <w:i/>
                <w:spacing w:val="2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объектов социальной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сферы,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парков,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скверов"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C128E5">
        <w:trPr>
          <w:trHeight w:hRule="exact" w:val="1529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 w:line="263" w:lineRule="auto"/>
              <w:ind w:left="23" w:righ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муниципальном</w:t>
            </w:r>
            <w:r w:rsidRPr="00C7668A">
              <w:rPr>
                <w:rFonts w:ascii="Times New Roman" w:hAnsi="Times New Roman"/>
                <w:spacing w:val="8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районе".</w:t>
            </w:r>
          </w:p>
          <w:p w:rsidR="00C128E5" w:rsidRPr="00C7668A" w:rsidRDefault="00C7668A">
            <w:pPr>
              <w:pStyle w:val="TableParagraph"/>
              <w:spacing w:line="263" w:lineRule="auto"/>
              <w:ind w:left="23" w:right="6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мероприятие 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"Проведение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мероприятий,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направленных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реконструкцию и</w:t>
            </w:r>
            <w:r w:rsidRPr="00C7668A">
              <w:rPr>
                <w:rFonts w:ascii="Times New Roman" w:hAnsi="Times New Roman"/>
                <w:i/>
                <w:spacing w:val="58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строительство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систем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водоснабжения"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11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244,90</w:t>
            </w:r>
          </w:p>
        </w:tc>
      </w:tr>
      <w:tr w:rsidR="00C128E5">
        <w:trPr>
          <w:trHeight w:hRule="exact" w:val="2045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7" w:line="263" w:lineRule="auto"/>
              <w:ind w:left="23" w:righ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гг</w:t>
            </w:r>
            <w:proofErr w:type="gram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.."</w:t>
            </w:r>
            <w:proofErr w:type="gramEnd"/>
          </w:p>
          <w:p w:rsidR="00C128E5" w:rsidRPr="00C7668A" w:rsidRDefault="00C7668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муниципальном районе"</w:t>
            </w:r>
          </w:p>
          <w:p w:rsidR="00C128E5" w:rsidRPr="00C7668A" w:rsidRDefault="00C7668A">
            <w:pPr>
              <w:pStyle w:val="TableParagraph"/>
              <w:spacing w:before="17" w:line="263" w:lineRule="auto"/>
              <w:ind w:left="23" w:right="2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"Проведение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мероприятий,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направленных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реконструкцию и</w:t>
            </w:r>
            <w:r w:rsidRPr="00C7668A">
              <w:rPr>
                <w:rFonts w:ascii="Times New Roman" w:hAnsi="Times New Roman"/>
                <w:i/>
                <w:spacing w:val="58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строительство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систем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водоснабжения"</w:t>
            </w:r>
            <w:proofErr w:type="gram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."</w:t>
            </w:r>
            <w:proofErr w:type="gramEnd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Сети</w:t>
            </w:r>
            <w:proofErr w:type="spellEnd"/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теплоснабжения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 в с.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Эссо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Быстринского</w:t>
            </w:r>
            <w:r w:rsidRPr="00C7668A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района,Камчатского</w:t>
            </w:r>
            <w:proofErr w:type="spellEnd"/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края.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Реконструкция"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 xml:space="preserve">"Реконструкция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сетей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холодного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водоснабжения</w:t>
            </w:r>
            <w:r w:rsidRPr="00C7668A">
              <w:rPr>
                <w:rFonts w:ascii="Times New Roman" w:hAnsi="Times New Roman"/>
                <w:i/>
                <w:spacing w:val="48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по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ул.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Нагорная с.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Эссо,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Быстринского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района,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края"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изготовление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проектно-</w:t>
            </w:r>
            <w:r w:rsidRPr="00C7668A">
              <w:rPr>
                <w:rFonts w:ascii="Times New Roman" w:hAnsi="Times New Roman"/>
                <w:i/>
                <w:spacing w:val="64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сметной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документации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C128E5">
        <w:trPr>
          <w:trHeight w:hRule="exact" w:val="81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3" w:line="263" w:lineRule="auto"/>
              <w:ind w:left="23" w:right="3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территорий</w:t>
            </w:r>
            <w:r w:rsidRPr="00C7668A">
              <w:rPr>
                <w:rFonts w:ascii="Times New Roman" w:hAnsi="Times New Roman"/>
                <w:spacing w:val="93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2016-2020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C7668A">
              <w:rPr>
                <w:rFonts w:ascii="Times New Roman" w:hAnsi="Times New Roman"/>
                <w:spacing w:val="8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района".</w:t>
            </w:r>
          </w:p>
          <w:p w:rsidR="00C128E5" w:rsidRPr="00C7668A" w:rsidRDefault="00C7668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"Улучшение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proofErr w:type="gram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.Э</w:t>
            </w:r>
            <w:proofErr w:type="gramEnd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ссо</w:t>
            </w:r>
            <w:proofErr w:type="spellEnd"/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с.Анавгай</w:t>
            </w:r>
            <w:proofErr w:type="spellEnd"/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24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1226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0" w:line="263" w:lineRule="auto"/>
              <w:ind w:left="23" w:right="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Жилищное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хозяйство</w:t>
            </w:r>
            <w:proofErr w:type="gram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.М</w:t>
            </w:r>
            <w:proofErr w:type="gram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униципальная</w:t>
            </w:r>
            <w:proofErr w:type="spellEnd"/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коммунальногохозяйства</w:t>
            </w:r>
            <w:proofErr w:type="spellEnd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коммцнальными</w:t>
            </w:r>
            <w:proofErr w:type="spellEnd"/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2014-2018годы". </w:t>
            </w:r>
            <w:r w:rsidRPr="00C7668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7668A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жилищного фонда".</w:t>
            </w:r>
          </w:p>
          <w:p w:rsidR="00C128E5" w:rsidRPr="00C7668A" w:rsidRDefault="00C7668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Основное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мероприятие</w:t>
            </w:r>
            <w:r w:rsidRPr="00C7668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"Капитальный</w:t>
            </w:r>
            <w:r w:rsidRPr="00C7668A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i/>
                <w:sz w:val="16"/>
                <w:lang w:val="ru-RU"/>
              </w:rPr>
              <w:t>ремонт"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C128E5" w:rsidRDefault="00C7668A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087,00</w:t>
            </w:r>
          </w:p>
        </w:tc>
      </w:tr>
      <w:tr w:rsidR="00C128E5">
        <w:trPr>
          <w:trHeight w:hRule="exact" w:val="818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0" w:line="263" w:lineRule="auto"/>
              <w:ind w:left="23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 xml:space="preserve"> бюджетной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системы Российской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возврата</w:t>
            </w:r>
            <w:r w:rsidRPr="00C7668A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бюджетами</w:t>
            </w:r>
            <w:r w:rsidRPr="00C7668A">
              <w:rPr>
                <w:rFonts w:ascii="Times New Roman" w:hAnsi="Times New Roman"/>
                <w:b/>
                <w:spacing w:val="74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бюджетной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системы Российской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организациями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остатков субсидий,</w:t>
            </w:r>
            <w:r w:rsidRPr="00C7668A">
              <w:rPr>
                <w:rFonts w:ascii="Times New Roman" w:hAnsi="Times New Roman"/>
                <w:b/>
                <w:spacing w:val="44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субвенций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иных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межбюджетных трансфертов,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имеющих</w:t>
            </w:r>
            <w:r w:rsidRPr="00C7668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целевое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назначение,</w:t>
            </w:r>
            <w:r w:rsidRPr="00C7668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прошлых</w:t>
            </w:r>
            <w:r w:rsidRPr="00C7668A">
              <w:rPr>
                <w:rFonts w:ascii="Times New Roman" w:hAnsi="Times New Roman"/>
                <w:b/>
                <w:spacing w:val="68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6"/>
                <w:lang w:val="ru-RU"/>
              </w:rPr>
              <w:t>лет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26"/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509,00</w:t>
            </w:r>
          </w:p>
        </w:tc>
      </w:tr>
      <w:tr w:rsidR="00C128E5">
        <w:trPr>
          <w:trHeight w:hRule="exact" w:val="612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5" w:line="263" w:lineRule="auto"/>
              <w:ind w:left="23" w:right="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субвенций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C7668A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 трансфертов,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имеющих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целевое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назначение,</w:t>
            </w:r>
            <w:r w:rsidRPr="00C7668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прошлых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лет</w:t>
            </w:r>
            <w:r w:rsidRPr="00C7668A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районов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509,00</w:t>
            </w:r>
          </w:p>
        </w:tc>
      </w:tr>
      <w:tr w:rsidR="00C128E5">
        <w:trPr>
          <w:trHeight w:hRule="exact" w:val="20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ДОХОДОВ: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089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186,90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6"/>
          <w:szCs w:val="16"/>
        </w:rPr>
        <w:sectPr w:rsidR="00C128E5">
          <w:pgSz w:w="11910" w:h="16840"/>
          <w:pgMar w:top="760" w:right="540" w:bottom="280" w:left="760" w:header="720" w:footer="720" w:gutter="0"/>
          <w:cols w:space="720"/>
        </w:sectPr>
      </w:pPr>
    </w:p>
    <w:p w:rsidR="00C128E5" w:rsidRPr="00C7668A" w:rsidRDefault="00C7668A">
      <w:pPr>
        <w:pStyle w:val="a3"/>
        <w:spacing w:before="78" w:line="146" w:lineRule="exact"/>
        <w:ind w:left="6675" w:right="133" w:firstLine="2856"/>
        <w:jc w:val="right"/>
        <w:rPr>
          <w:rFonts w:cs="Times New Roman"/>
          <w:lang w:val="ru-RU"/>
        </w:rPr>
      </w:pPr>
      <w:bookmarkStart w:id="7" w:name="0-2018_прил_3_источники_2018"/>
      <w:bookmarkStart w:id="8" w:name="источники"/>
      <w:bookmarkEnd w:id="7"/>
      <w:bookmarkEnd w:id="8"/>
      <w:r w:rsidRPr="00C7668A">
        <w:rPr>
          <w:spacing w:val="-1"/>
          <w:lang w:val="ru-RU"/>
        </w:rPr>
        <w:lastRenderedPageBreak/>
        <w:t>Приложение</w:t>
      </w:r>
      <w:r w:rsidRPr="00C7668A">
        <w:rPr>
          <w:spacing w:val="7"/>
          <w:lang w:val="ru-RU"/>
        </w:rPr>
        <w:t xml:space="preserve"> </w:t>
      </w:r>
      <w:r w:rsidRPr="00C7668A">
        <w:rPr>
          <w:lang w:val="ru-RU"/>
        </w:rPr>
        <w:t>3</w:t>
      </w:r>
      <w:r w:rsidRPr="00C7668A">
        <w:rPr>
          <w:spacing w:val="23"/>
          <w:w w:val="101"/>
          <w:lang w:val="ru-RU"/>
        </w:rPr>
        <w:t xml:space="preserve"> </w:t>
      </w:r>
      <w:r w:rsidRPr="00C7668A">
        <w:rPr>
          <w:lang w:val="ru-RU"/>
        </w:rPr>
        <w:t>к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Решению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</w:p>
    <w:p w:rsidR="00C128E5" w:rsidRPr="00C7668A" w:rsidRDefault="00C7668A">
      <w:pPr>
        <w:pStyle w:val="a3"/>
        <w:spacing w:before="17" w:line="269" w:lineRule="auto"/>
        <w:ind w:left="4880" w:right="133" w:firstLine="475"/>
        <w:jc w:val="right"/>
        <w:rPr>
          <w:rFonts w:cs="Times New Roman"/>
          <w:lang w:val="ru-RU"/>
        </w:rPr>
      </w:pPr>
      <w:r w:rsidRPr="00C7668A">
        <w:rPr>
          <w:spacing w:val="-1"/>
          <w:lang w:val="ru-RU"/>
        </w:rPr>
        <w:t>"О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2"/>
          <w:lang w:val="ru-RU"/>
        </w:rPr>
        <w:t>внесении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2"/>
          <w:lang w:val="ru-RU"/>
        </w:rPr>
        <w:t>изменений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в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2"/>
          <w:lang w:val="ru-RU"/>
        </w:rPr>
        <w:t>Решение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2"/>
          <w:lang w:val="ru-RU"/>
        </w:rPr>
        <w:t>поселения</w:t>
      </w:r>
      <w:r w:rsidRPr="00C7668A">
        <w:rPr>
          <w:spacing w:val="61"/>
          <w:w w:val="101"/>
          <w:lang w:val="ru-RU"/>
        </w:rPr>
        <w:t xml:space="preserve"> </w:t>
      </w:r>
      <w:r w:rsidRPr="00C7668A">
        <w:rPr>
          <w:spacing w:val="-1"/>
          <w:lang w:val="ru-RU"/>
        </w:rPr>
        <w:t>"О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бюджете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на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год</w:t>
      </w:r>
      <w:r w:rsidRPr="00C7668A">
        <w:rPr>
          <w:spacing w:val="5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3"/>
          <w:lang w:val="ru-RU"/>
        </w:rPr>
        <w:t xml:space="preserve"> </w:t>
      </w:r>
      <w:r w:rsidRPr="00C7668A">
        <w:rPr>
          <w:spacing w:val="-1"/>
          <w:lang w:val="ru-RU"/>
        </w:rPr>
        <w:t>плановый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период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2019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и</w:t>
      </w:r>
      <w:r w:rsidRPr="00C7668A">
        <w:rPr>
          <w:spacing w:val="3"/>
          <w:lang w:val="ru-RU"/>
        </w:rPr>
        <w:t xml:space="preserve"> </w:t>
      </w:r>
      <w:r w:rsidRPr="00C7668A">
        <w:rPr>
          <w:lang w:val="ru-RU"/>
        </w:rPr>
        <w:t>2020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годов"</w:t>
      </w:r>
    </w:p>
    <w:p w:rsidR="00C128E5" w:rsidRPr="00C7668A" w:rsidRDefault="00C7668A">
      <w:pPr>
        <w:pStyle w:val="a3"/>
        <w:spacing w:before="0" w:line="152" w:lineRule="exact"/>
        <w:ind w:right="138"/>
        <w:jc w:val="right"/>
        <w:rPr>
          <w:rFonts w:ascii="Calibri" w:eastAsia="Calibri" w:hAnsi="Calibri" w:cs="Calibri"/>
          <w:lang w:val="ru-RU"/>
        </w:rPr>
      </w:pPr>
      <w:r w:rsidRPr="00C7668A">
        <w:rPr>
          <w:rFonts w:ascii="Calibri" w:eastAsia="Calibri" w:hAnsi="Calibri" w:cs="Calibri"/>
          <w:lang w:val="ru-RU"/>
        </w:rPr>
        <w:t xml:space="preserve">от </w:t>
      </w:r>
      <w:r w:rsidRPr="00C7668A">
        <w:rPr>
          <w:rFonts w:ascii="Calibri" w:eastAsia="Calibri" w:hAnsi="Calibri" w:cs="Calibri"/>
          <w:spacing w:val="-1"/>
          <w:lang w:val="ru-RU"/>
        </w:rPr>
        <w:t>"08"</w:t>
      </w:r>
      <w:r w:rsidRPr="00C7668A">
        <w:rPr>
          <w:rFonts w:ascii="Calibri" w:eastAsia="Calibri" w:hAnsi="Calibri" w:cs="Calibri"/>
          <w:spacing w:val="1"/>
          <w:lang w:val="ru-RU"/>
        </w:rPr>
        <w:t xml:space="preserve"> </w:t>
      </w:r>
      <w:r w:rsidRPr="00C7668A">
        <w:rPr>
          <w:rFonts w:ascii="Calibri" w:eastAsia="Calibri" w:hAnsi="Calibri" w:cs="Calibri"/>
          <w:spacing w:val="-1"/>
          <w:lang w:val="ru-RU"/>
        </w:rPr>
        <w:t>октября</w:t>
      </w:r>
      <w:r w:rsidRPr="00C7668A">
        <w:rPr>
          <w:rFonts w:ascii="Calibri" w:eastAsia="Calibri" w:hAnsi="Calibri" w:cs="Calibri"/>
          <w:lang w:val="ru-RU"/>
        </w:rPr>
        <w:t xml:space="preserve"> </w:t>
      </w:r>
      <w:r w:rsidRPr="00C7668A">
        <w:rPr>
          <w:rFonts w:ascii="Calibri" w:eastAsia="Calibri" w:hAnsi="Calibri" w:cs="Calibri"/>
          <w:spacing w:val="3"/>
          <w:lang w:val="ru-RU"/>
        </w:rPr>
        <w:t xml:space="preserve"> </w:t>
      </w:r>
      <w:r w:rsidRPr="00C7668A">
        <w:rPr>
          <w:rFonts w:ascii="Calibri" w:eastAsia="Calibri" w:hAnsi="Calibri" w:cs="Calibri"/>
          <w:lang w:val="ru-RU"/>
        </w:rPr>
        <w:t>2018</w:t>
      </w:r>
      <w:r w:rsidRPr="00C7668A">
        <w:rPr>
          <w:rFonts w:ascii="Calibri" w:eastAsia="Calibri" w:hAnsi="Calibri" w:cs="Calibri"/>
          <w:spacing w:val="1"/>
          <w:lang w:val="ru-RU"/>
        </w:rPr>
        <w:t xml:space="preserve"> </w:t>
      </w:r>
      <w:r w:rsidRPr="00C7668A">
        <w:rPr>
          <w:rFonts w:ascii="Calibri" w:eastAsia="Calibri" w:hAnsi="Calibri" w:cs="Calibri"/>
          <w:spacing w:val="-1"/>
          <w:lang w:val="ru-RU"/>
        </w:rPr>
        <w:t>г.</w:t>
      </w:r>
      <w:r w:rsidRPr="00C7668A">
        <w:rPr>
          <w:rFonts w:ascii="Calibri" w:eastAsia="Calibri" w:hAnsi="Calibri" w:cs="Calibri"/>
          <w:spacing w:val="2"/>
          <w:lang w:val="ru-RU"/>
        </w:rPr>
        <w:t xml:space="preserve"> </w:t>
      </w:r>
      <w:r w:rsidRPr="00C7668A">
        <w:rPr>
          <w:rFonts w:ascii="Calibri" w:eastAsia="Calibri" w:hAnsi="Calibri" w:cs="Calibri"/>
          <w:lang w:val="ru-RU"/>
        </w:rPr>
        <w:t xml:space="preserve">№ </w:t>
      </w:r>
      <w:r w:rsidRPr="00C7668A">
        <w:rPr>
          <w:rFonts w:ascii="Calibri" w:eastAsia="Calibri" w:hAnsi="Calibri" w:cs="Calibri"/>
          <w:spacing w:val="-1"/>
          <w:lang w:val="ru-RU"/>
        </w:rPr>
        <w:t>52-нпа</w:t>
      </w:r>
    </w:p>
    <w:p w:rsidR="00C128E5" w:rsidRPr="00C7668A" w:rsidRDefault="00C128E5">
      <w:pPr>
        <w:spacing w:before="4"/>
        <w:rPr>
          <w:rFonts w:ascii="Calibri" w:eastAsia="Calibri" w:hAnsi="Calibri" w:cs="Calibri"/>
          <w:sz w:val="14"/>
          <w:szCs w:val="14"/>
          <w:lang w:val="ru-RU"/>
        </w:rPr>
      </w:pPr>
    </w:p>
    <w:p w:rsidR="00C128E5" w:rsidRPr="00C7668A" w:rsidRDefault="00C7668A">
      <w:pPr>
        <w:pStyle w:val="a3"/>
        <w:spacing w:before="0" w:line="244" w:lineRule="auto"/>
        <w:ind w:left="6671" w:right="135" w:firstLine="2865"/>
        <w:jc w:val="right"/>
        <w:rPr>
          <w:rFonts w:cs="Times New Roman"/>
          <w:lang w:val="ru-RU"/>
        </w:rPr>
      </w:pPr>
      <w:r w:rsidRPr="00C7668A">
        <w:rPr>
          <w:spacing w:val="-1"/>
          <w:lang w:val="ru-RU"/>
        </w:rPr>
        <w:t>Приложение</w:t>
      </w:r>
      <w:r w:rsidRPr="00C7668A">
        <w:rPr>
          <w:spacing w:val="7"/>
          <w:lang w:val="ru-RU"/>
        </w:rPr>
        <w:t xml:space="preserve"> </w:t>
      </w:r>
      <w:r w:rsidRPr="00C7668A">
        <w:rPr>
          <w:lang w:val="ru-RU"/>
        </w:rPr>
        <w:t>4</w:t>
      </w:r>
      <w:r w:rsidRPr="00C7668A">
        <w:rPr>
          <w:spacing w:val="23"/>
          <w:w w:val="101"/>
          <w:lang w:val="ru-RU"/>
        </w:rPr>
        <w:t xml:space="preserve"> </w:t>
      </w:r>
      <w:r w:rsidRPr="00C7668A">
        <w:rPr>
          <w:lang w:val="ru-RU"/>
        </w:rPr>
        <w:t>к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Решению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8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57"/>
          <w:w w:val="101"/>
          <w:lang w:val="ru-RU"/>
        </w:rPr>
        <w:t xml:space="preserve"> </w:t>
      </w:r>
      <w:r w:rsidRPr="00C7668A">
        <w:rPr>
          <w:spacing w:val="-1"/>
          <w:lang w:val="ru-RU"/>
        </w:rPr>
        <w:t>"О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бюджете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на</w:t>
      </w:r>
      <w:r w:rsidRPr="00C7668A">
        <w:rPr>
          <w:spacing w:val="4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6"/>
          <w:lang w:val="ru-RU"/>
        </w:rPr>
        <w:t xml:space="preserve"> </w:t>
      </w:r>
      <w:r w:rsidRPr="00C7668A">
        <w:rPr>
          <w:lang w:val="ru-RU"/>
        </w:rPr>
        <w:t>год</w:t>
      </w:r>
    </w:p>
    <w:p w:rsidR="00C128E5" w:rsidRPr="00C7668A" w:rsidRDefault="00C7668A">
      <w:pPr>
        <w:pStyle w:val="a3"/>
        <w:ind w:left="8252" w:right="139" w:hanging="108"/>
        <w:jc w:val="right"/>
        <w:rPr>
          <w:rFonts w:cs="Times New Roman"/>
          <w:lang w:val="ru-RU"/>
        </w:rPr>
      </w:pPr>
      <w:r w:rsidRPr="00C7668A">
        <w:rPr>
          <w:rFonts w:cs="Times New Roman"/>
          <w:lang w:val="ru-RU"/>
        </w:rPr>
        <w:t>и</w:t>
      </w:r>
      <w:r w:rsidRPr="00C7668A">
        <w:rPr>
          <w:rFonts w:cs="Times New Roman"/>
          <w:spacing w:val="3"/>
          <w:lang w:val="ru-RU"/>
        </w:rPr>
        <w:t xml:space="preserve"> </w:t>
      </w:r>
      <w:r w:rsidRPr="00C7668A">
        <w:rPr>
          <w:rFonts w:cs="Times New Roman"/>
          <w:spacing w:val="-1"/>
          <w:lang w:val="ru-RU"/>
        </w:rPr>
        <w:t>плановый</w:t>
      </w:r>
      <w:r w:rsidRPr="00C7668A">
        <w:rPr>
          <w:rFonts w:cs="Times New Roman"/>
          <w:spacing w:val="3"/>
          <w:lang w:val="ru-RU"/>
        </w:rPr>
        <w:t xml:space="preserve"> </w:t>
      </w:r>
      <w:r w:rsidRPr="00C7668A">
        <w:rPr>
          <w:rFonts w:cs="Times New Roman"/>
          <w:spacing w:val="-1"/>
          <w:lang w:val="ru-RU"/>
        </w:rPr>
        <w:t>период</w:t>
      </w:r>
      <w:r w:rsidRPr="00C7668A">
        <w:rPr>
          <w:rFonts w:cs="Times New Roman"/>
          <w:spacing w:val="4"/>
          <w:lang w:val="ru-RU"/>
        </w:rPr>
        <w:t xml:space="preserve"> </w:t>
      </w:r>
      <w:r w:rsidRPr="00C7668A">
        <w:rPr>
          <w:rFonts w:cs="Times New Roman"/>
          <w:lang w:val="ru-RU"/>
        </w:rPr>
        <w:t>2019</w:t>
      </w:r>
      <w:r w:rsidRPr="00C7668A">
        <w:rPr>
          <w:rFonts w:cs="Times New Roman"/>
          <w:spacing w:val="6"/>
          <w:lang w:val="ru-RU"/>
        </w:rPr>
        <w:t xml:space="preserve"> </w:t>
      </w:r>
      <w:r w:rsidRPr="00C7668A">
        <w:rPr>
          <w:rFonts w:cs="Times New Roman"/>
          <w:lang w:val="ru-RU"/>
        </w:rPr>
        <w:t>и</w:t>
      </w:r>
      <w:r w:rsidRPr="00C7668A">
        <w:rPr>
          <w:rFonts w:cs="Times New Roman"/>
          <w:spacing w:val="3"/>
          <w:lang w:val="ru-RU"/>
        </w:rPr>
        <w:t xml:space="preserve"> </w:t>
      </w:r>
      <w:r w:rsidRPr="00C7668A">
        <w:rPr>
          <w:rFonts w:cs="Times New Roman"/>
          <w:lang w:val="ru-RU"/>
        </w:rPr>
        <w:t>2020</w:t>
      </w:r>
      <w:r w:rsidRPr="00C7668A">
        <w:rPr>
          <w:rFonts w:cs="Times New Roman"/>
          <w:spacing w:val="5"/>
          <w:lang w:val="ru-RU"/>
        </w:rPr>
        <w:t xml:space="preserve"> </w:t>
      </w:r>
      <w:r w:rsidRPr="00C7668A">
        <w:rPr>
          <w:rFonts w:cs="Times New Roman"/>
          <w:lang w:val="ru-RU"/>
        </w:rPr>
        <w:t>годов"</w:t>
      </w:r>
      <w:r w:rsidRPr="00C7668A">
        <w:rPr>
          <w:rFonts w:cs="Times New Roman"/>
          <w:spacing w:val="32"/>
          <w:w w:val="101"/>
          <w:lang w:val="ru-RU"/>
        </w:rPr>
        <w:t xml:space="preserve"> </w:t>
      </w:r>
      <w:r w:rsidRPr="00C7668A">
        <w:rPr>
          <w:rFonts w:cs="Times New Roman"/>
          <w:lang w:val="ru-RU"/>
        </w:rPr>
        <w:t>от</w:t>
      </w:r>
      <w:r w:rsidRPr="00C7668A">
        <w:rPr>
          <w:rFonts w:cs="Times New Roman"/>
          <w:spacing w:val="3"/>
          <w:lang w:val="ru-RU"/>
        </w:rPr>
        <w:t xml:space="preserve"> </w:t>
      </w:r>
      <w:r w:rsidRPr="00C7668A">
        <w:rPr>
          <w:rFonts w:cs="Times New Roman"/>
          <w:lang w:val="ru-RU"/>
        </w:rPr>
        <w:t>"29"</w:t>
      </w:r>
      <w:r w:rsidRPr="00C7668A">
        <w:rPr>
          <w:rFonts w:cs="Times New Roman"/>
          <w:spacing w:val="2"/>
          <w:lang w:val="ru-RU"/>
        </w:rPr>
        <w:t xml:space="preserve"> </w:t>
      </w:r>
      <w:r w:rsidRPr="00C7668A">
        <w:rPr>
          <w:rFonts w:cs="Times New Roman"/>
          <w:spacing w:val="-1"/>
          <w:lang w:val="ru-RU"/>
        </w:rPr>
        <w:t>декабря</w:t>
      </w:r>
      <w:r w:rsidRPr="00C7668A">
        <w:rPr>
          <w:rFonts w:cs="Times New Roman"/>
          <w:lang w:val="ru-RU"/>
        </w:rPr>
        <w:t xml:space="preserve"> </w:t>
      </w:r>
      <w:r w:rsidRPr="00C7668A">
        <w:rPr>
          <w:rFonts w:cs="Times New Roman"/>
          <w:spacing w:val="5"/>
          <w:lang w:val="ru-RU"/>
        </w:rPr>
        <w:t xml:space="preserve"> </w:t>
      </w:r>
      <w:r w:rsidRPr="00C7668A">
        <w:rPr>
          <w:rFonts w:cs="Times New Roman"/>
          <w:lang w:val="ru-RU"/>
        </w:rPr>
        <w:t>2017</w:t>
      </w:r>
      <w:r w:rsidRPr="00C7668A">
        <w:rPr>
          <w:rFonts w:cs="Times New Roman"/>
          <w:spacing w:val="5"/>
          <w:lang w:val="ru-RU"/>
        </w:rPr>
        <w:t xml:space="preserve"> </w:t>
      </w:r>
      <w:r w:rsidRPr="00C7668A">
        <w:rPr>
          <w:rFonts w:cs="Times New Roman"/>
          <w:lang w:val="ru-RU"/>
        </w:rPr>
        <w:t xml:space="preserve">года </w:t>
      </w:r>
      <w:r w:rsidRPr="00C7668A">
        <w:rPr>
          <w:rFonts w:cs="Times New Roman"/>
          <w:spacing w:val="5"/>
          <w:lang w:val="ru-RU"/>
        </w:rPr>
        <w:t xml:space="preserve"> </w:t>
      </w:r>
      <w:r w:rsidRPr="00C7668A">
        <w:rPr>
          <w:rFonts w:cs="Times New Roman"/>
          <w:lang w:val="ru-RU"/>
        </w:rPr>
        <w:t>№</w:t>
      </w:r>
      <w:r w:rsidRPr="00C7668A">
        <w:rPr>
          <w:rFonts w:cs="Times New Roman"/>
          <w:spacing w:val="1"/>
          <w:lang w:val="ru-RU"/>
        </w:rPr>
        <w:t xml:space="preserve"> </w:t>
      </w:r>
      <w:r w:rsidRPr="00C7668A">
        <w:rPr>
          <w:rFonts w:cs="Times New Roman"/>
          <w:spacing w:val="-1"/>
          <w:lang w:val="ru-RU"/>
        </w:rPr>
        <w:t>42-нпа</w:t>
      </w:r>
    </w:p>
    <w:p w:rsidR="00C128E5" w:rsidRPr="00C7668A" w:rsidRDefault="00C128E5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128E5" w:rsidRPr="00C7668A" w:rsidRDefault="00C128E5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C128E5" w:rsidRPr="00C7668A">
          <w:pgSz w:w="11910" w:h="16840"/>
          <w:pgMar w:top="960" w:right="620" w:bottom="280" w:left="800" w:header="720" w:footer="720" w:gutter="0"/>
          <w:cols w:space="720"/>
        </w:sectPr>
      </w:pPr>
    </w:p>
    <w:p w:rsidR="00C128E5" w:rsidRPr="00C7668A" w:rsidRDefault="00C7668A">
      <w:pPr>
        <w:pStyle w:val="1"/>
        <w:ind w:left="2348"/>
        <w:rPr>
          <w:rFonts w:cs="Times New Roman"/>
          <w:b w:val="0"/>
          <w:bCs w:val="0"/>
          <w:lang w:val="ru-RU"/>
        </w:rPr>
      </w:pPr>
      <w:r w:rsidRPr="00C7668A">
        <w:rPr>
          <w:spacing w:val="-1"/>
          <w:lang w:val="ru-RU"/>
        </w:rPr>
        <w:lastRenderedPageBreak/>
        <w:t>Источники</w:t>
      </w:r>
      <w:r w:rsidRPr="00C7668A">
        <w:rPr>
          <w:spacing w:val="13"/>
          <w:lang w:val="ru-RU"/>
        </w:rPr>
        <w:t xml:space="preserve"> </w:t>
      </w:r>
      <w:r w:rsidRPr="00C7668A">
        <w:rPr>
          <w:spacing w:val="-1"/>
          <w:lang w:val="ru-RU"/>
        </w:rPr>
        <w:t>финансирования</w:t>
      </w:r>
      <w:r w:rsidRPr="00C7668A">
        <w:rPr>
          <w:spacing w:val="17"/>
          <w:lang w:val="ru-RU"/>
        </w:rPr>
        <w:t xml:space="preserve"> </w:t>
      </w:r>
      <w:r w:rsidRPr="00C7668A">
        <w:rPr>
          <w:spacing w:val="-1"/>
          <w:lang w:val="ru-RU"/>
        </w:rPr>
        <w:t>дефицита</w:t>
      </w:r>
      <w:r w:rsidRPr="00C7668A">
        <w:rPr>
          <w:spacing w:val="16"/>
          <w:lang w:val="ru-RU"/>
        </w:rPr>
        <w:t xml:space="preserve"> </w:t>
      </w:r>
      <w:r w:rsidRPr="00C7668A">
        <w:rPr>
          <w:spacing w:val="-1"/>
          <w:lang w:val="ru-RU"/>
        </w:rPr>
        <w:t>местного</w:t>
      </w:r>
      <w:r w:rsidRPr="00C7668A">
        <w:rPr>
          <w:spacing w:val="16"/>
          <w:lang w:val="ru-RU"/>
        </w:rPr>
        <w:t xml:space="preserve"> </w:t>
      </w:r>
      <w:r w:rsidRPr="00C7668A">
        <w:rPr>
          <w:spacing w:val="-1"/>
          <w:lang w:val="ru-RU"/>
        </w:rPr>
        <w:t>бюджета</w:t>
      </w:r>
      <w:r w:rsidRPr="00C7668A">
        <w:rPr>
          <w:spacing w:val="17"/>
          <w:lang w:val="ru-RU"/>
        </w:rPr>
        <w:t xml:space="preserve"> </w:t>
      </w:r>
      <w:r w:rsidRPr="00C7668A">
        <w:rPr>
          <w:spacing w:val="-1"/>
          <w:lang w:val="ru-RU"/>
        </w:rPr>
        <w:t>на</w:t>
      </w:r>
      <w:r w:rsidRPr="00C7668A">
        <w:rPr>
          <w:spacing w:val="16"/>
          <w:lang w:val="ru-RU"/>
        </w:rPr>
        <w:t xml:space="preserve"> </w:t>
      </w:r>
      <w:r w:rsidRPr="00C7668A">
        <w:rPr>
          <w:lang w:val="ru-RU"/>
        </w:rPr>
        <w:t>2018</w:t>
      </w:r>
      <w:r w:rsidRPr="00C7668A">
        <w:rPr>
          <w:spacing w:val="17"/>
          <w:lang w:val="ru-RU"/>
        </w:rPr>
        <w:t xml:space="preserve"> </w:t>
      </w:r>
      <w:r w:rsidRPr="00C7668A">
        <w:rPr>
          <w:lang w:val="ru-RU"/>
        </w:rPr>
        <w:t>год</w:t>
      </w:r>
    </w:p>
    <w:p w:rsidR="00C128E5" w:rsidRPr="00C7668A" w:rsidRDefault="00C7668A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C7668A">
        <w:rPr>
          <w:lang w:val="ru-RU"/>
        </w:rPr>
        <w:br w:type="column"/>
      </w:r>
    </w:p>
    <w:p w:rsidR="00C128E5" w:rsidRDefault="00C7668A">
      <w:pPr>
        <w:pStyle w:val="2"/>
        <w:spacing w:before="126"/>
        <w:ind w:left="0" w:right="142"/>
        <w:jc w:val="right"/>
      </w:pPr>
      <w:proofErr w:type="spellStart"/>
      <w:proofErr w:type="gramStart"/>
      <w:r>
        <w:rPr>
          <w:spacing w:val="-1"/>
          <w:w w:val="95"/>
        </w:rPr>
        <w:t>рублей</w:t>
      </w:r>
      <w:proofErr w:type="spellEnd"/>
      <w:proofErr w:type="gramEnd"/>
    </w:p>
    <w:p w:rsidR="00C128E5" w:rsidRDefault="00C128E5">
      <w:pPr>
        <w:jc w:val="right"/>
        <w:sectPr w:rsidR="00C128E5">
          <w:type w:val="continuous"/>
          <w:pgSz w:w="11910" w:h="16840"/>
          <w:pgMar w:top="1080" w:right="620" w:bottom="280" w:left="800" w:header="720" w:footer="720" w:gutter="0"/>
          <w:cols w:num="2" w:space="720" w:equalWidth="0">
            <w:col w:w="8154" w:space="40"/>
            <w:col w:w="2296"/>
          </w:cols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02"/>
        <w:gridCol w:w="6734"/>
        <w:gridCol w:w="1416"/>
      </w:tblGrid>
      <w:tr w:rsidR="00C128E5">
        <w:trPr>
          <w:trHeight w:hRule="exact" w:val="40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3"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proofErr w:type="spellEnd"/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0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proofErr w:type="spellEnd"/>
          </w:p>
        </w:tc>
      </w:tr>
      <w:tr w:rsidR="00C128E5">
        <w:trPr>
          <w:trHeight w:hRule="exact" w:val="202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C128E5">
        <w:trPr>
          <w:trHeight w:hRule="exact" w:val="3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128E5"/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C7668A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C7668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C7668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C7668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8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715,50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C7668A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C7668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C7668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C7668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C7668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334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715,50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186,90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186,90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186,90</w:t>
            </w:r>
          </w:p>
        </w:tc>
      </w:tr>
      <w:tr w:rsidR="00C128E5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-62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089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186,90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902,40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C7668A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902,40</w:t>
            </w:r>
          </w:p>
        </w:tc>
      </w:tr>
      <w:tr w:rsidR="00C128E5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902,40</w:t>
            </w:r>
          </w:p>
        </w:tc>
      </w:tr>
      <w:tr w:rsidR="00C128E5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Pr="00C7668A" w:rsidRDefault="00C7668A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C7668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C7668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C7668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C7668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C7668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8E5" w:rsidRDefault="00C7668A">
            <w:pPr>
              <w:pStyle w:val="TableParagraph"/>
              <w:spacing w:before="126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423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902,40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8"/>
          <w:szCs w:val="18"/>
        </w:rPr>
        <w:sectPr w:rsidR="00C128E5">
          <w:type w:val="continuous"/>
          <w:pgSz w:w="11910" w:h="16840"/>
          <w:pgMar w:top="1080" w:right="620" w:bottom="280" w:left="800" w:header="720" w:footer="720" w:gutter="0"/>
          <w:cols w:space="720"/>
        </w:sectPr>
      </w:pPr>
    </w:p>
    <w:p w:rsidR="00C128E5" w:rsidRPr="00C7668A" w:rsidRDefault="00C7668A">
      <w:pPr>
        <w:pStyle w:val="4"/>
        <w:spacing w:before="60" w:line="261" w:lineRule="auto"/>
        <w:ind w:left="6600" w:right="111" w:firstLine="3302"/>
        <w:jc w:val="right"/>
        <w:rPr>
          <w:rFonts w:cs="Times New Roman"/>
          <w:lang w:val="ru-RU"/>
        </w:rPr>
      </w:pPr>
      <w:bookmarkStart w:id="9" w:name="0-2018_прил_4_разд,_подр."/>
      <w:bookmarkEnd w:id="9"/>
      <w:r w:rsidRPr="00C7668A">
        <w:rPr>
          <w:spacing w:val="-1"/>
          <w:lang w:val="ru-RU"/>
        </w:rPr>
        <w:lastRenderedPageBreak/>
        <w:t>Приложение</w:t>
      </w:r>
      <w:r w:rsidRPr="00C7668A">
        <w:rPr>
          <w:spacing w:val="8"/>
          <w:lang w:val="ru-RU"/>
        </w:rPr>
        <w:t xml:space="preserve"> </w:t>
      </w:r>
      <w:r w:rsidRPr="00C7668A">
        <w:rPr>
          <w:lang w:val="ru-RU"/>
        </w:rPr>
        <w:t>4</w:t>
      </w:r>
      <w:r w:rsidRPr="00C7668A">
        <w:rPr>
          <w:spacing w:val="27"/>
          <w:w w:val="101"/>
          <w:lang w:val="ru-RU"/>
        </w:rPr>
        <w:t xml:space="preserve"> </w:t>
      </w:r>
      <w:r w:rsidRPr="00C7668A">
        <w:rPr>
          <w:lang w:val="ru-RU"/>
        </w:rPr>
        <w:t>к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Решению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2"/>
          <w:lang w:val="ru-RU"/>
        </w:rPr>
        <w:t>"О</w:t>
      </w:r>
      <w:r w:rsidRPr="00C7668A">
        <w:rPr>
          <w:spacing w:val="43"/>
          <w:w w:val="101"/>
          <w:lang w:val="ru-RU"/>
        </w:rPr>
        <w:t xml:space="preserve"> </w:t>
      </w:r>
      <w:r w:rsidRPr="00C7668A">
        <w:rPr>
          <w:lang w:val="ru-RU"/>
        </w:rPr>
        <w:t>внесении</w:t>
      </w:r>
      <w:r w:rsidRPr="00C7668A">
        <w:rPr>
          <w:spacing w:val="8"/>
          <w:lang w:val="ru-RU"/>
        </w:rPr>
        <w:t xml:space="preserve"> </w:t>
      </w:r>
      <w:r w:rsidRPr="00C7668A">
        <w:rPr>
          <w:lang w:val="ru-RU"/>
        </w:rPr>
        <w:t>изменений</w:t>
      </w:r>
      <w:r w:rsidRPr="00C7668A">
        <w:rPr>
          <w:spacing w:val="8"/>
          <w:lang w:val="ru-RU"/>
        </w:rPr>
        <w:t xml:space="preserve"> </w:t>
      </w:r>
      <w:r w:rsidRPr="00C7668A">
        <w:rPr>
          <w:lang w:val="ru-RU"/>
        </w:rPr>
        <w:t>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Решение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Собрания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депутатов</w:t>
      </w:r>
      <w:r w:rsidRPr="00C7668A">
        <w:rPr>
          <w:spacing w:val="7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26"/>
          <w:w w:val="101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2"/>
          <w:lang w:val="ru-RU"/>
        </w:rPr>
        <w:t>"О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бюджете</w:t>
      </w:r>
      <w:r w:rsidRPr="00C7668A">
        <w:rPr>
          <w:spacing w:val="6"/>
          <w:lang w:val="ru-RU"/>
        </w:rPr>
        <w:t xml:space="preserve"> </w:t>
      </w:r>
      <w:r w:rsidRPr="00C7668A">
        <w:rPr>
          <w:spacing w:val="-1"/>
          <w:lang w:val="ru-RU"/>
        </w:rPr>
        <w:t>Эссовского</w:t>
      </w:r>
      <w:r w:rsidRPr="00C7668A">
        <w:rPr>
          <w:spacing w:val="4"/>
          <w:lang w:val="ru-RU"/>
        </w:rPr>
        <w:t xml:space="preserve"> </w:t>
      </w:r>
      <w:r w:rsidRPr="00C7668A">
        <w:rPr>
          <w:spacing w:val="-1"/>
          <w:lang w:val="ru-RU"/>
        </w:rPr>
        <w:t>сельского</w:t>
      </w:r>
      <w:r w:rsidRPr="00C7668A">
        <w:rPr>
          <w:spacing w:val="5"/>
          <w:lang w:val="ru-RU"/>
        </w:rPr>
        <w:t xml:space="preserve"> </w:t>
      </w:r>
      <w:r w:rsidRPr="00C7668A">
        <w:rPr>
          <w:spacing w:val="-1"/>
          <w:lang w:val="ru-RU"/>
        </w:rPr>
        <w:t>поселения</w:t>
      </w:r>
      <w:r w:rsidRPr="00C7668A">
        <w:rPr>
          <w:spacing w:val="6"/>
          <w:lang w:val="ru-RU"/>
        </w:rPr>
        <w:t xml:space="preserve"> </w:t>
      </w:r>
      <w:proofErr w:type="gramStart"/>
      <w:r w:rsidRPr="00C7668A">
        <w:rPr>
          <w:lang w:val="ru-RU"/>
        </w:rPr>
        <w:t>на</w:t>
      </w:r>
      <w:proofErr w:type="gramEnd"/>
    </w:p>
    <w:p w:rsidR="00C128E5" w:rsidRPr="00C7668A" w:rsidRDefault="00C7668A">
      <w:pPr>
        <w:spacing w:before="5"/>
        <w:ind w:right="11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hAnsi="Times New Roman"/>
          <w:sz w:val="14"/>
          <w:lang w:val="ru-RU"/>
        </w:rPr>
        <w:t>2018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год</w:t>
      </w:r>
      <w:r w:rsidRPr="00C7668A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и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период</w:t>
      </w:r>
      <w:r w:rsidRPr="00C7668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2019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и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2020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годов"</w:t>
      </w:r>
    </w:p>
    <w:p w:rsidR="00C128E5" w:rsidRPr="00C7668A" w:rsidRDefault="00C7668A">
      <w:pPr>
        <w:spacing w:before="43"/>
        <w:ind w:right="129"/>
        <w:jc w:val="right"/>
        <w:rPr>
          <w:rFonts w:ascii="Calibri" w:eastAsia="Calibri" w:hAnsi="Calibri" w:cs="Calibri"/>
          <w:sz w:val="14"/>
          <w:szCs w:val="14"/>
          <w:lang w:val="ru-RU"/>
        </w:rPr>
      </w:pPr>
      <w:r w:rsidRPr="00C7668A">
        <w:rPr>
          <w:rFonts w:ascii="Calibri" w:eastAsia="Calibri" w:hAnsi="Calibri" w:cs="Calibri"/>
          <w:spacing w:val="-1"/>
          <w:sz w:val="14"/>
          <w:szCs w:val="14"/>
          <w:lang w:val="ru-RU"/>
        </w:rPr>
        <w:t>от</w:t>
      </w:r>
      <w:r w:rsidRPr="00C7668A">
        <w:rPr>
          <w:rFonts w:ascii="Calibri" w:eastAsia="Calibri" w:hAnsi="Calibri" w:cs="Calibri"/>
          <w:spacing w:val="1"/>
          <w:sz w:val="14"/>
          <w:szCs w:val="14"/>
          <w:lang w:val="ru-RU"/>
        </w:rPr>
        <w:t xml:space="preserve"> </w:t>
      </w:r>
      <w:r w:rsidRPr="00C7668A">
        <w:rPr>
          <w:rFonts w:ascii="Calibri" w:eastAsia="Calibri" w:hAnsi="Calibri" w:cs="Calibri"/>
          <w:sz w:val="14"/>
          <w:szCs w:val="14"/>
          <w:lang w:val="ru-RU"/>
        </w:rPr>
        <w:t>"08"</w:t>
      </w:r>
      <w:r w:rsidRPr="00C7668A">
        <w:rPr>
          <w:rFonts w:ascii="Calibri" w:eastAsia="Calibri" w:hAnsi="Calibri" w:cs="Calibri"/>
          <w:spacing w:val="3"/>
          <w:sz w:val="14"/>
          <w:szCs w:val="14"/>
          <w:lang w:val="ru-RU"/>
        </w:rPr>
        <w:t xml:space="preserve"> </w:t>
      </w:r>
      <w:r w:rsidRPr="00C7668A">
        <w:rPr>
          <w:rFonts w:ascii="Calibri" w:eastAsia="Calibri" w:hAnsi="Calibri" w:cs="Calibri"/>
          <w:spacing w:val="-1"/>
          <w:sz w:val="14"/>
          <w:szCs w:val="14"/>
          <w:lang w:val="ru-RU"/>
        </w:rPr>
        <w:t>октября</w:t>
      </w:r>
      <w:r w:rsidRPr="00C7668A">
        <w:rPr>
          <w:rFonts w:ascii="Calibri" w:eastAsia="Calibri" w:hAnsi="Calibri" w:cs="Calibri"/>
          <w:sz w:val="14"/>
          <w:szCs w:val="14"/>
          <w:lang w:val="ru-RU"/>
        </w:rPr>
        <w:t xml:space="preserve"> </w:t>
      </w:r>
      <w:r w:rsidRPr="00C7668A">
        <w:rPr>
          <w:rFonts w:ascii="Calibri" w:eastAsia="Calibri" w:hAnsi="Calibri" w:cs="Calibri"/>
          <w:spacing w:val="4"/>
          <w:sz w:val="14"/>
          <w:szCs w:val="14"/>
          <w:lang w:val="ru-RU"/>
        </w:rPr>
        <w:t xml:space="preserve"> </w:t>
      </w:r>
      <w:r w:rsidRPr="00C7668A">
        <w:rPr>
          <w:rFonts w:ascii="Calibri" w:eastAsia="Calibri" w:hAnsi="Calibri" w:cs="Calibri"/>
          <w:sz w:val="14"/>
          <w:szCs w:val="14"/>
          <w:lang w:val="ru-RU"/>
        </w:rPr>
        <w:t>2018</w:t>
      </w:r>
      <w:r w:rsidRPr="00C7668A">
        <w:rPr>
          <w:rFonts w:ascii="Calibri" w:eastAsia="Calibri" w:hAnsi="Calibri" w:cs="Calibri"/>
          <w:spacing w:val="1"/>
          <w:sz w:val="14"/>
          <w:szCs w:val="14"/>
          <w:lang w:val="ru-RU"/>
        </w:rPr>
        <w:t xml:space="preserve"> </w:t>
      </w:r>
      <w:r w:rsidRPr="00C7668A">
        <w:rPr>
          <w:rFonts w:ascii="Calibri" w:eastAsia="Calibri" w:hAnsi="Calibri" w:cs="Calibri"/>
          <w:spacing w:val="-1"/>
          <w:sz w:val="14"/>
          <w:szCs w:val="14"/>
          <w:lang w:val="ru-RU"/>
        </w:rPr>
        <w:t>г.</w:t>
      </w:r>
      <w:r w:rsidRPr="00C7668A">
        <w:rPr>
          <w:rFonts w:ascii="Calibri" w:eastAsia="Calibri" w:hAnsi="Calibri" w:cs="Calibri"/>
          <w:spacing w:val="2"/>
          <w:sz w:val="14"/>
          <w:szCs w:val="14"/>
          <w:lang w:val="ru-RU"/>
        </w:rPr>
        <w:t xml:space="preserve"> </w:t>
      </w:r>
      <w:r w:rsidRPr="00C7668A">
        <w:rPr>
          <w:rFonts w:ascii="Calibri" w:eastAsia="Calibri" w:hAnsi="Calibri" w:cs="Calibri"/>
          <w:sz w:val="14"/>
          <w:szCs w:val="14"/>
          <w:lang w:val="ru-RU"/>
        </w:rPr>
        <w:t>№ 52-нпа</w:t>
      </w:r>
    </w:p>
    <w:p w:rsidR="00C128E5" w:rsidRPr="00C7668A" w:rsidRDefault="00C128E5">
      <w:pPr>
        <w:spacing w:before="3"/>
        <w:rPr>
          <w:rFonts w:ascii="Calibri" w:eastAsia="Calibri" w:hAnsi="Calibri" w:cs="Calibri"/>
          <w:sz w:val="13"/>
          <w:szCs w:val="13"/>
          <w:lang w:val="ru-RU"/>
        </w:rPr>
      </w:pPr>
    </w:p>
    <w:p w:rsidR="00C128E5" w:rsidRPr="00C7668A" w:rsidRDefault="00C7668A">
      <w:pPr>
        <w:spacing w:before="83" w:line="304" w:lineRule="auto"/>
        <w:ind w:left="6831" w:right="129" w:firstLine="3067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hAnsi="Times New Roman"/>
          <w:spacing w:val="-1"/>
          <w:sz w:val="14"/>
          <w:lang w:val="ru-RU"/>
        </w:rPr>
        <w:t>Приложение</w:t>
      </w:r>
      <w:r w:rsidRPr="00C7668A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5</w:t>
      </w:r>
      <w:r w:rsidRPr="00C7668A">
        <w:rPr>
          <w:rFonts w:ascii="Times New Roman" w:hAnsi="Times New Roman"/>
          <w:spacing w:val="27"/>
          <w:w w:val="101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к</w:t>
      </w:r>
      <w:r w:rsidRPr="00C7668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Решению</w:t>
      </w:r>
      <w:r w:rsidRPr="00C7668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C7668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C7668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C7668A">
        <w:rPr>
          <w:rFonts w:ascii="Times New Roman" w:hAnsi="Times New Roman"/>
          <w:spacing w:val="41"/>
          <w:w w:val="101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sz w:val="14"/>
          <w:lang w:val="ru-RU"/>
        </w:rPr>
        <w:t>"О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бюджете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C7668A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C7668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C7668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на</w:t>
      </w:r>
      <w:r w:rsidRPr="00C7668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C7668A">
        <w:rPr>
          <w:rFonts w:ascii="Times New Roman" w:hAnsi="Times New Roman"/>
          <w:sz w:val="14"/>
          <w:lang w:val="ru-RU"/>
        </w:rPr>
        <w:t>2018</w:t>
      </w:r>
      <w:r w:rsidRPr="00C7668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sz w:val="14"/>
          <w:lang w:val="ru-RU"/>
        </w:rPr>
        <w:t>год</w:t>
      </w:r>
    </w:p>
    <w:p w:rsidR="00C128E5" w:rsidRPr="00C7668A" w:rsidRDefault="00C7668A">
      <w:pPr>
        <w:spacing w:before="4" w:line="307" w:lineRule="auto"/>
        <w:ind w:left="8532" w:right="127" w:hanging="12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C7668A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плановый</w:t>
      </w:r>
      <w:r w:rsidRPr="00C7668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период</w:t>
      </w:r>
      <w:r w:rsidRPr="00C7668A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2019</w:t>
      </w:r>
      <w:r w:rsidRPr="00C7668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C7668A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2020</w:t>
      </w:r>
      <w:r w:rsidRPr="00C7668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годов"</w:t>
      </w:r>
      <w:r w:rsidRPr="00C7668A">
        <w:rPr>
          <w:rFonts w:ascii="Times New Roman" w:eastAsia="Times New Roman" w:hAnsi="Times New Roman" w:cs="Times New Roman"/>
          <w:spacing w:val="23"/>
          <w:w w:val="101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от</w:t>
      </w:r>
      <w:r w:rsidRPr="00C7668A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"29"декабря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2017</w:t>
      </w:r>
      <w:r w:rsidRPr="00C7668A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года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C7668A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z w:val="14"/>
          <w:szCs w:val="14"/>
          <w:lang w:val="ru-RU"/>
        </w:rPr>
        <w:t>42-нпа</w:t>
      </w:r>
    </w:p>
    <w:p w:rsidR="00C128E5" w:rsidRPr="00C7668A" w:rsidRDefault="00C128E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28E5" w:rsidRPr="00C7668A" w:rsidRDefault="00C7668A">
      <w:pPr>
        <w:spacing w:before="73" w:line="260" w:lineRule="auto"/>
        <w:ind w:left="154" w:right="13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7668A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C7668A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20"/>
          <w:lang w:val="ru-RU"/>
        </w:rPr>
        <w:t>БЮДЖЕТНЫХ</w:t>
      </w:r>
      <w:r w:rsidRPr="00C7668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АССИГНОВАНИЙ</w:t>
      </w:r>
      <w:r w:rsidRPr="00C7668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ПО</w:t>
      </w:r>
      <w:r w:rsidRPr="00C7668A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РАЗДЕЛАМ,</w:t>
      </w:r>
      <w:r w:rsidRPr="00C7668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ПОДРАЗДЕЛАМ,</w:t>
      </w:r>
      <w:r w:rsidRPr="00C7668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ЦЕЛЕВЫМ</w:t>
      </w:r>
      <w:r w:rsidRPr="00C7668A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20"/>
          <w:lang w:val="ru-RU"/>
        </w:rPr>
        <w:t>СТАТЬЯМ</w:t>
      </w:r>
      <w:r w:rsidRPr="00C7668A">
        <w:rPr>
          <w:rFonts w:ascii="Times New Roman" w:hAnsi="Times New Roman"/>
          <w:b/>
          <w:spacing w:val="62"/>
          <w:w w:val="99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(МУНИЦИПАЛЬНЫМ</w:t>
      </w:r>
      <w:r w:rsidRPr="00C7668A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ПРОГРАММАМ</w:t>
      </w:r>
      <w:r w:rsidRPr="00C7668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И</w:t>
      </w:r>
      <w:r w:rsidRPr="00C7668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НЕ</w:t>
      </w:r>
      <w:r w:rsidRPr="00C7668A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ПРОГРАММНЫМ</w:t>
      </w:r>
      <w:r w:rsidRPr="00C7668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НАПРАВЛЕНИЯМ</w:t>
      </w:r>
      <w:r w:rsidRPr="00C7668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C7668A">
        <w:rPr>
          <w:rFonts w:ascii="Times New Roman" w:hAnsi="Times New Roman"/>
          <w:b/>
          <w:spacing w:val="90"/>
          <w:w w:val="99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ГРУППАМ</w:t>
      </w:r>
      <w:r w:rsidRPr="00C7668A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proofErr w:type="gramStart"/>
      <w:r w:rsidRPr="00C7668A">
        <w:rPr>
          <w:rFonts w:ascii="Times New Roman" w:hAnsi="Times New Roman"/>
          <w:b/>
          <w:sz w:val="20"/>
          <w:lang w:val="ru-RU"/>
        </w:rPr>
        <w:t>ВИДОВ</w:t>
      </w:r>
      <w:r w:rsidRPr="00C7668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РАСХОДОВ</w:t>
      </w:r>
      <w:r w:rsidRPr="00C7668A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КЛАССИФИКАЦИИ</w:t>
      </w:r>
      <w:r w:rsidRPr="00C7668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РАСХОДОВ</w:t>
      </w:r>
      <w:r w:rsidRPr="00C7668A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sz w:val="20"/>
          <w:lang w:val="ru-RU"/>
        </w:rPr>
        <w:t>БЮДЖЕТОВ</w:t>
      </w:r>
      <w:proofErr w:type="gramEnd"/>
      <w:r w:rsidRPr="00C7668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НА</w:t>
      </w:r>
      <w:r w:rsidRPr="00C7668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2018</w:t>
      </w:r>
      <w:r w:rsidRPr="00C7668A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C7668A">
        <w:rPr>
          <w:rFonts w:ascii="Times New Roman" w:hAnsi="Times New Roman"/>
          <w:b/>
          <w:sz w:val="20"/>
          <w:lang w:val="ru-RU"/>
        </w:rPr>
        <w:t>ГОД</w:t>
      </w:r>
    </w:p>
    <w:p w:rsidR="00C128E5" w:rsidRDefault="00C7668A">
      <w:pPr>
        <w:spacing w:before="16"/>
        <w:ind w:right="133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spacing w:val="-2"/>
          <w:sz w:val="15"/>
        </w:rPr>
        <w:t>рублей</w:t>
      </w:r>
      <w:proofErr w:type="spellEnd"/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C128E5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  <w:proofErr w:type="spellEnd"/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75" w:right="69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расходов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89" w:right="252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659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056,00</w:t>
            </w:r>
          </w:p>
        </w:tc>
      </w:tr>
      <w:tr w:rsidR="00C128E5">
        <w:trPr>
          <w:trHeight w:hRule="exact" w:val="58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7668A" w:rsidRDefault="00C7668A">
            <w:pPr>
              <w:pStyle w:val="TableParagraph"/>
              <w:spacing w:before="7" w:line="273" w:lineRule="auto"/>
              <w:ind w:left="23" w:right="8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7668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C7668A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9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C7668A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C7668A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z w:val="15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7668A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C7668A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C7668A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представительных</w:t>
            </w:r>
            <w:r w:rsidRPr="00C7668A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C7668A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C7668A">
              <w:rPr>
                <w:rFonts w:ascii="Times New Roman" w:hAnsi="Times New Roman"/>
                <w:b/>
                <w:spacing w:val="33"/>
                <w:w w:val="103"/>
                <w:sz w:val="15"/>
                <w:lang w:val="ru-RU"/>
              </w:rPr>
              <w:t xml:space="preserve"> </w:t>
            </w:r>
            <w:r w:rsidRPr="00C7668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7668A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7668A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354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2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C24B7E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поселения,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Резервный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54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656,00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73" w:lineRule="auto"/>
              <w:ind w:left="23" w:right="3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комиссий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привлечения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C24B7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административной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ответственности,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предусмотренной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законом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5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оборона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167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383,50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подготовка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167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383,50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383,50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383,50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 w:line="273" w:lineRule="auto"/>
              <w:ind w:left="23" w:right="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отсутствуют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C24B7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383,50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C24B7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C24B7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C24B7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C24B7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C24B7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149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783,50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экономика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737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)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737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гг</w:t>
            </w:r>
            <w:proofErr w:type="spellEnd"/>
            <w:proofErr w:type="gramEnd"/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92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3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7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5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7" w:line="273" w:lineRule="auto"/>
              <w:ind w:left="23" w:right="1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дорог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C24B7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C24B7E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улично-дорожной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тротуары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C24B7E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462,00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tabs>
                <w:tab w:val="right" w:pos="5089"/>
              </w:tabs>
              <w:spacing w:line="185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  <w:r>
              <w:rPr>
                <w:rFonts w:ascii="Calibri" w:hAnsi="Calibri"/>
                <w:spacing w:val="-1"/>
                <w:w w:val="105"/>
                <w:position w:val="9"/>
                <w:sz w:val="15"/>
              </w:rPr>
              <w:tab/>
            </w:r>
            <w:r>
              <w:rPr>
                <w:rFonts w:ascii="Calibri" w:hAnsi="Calibri"/>
                <w:w w:val="105"/>
                <w:position w:val="9"/>
                <w:sz w:val="15"/>
              </w:rPr>
              <w:t>1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848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326,90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5"/>
          <w:szCs w:val="15"/>
        </w:rPr>
        <w:sectPr w:rsidR="00C128E5">
          <w:pgSz w:w="11910" w:h="16840"/>
          <w:pgMar w:top="520" w:right="540" w:bottom="0" w:left="460" w:header="720" w:footer="720" w:gutter="0"/>
          <w:cols w:space="720"/>
        </w:sectPr>
      </w:pPr>
    </w:p>
    <w:p w:rsidR="00C128E5" w:rsidRDefault="00C128E5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C128E5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  <w:proofErr w:type="spellEnd"/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75" w:right="69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расходов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89" w:right="252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192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579,00</w:t>
            </w:r>
          </w:p>
        </w:tc>
      </w:tr>
      <w:tr w:rsidR="00C128E5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9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579,00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"Содействие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проведению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ремонта</w:t>
            </w:r>
            <w:r w:rsidRPr="00C24B7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(бюджетное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софинансирование</w:t>
            </w:r>
            <w:proofErr w:type="spellEnd"/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ремонта</w:t>
            </w:r>
            <w:r w:rsidRPr="00C24B7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домов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края)"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553,00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73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553,00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8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C24B7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5"/>
                <w:lang w:val="ru-RU"/>
              </w:rPr>
              <w:t>некоммерческим</w:t>
            </w:r>
            <w:r w:rsidRPr="00C24B7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553,00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026,00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73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"Стимулирование</w:t>
            </w:r>
            <w:r w:rsidRPr="00C24B7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7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4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"Строительство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инженерной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инфраструктуры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</w:t>
            </w:r>
            <w:r w:rsidRPr="00C24B7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предоставленных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эконом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класса"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73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1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9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367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818,21</w:t>
            </w:r>
          </w:p>
        </w:tc>
      </w:tr>
      <w:tr w:rsidR="00C128E5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92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199,00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199,00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строительство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199,00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4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C24B7E">
              <w:rPr>
                <w:rFonts w:ascii="Times New Roman" w:hAnsi="Times New Roman"/>
                <w:spacing w:val="2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C24B7E">
              <w:rPr>
                <w:rFonts w:ascii="Times New Roman" w:hAnsi="Times New Roman"/>
                <w:spacing w:val="2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6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28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C24B7E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199,00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199,00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619,21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5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619,21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619,21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792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233,79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"Формирование</w:t>
            </w:r>
            <w:r w:rsidRPr="00C24B7E">
              <w:rPr>
                <w:rFonts w:ascii="Times New Roman" w:hAnsi="Times New Roman"/>
                <w:spacing w:val="7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proofErr w:type="spellEnd"/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537,79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"Формирование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proofErr w:type="spellEnd"/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C24B7E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0110000000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537,79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"Благоустройство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0110100000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024,97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C24B7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024,97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453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024,97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line="69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3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C24B7E">
              <w:rPr>
                <w:rFonts w:ascii="Times New Roman" w:hAnsi="Times New Roman"/>
                <w:spacing w:val="3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или</w:t>
            </w:r>
          </w:p>
          <w:p w:rsidR="00C128E5" w:rsidRDefault="00C7668A">
            <w:pPr>
              <w:pStyle w:val="TableParagraph"/>
              <w:spacing w:line="121" w:lineRule="exact"/>
              <w:ind w:right="760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0110200000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512,82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5"/>
          <w:szCs w:val="15"/>
        </w:rPr>
        <w:sectPr w:rsidR="00C128E5">
          <w:pgSz w:w="11910" w:h="16840"/>
          <w:pgMar w:top="480" w:right="540" w:bottom="280" w:left="460" w:header="720" w:footer="720" w:gutter="0"/>
          <w:cols w:space="720"/>
        </w:sectPr>
      </w:pPr>
    </w:p>
    <w:p w:rsidR="00C128E5" w:rsidRDefault="00C128E5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C128E5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  <w:proofErr w:type="spellEnd"/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75" w:right="69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расходов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89" w:right="252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C24B7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01102L5550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512,82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01102L5550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512,82</w:t>
            </w:r>
          </w:p>
        </w:tc>
      </w:tr>
      <w:tr w:rsidR="00C128E5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9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696,00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2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696,00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7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"Ландшафтная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C24B7E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4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ландшафтной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C24B7E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озеленению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7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"Ремонт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реконструкция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уличных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наружного</w:t>
            </w:r>
            <w:r w:rsidRPr="00C24B7E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освещения"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4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уличных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наружного</w:t>
            </w:r>
            <w:r w:rsidRPr="00C24B7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освещения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"Обустройство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традиционного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захоронения,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ремонт,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реконструкцию,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устройство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ограждений</w:t>
            </w:r>
            <w:r w:rsidRPr="00C24B7E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обустройству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pacing w:val="7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захоронения,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ремонту,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устройству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ограждений</w:t>
            </w:r>
            <w:r w:rsidRPr="00C24B7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сферы,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4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"Озеленение</w:t>
            </w:r>
            <w:r w:rsidRPr="00C24B7E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2016-2020</w:t>
            </w:r>
            <w:r w:rsidRPr="00C24B7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"Озеленение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"Улучшение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Эссо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Анавгай</w:t>
            </w:r>
            <w:proofErr w:type="spellEnd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73" w:lineRule="auto"/>
              <w:ind w:left="23" w:right="103" w:firstLine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24B7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54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C24B7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C24B7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C24B7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жилищно-коммунального</w:t>
            </w:r>
            <w:r w:rsidRPr="00C24B7E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хозяйства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8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495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695,90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7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495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695,90</w:t>
            </w:r>
          </w:p>
        </w:tc>
      </w:tr>
      <w:tr w:rsidR="00C128E5">
        <w:trPr>
          <w:trHeight w:hRule="exact" w:val="461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60" w:line="273" w:lineRule="auto"/>
              <w:ind w:left="23" w:right="3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"Энергосбережение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энергетической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24B7E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районе".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451,00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 w:line="273" w:lineRule="auto"/>
              <w:ind w:left="23" w:right="7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"Основное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C24B7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ветхих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сетей".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451,00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7" w:line="273" w:lineRule="auto"/>
              <w:ind w:left="23" w:right="103" w:firstLine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24B7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  <w:r w:rsidRPr="00C24B7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(доля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софинансирования</w:t>
            </w:r>
            <w:proofErr w:type="spellEnd"/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2%)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421,00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421,00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 w:line="273" w:lineRule="auto"/>
              <w:ind w:left="23" w:right="10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244,90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0" w:line="273" w:lineRule="auto"/>
              <w:ind w:left="23" w:right="3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технических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улучшению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работы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водоотведения"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244,90</w:t>
            </w:r>
          </w:p>
        </w:tc>
      </w:tr>
      <w:tr w:rsidR="00C128E5">
        <w:trPr>
          <w:trHeight w:hRule="exact" w:val="82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73" w:lineRule="auto"/>
              <w:ind w:left="23" w:right="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8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244,90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8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244,90</w:t>
            </w:r>
          </w:p>
        </w:tc>
      </w:tr>
      <w:tr w:rsidR="00C128E5">
        <w:trPr>
          <w:trHeight w:hRule="exact" w:val="413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73" w:lineRule="auto"/>
              <w:ind w:left="23" w:right="10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tabs>
                <w:tab w:val="right" w:pos="5089"/>
              </w:tabs>
              <w:spacing w:line="185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  <w:r>
              <w:rPr>
                <w:rFonts w:ascii="Calibri" w:hAnsi="Calibri"/>
                <w:spacing w:val="-1"/>
                <w:w w:val="105"/>
                <w:position w:val="5"/>
                <w:sz w:val="15"/>
              </w:rPr>
              <w:tab/>
            </w:r>
            <w:r>
              <w:rPr>
                <w:rFonts w:ascii="Calibri" w:hAnsi="Calibri"/>
                <w:w w:val="105"/>
                <w:position w:val="5"/>
                <w:sz w:val="15"/>
              </w:rPr>
              <w:t>3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8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политика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012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5"/>
          <w:szCs w:val="15"/>
        </w:rPr>
        <w:sectPr w:rsidR="00C128E5">
          <w:pgSz w:w="11910" w:h="16840"/>
          <w:pgMar w:top="480" w:right="540" w:bottom="0" w:left="460" w:header="720" w:footer="720" w:gutter="0"/>
          <w:cols w:space="720"/>
        </w:sectPr>
      </w:pPr>
    </w:p>
    <w:p w:rsidR="00C128E5" w:rsidRDefault="00C128E5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C128E5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  <w:proofErr w:type="spellEnd"/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75" w:right="69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расходов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68" w:lineRule="auto"/>
              <w:ind w:left="289" w:right="252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012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2" w:line="273" w:lineRule="auto"/>
              <w:ind w:left="23" w:right="4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предоставления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C24B7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C24B7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C24B7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C24B7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24B7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C24B7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C24B7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C128E5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5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62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423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902,40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Default="00C128E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128E5" w:rsidRPr="00C7668A" w:rsidRDefault="00C7668A">
      <w:pPr>
        <w:ind w:left="62"/>
        <w:jc w:val="center"/>
        <w:rPr>
          <w:rFonts w:ascii="Calibri" w:eastAsia="Calibri" w:hAnsi="Calibri" w:cs="Calibri"/>
          <w:sz w:val="15"/>
          <w:szCs w:val="15"/>
          <w:lang w:val="ru-RU"/>
        </w:rPr>
      </w:pPr>
      <w:r w:rsidRPr="00C7668A">
        <w:rPr>
          <w:rFonts w:ascii="Calibri"/>
          <w:w w:val="105"/>
          <w:sz w:val="15"/>
          <w:lang w:val="ru-RU"/>
        </w:rPr>
        <w:t>4</w:t>
      </w:r>
    </w:p>
    <w:p w:rsidR="00C128E5" w:rsidRPr="00C7668A" w:rsidRDefault="00C128E5">
      <w:pPr>
        <w:jc w:val="center"/>
        <w:rPr>
          <w:rFonts w:ascii="Calibri" w:eastAsia="Calibri" w:hAnsi="Calibri" w:cs="Calibri"/>
          <w:sz w:val="15"/>
          <w:szCs w:val="15"/>
          <w:lang w:val="ru-RU"/>
        </w:rPr>
        <w:sectPr w:rsidR="00C128E5" w:rsidRPr="00C7668A">
          <w:pgSz w:w="11910" w:h="16840"/>
          <w:pgMar w:top="480" w:right="540" w:bottom="280" w:left="460" w:header="720" w:footer="720" w:gutter="0"/>
          <w:cols w:space="720"/>
        </w:sectPr>
      </w:pPr>
    </w:p>
    <w:p w:rsidR="00C128E5" w:rsidRPr="00C7668A" w:rsidRDefault="00C7668A">
      <w:pPr>
        <w:pStyle w:val="4"/>
        <w:spacing w:before="64" w:line="276" w:lineRule="auto"/>
        <w:ind w:left="6730" w:right="126" w:firstLine="3420"/>
        <w:jc w:val="right"/>
        <w:rPr>
          <w:lang w:val="ru-RU"/>
        </w:rPr>
      </w:pPr>
      <w:bookmarkStart w:id="10" w:name="0-2018_прил_5_ведомст."/>
      <w:bookmarkStart w:id="11" w:name="Лист1"/>
      <w:bookmarkEnd w:id="10"/>
      <w:bookmarkEnd w:id="11"/>
      <w:r w:rsidRPr="00C7668A">
        <w:rPr>
          <w:spacing w:val="-1"/>
          <w:w w:val="105"/>
          <w:lang w:val="ru-RU"/>
        </w:rPr>
        <w:lastRenderedPageBreak/>
        <w:t>Приложение</w:t>
      </w:r>
      <w:r w:rsidRPr="00C7668A">
        <w:rPr>
          <w:spacing w:val="-10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5</w:t>
      </w:r>
      <w:r w:rsidRPr="00C7668A">
        <w:rPr>
          <w:spacing w:val="23"/>
          <w:w w:val="104"/>
          <w:lang w:val="ru-RU"/>
        </w:rPr>
        <w:t xml:space="preserve"> </w:t>
      </w:r>
      <w:r w:rsidRPr="00C7668A">
        <w:rPr>
          <w:w w:val="105"/>
          <w:lang w:val="ru-RU"/>
        </w:rPr>
        <w:t>к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Решению</w:t>
      </w:r>
      <w:r w:rsidRPr="00C7668A">
        <w:rPr>
          <w:spacing w:val="-5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Собрания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2"/>
          <w:w w:val="105"/>
          <w:lang w:val="ru-RU"/>
        </w:rPr>
        <w:t>депутатов</w:t>
      </w:r>
      <w:r w:rsidRPr="00C7668A">
        <w:rPr>
          <w:spacing w:val="-6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сельского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поселения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spacing w:val="-3"/>
          <w:w w:val="105"/>
          <w:lang w:val="ru-RU"/>
        </w:rPr>
        <w:t>"О</w:t>
      </w:r>
      <w:r w:rsidRPr="00C7668A">
        <w:rPr>
          <w:spacing w:val="37"/>
          <w:w w:val="104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внесении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изменений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в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w w:val="105"/>
          <w:lang w:val="ru-RU"/>
        </w:rPr>
        <w:t>Решение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Собрания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2"/>
          <w:w w:val="105"/>
          <w:lang w:val="ru-RU"/>
        </w:rPr>
        <w:t>депутатов</w:t>
      </w:r>
      <w:r w:rsidRPr="00C7668A">
        <w:rPr>
          <w:spacing w:val="-6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49"/>
          <w:w w:val="104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сельского</w:t>
      </w:r>
      <w:r w:rsidRPr="00C7668A">
        <w:rPr>
          <w:spacing w:val="-9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поселения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spacing w:val="-3"/>
          <w:w w:val="105"/>
          <w:lang w:val="ru-RU"/>
        </w:rPr>
        <w:t>"О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бюджете</w:t>
      </w:r>
      <w:r w:rsidRPr="00C7668A">
        <w:rPr>
          <w:spacing w:val="-7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Эссовского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сельского</w:t>
      </w:r>
      <w:r w:rsidRPr="00C7668A">
        <w:rPr>
          <w:spacing w:val="-8"/>
          <w:w w:val="105"/>
          <w:lang w:val="ru-RU"/>
        </w:rPr>
        <w:t xml:space="preserve"> </w:t>
      </w:r>
      <w:r w:rsidRPr="00C7668A">
        <w:rPr>
          <w:spacing w:val="-1"/>
          <w:w w:val="105"/>
          <w:lang w:val="ru-RU"/>
        </w:rPr>
        <w:t>поселения</w:t>
      </w:r>
      <w:r w:rsidRPr="00C7668A">
        <w:rPr>
          <w:spacing w:val="-8"/>
          <w:w w:val="105"/>
          <w:lang w:val="ru-RU"/>
        </w:rPr>
        <w:t xml:space="preserve"> </w:t>
      </w:r>
      <w:proofErr w:type="gramStart"/>
      <w:r w:rsidRPr="00C7668A">
        <w:rPr>
          <w:w w:val="105"/>
          <w:lang w:val="ru-RU"/>
        </w:rPr>
        <w:t>на</w:t>
      </w:r>
      <w:proofErr w:type="gramEnd"/>
    </w:p>
    <w:p w:rsidR="00C128E5" w:rsidRPr="00C7668A" w:rsidRDefault="00C7668A">
      <w:pPr>
        <w:ind w:right="122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hAnsi="Times New Roman"/>
          <w:w w:val="105"/>
          <w:sz w:val="14"/>
          <w:lang w:val="ru-RU"/>
        </w:rPr>
        <w:t>2018</w:t>
      </w:r>
      <w:r w:rsidRPr="00C7668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C7668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и</w:t>
      </w:r>
      <w:r w:rsidRPr="00C7668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C7668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C7668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2019</w:t>
      </w:r>
      <w:r w:rsidRPr="00C7668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и</w:t>
      </w:r>
      <w:r w:rsidRPr="00C7668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2020</w:t>
      </w:r>
      <w:r w:rsidRPr="00C7668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C128E5" w:rsidRPr="00C7668A" w:rsidRDefault="00C7668A">
      <w:pPr>
        <w:spacing w:before="50"/>
        <w:ind w:right="13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C7668A">
        <w:rPr>
          <w:rFonts w:ascii="Times New Roman" w:eastAsia="Times New Roman" w:hAnsi="Times New Roman" w:cs="Times New Roman"/>
          <w:spacing w:val="-4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"08"</w:t>
      </w:r>
      <w:r w:rsidRPr="00C7668A">
        <w:rPr>
          <w:rFonts w:ascii="Times New Roman" w:eastAsia="Times New Roman" w:hAnsi="Times New Roman" w:cs="Times New Roman"/>
          <w:spacing w:val="-8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октября</w:t>
      </w:r>
      <w:r w:rsidRPr="00C7668A">
        <w:rPr>
          <w:rFonts w:ascii="Times New Roman" w:eastAsia="Times New Roman" w:hAnsi="Times New Roman" w:cs="Times New Roman"/>
          <w:spacing w:val="29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2018</w:t>
      </w:r>
      <w:r w:rsidRPr="00C7668A">
        <w:rPr>
          <w:rFonts w:ascii="Times New Roman" w:eastAsia="Times New Roman" w:hAnsi="Times New Roman" w:cs="Times New Roman"/>
          <w:spacing w:val="-2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г.</w:t>
      </w:r>
      <w:r w:rsidRPr="00C7668A">
        <w:rPr>
          <w:rFonts w:ascii="Times New Roman" w:eastAsia="Times New Roman" w:hAnsi="Times New Roman" w:cs="Times New Roman"/>
          <w:spacing w:val="-4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Pr="00C7668A">
        <w:rPr>
          <w:rFonts w:ascii="Times New Roman" w:eastAsia="Times New Roman" w:hAnsi="Times New Roman" w:cs="Times New Roman"/>
          <w:spacing w:val="-5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52-нпа</w:t>
      </w:r>
    </w:p>
    <w:p w:rsidR="00C128E5" w:rsidRPr="00C7668A" w:rsidRDefault="00C128E5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C128E5" w:rsidRPr="00C7668A" w:rsidRDefault="00C7668A">
      <w:pPr>
        <w:spacing w:before="87" w:line="307" w:lineRule="auto"/>
        <w:ind w:left="6975" w:right="130" w:firstLine="3175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Приложение</w:t>
      </w:r>
      <w:r w:rsidRPr="00C7668A">
        <w:rPr>
          <w:rFonts w:ascii="Times New Roman" w:hAnsi="Times New Roman"/>
          <w:spacing w:val="-10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6</w:t>
      </w:r>
      <w:r w:rsidRPr="00C7668A">
        <w:rPr>
          <w:rFonts w:ascii="Times New Roman" w:hAnsi="Times New Roman"/>
          <w:spacing w:val="23"/>
          <w:w w:val="104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к</w:t>
      </w:r>
      <w:r w:rsidRPr="00C7668A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Решению</w:t>
      </w:r>
      <w:r w:rsidRPr="00C7668A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C7668A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C7668A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C7668A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C7668A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</w:p>
    <w:p w:rsidR="00C128E5" w:rsidRPr="00C7668A" w:rsidRDefault="00C7668A">
      <w:pPr>
        <w:spacing w:before="6"/>
        <w:ind w:right="12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C7668A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бюджете</w:t>
      </w:r>
      <w:r w:rsidRPr="00C7668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C7668A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C7668A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C7668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на</w:t>
      </w:r>
      <w:r w:rsidRPr="00C7668A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2018</w:t>
      </w:r>
      <w:r w:rsidRPr="00C7668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C7668A">
        <w:rPr>
          <w:rFonts w:ascii="Times New Roman" w:hAnsi="Times New Roman"/>
          <w:spacing w:val="27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и</w:t>
      </w:r>
      <w:r w:rsidRPr="00C7668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C7668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C7668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2019</w:t>
      </w:r>
      <w:r w:rsidRPr="00C7668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и</w:t>
      </w:r>
      <w:r w:rsidRPr="00C7668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w w:val="105"/>
          <w:sz w:val="14"/>
          <w:lang w:val="ru-RU"/>
        </w:rPr>
        <w:t>2020</w:t>
      </w:r>
      <w:r w:rsidRPr="00C7668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C128E5" w:rsidRPr="00C7668A" w:rsidRDefault="00C7668A">
      <w:pPr>
        <w:spacing w:before="50"/>
        <w:ind w:right="167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C7668A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"29"</w:t>
      </w:r>
      <w:r w:rsidRPr="00C7668A">
        <w:rPr>
          <w:rFonts w:ascii="Times New Roman" w:eastAsia="Times New Roman" w:hAnsi="Times New Roman" w:cs="Times New Roman"/>
          <w:spacing w:val="-8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декабря</w:t>
      </w:r>
      <w:r w:rsidRPr="00C7668A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2017</w:t>
      </w:r>
      <w:r w:rsidRPr="00C7668A">
        <w:rPr>
          <w:rFonts w:ascii="Times New Roman" w:eastAsia="Times New Roman" w:hAnsi="Times New Roman" w:cs="Times New Roman"/>
          <w:spacing w:val="32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года</w:t>
      </w:r>
      <w:r w:rsidRPr="00C7668A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Pr="00C7668A">
        <w:rPr>
          <w:rFonts w:ascii="Times New Roman" w:eastAsia="Times New Roman" w:hAnsi="Times New Roman" w:cs="Times New Roman"/>
          <w:spacing w:val="-4"/>
          <w:w w:val="105"/>
          <w:sz w:val="14"/>
          <w:szCs w:val="14"/>
          <w:lang w:val="ru-RU"/>
        </w:rPr>
        <w:t xml:space="preserve"> </w:t>
      </w:r>
      <w:r w:rsidRPr="00C7668A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42-нпа</w:t>
      </w:r>
    </w:p>
    <w:p w:rsidR="00C128E5" w:rsidRPr="00C7668A" w:rsidRDefault="00C128E5">
      <w:pPr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C128E5" w:rsidRPr="00C7668A">
          <w:pgSz w:w="11910" w:h="16840"/>
          <w:pgMar w:top="480" w:right="260" w:bottom="0" w:left="460" w:header="720" w:footer="720" w:gutter="0"/>
          <w:cols w:space="720"/>
        </w:sectPr>
      </w:pPr>
    </w:p>
    <w:p w:rsidR="00C128E5" w:rsidRPr="00C7668A" w:rsidRDefault="00C7668A">
      <w:pPr>
        <w:spacing w:before="55"/>
        <w:ind w:left="403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7668A">
        <w:rPr>
          <w:rFonts w:ascii="Times New Roman" w:hAnsi="Times New Roman"/>
          <w:b/>
          <w:spacing w:val="-1"/>
          <w:w w:val="105"/>
          <w:sz w:val="14"/>
          <w:lang w:val="ru-RU"/>
        </w:rPr>
        <w:lastRenderedPageBreak/>
        <w:t>Ведомственная</w:t>
      </w:r>
      <w:r w:rsidRPr="00C7668A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w w:val="105"/>
          <w:sz w:val="14"/>
          <w:lang w:val="ru-RU"/>
        </w:rPr>
        <w:t>структура</w:t>
      </w:r>
      <w:r w:rsidRPr="00C7668A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b/>
          <w:spacing w:val="-2"/>
          <w:w w:val="105"/>
          <w:sz w:val="14"/>
          <w:lang w:val="ru-RU"/>
        </w:rPr>
        <w:t>расходов</w:t>
      </w:r>
      <w:r w:rsidRPr="00C7668A">
        <w:rPr>
          <w:rFonts w:ascii="Times New Roman" w:hAnsi="Times New Roman"/>
          <w:b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w w:val="105"/>
          <w:sz w:val="14"/>
          <w:lang w:val="ru-RU"/>
        </w:rPr>
        <w:t>на</w:t>
      </w:r>
      <w:r w:rsidRPr="00C7668A">
        <w:rPr>
          <w:rFonts w:ascii="Times New Roman" w:hAnsi="Times New Roman"/>
          <w:b/>
          <w:spacing w:val="-6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b/>
          <w:w w:val="105"/>
          <w:sz w:val="14"/>
          <w:lang w:val="ru-RU"/>
        </w:rPr>
        <w:t>2018</w:t>
      </w:r>
      <w:r w:rsidRPr="00C7668A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C7668A">
        <w:rPr>
          <w:rFonts w:ascii="Times New Roman" w:hAnsi="Times New Roman"/>
          <w:b/>
          <w:spacing w:val="-1"/>
          <w:w w:val="105"/>
          <w:sz w:val="14"/>
          <w:lang w:val="ru-RU"/>
        </w:rPr>
        <w:t>год</w:t>
      </w:r>
    </w:p>
    <w:p w:rsidR="00C128E5" w:rsidRPr="00C7668A" w:rsidRDefault="00C7668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  <w:r w:rsidRPr="00C7668A">
        <w:rPr>
          <w:lang w:val="ru-RU"/>
        </w:rPr>
        <w:br w:type="column"/>
      </w:r>
    </w:p>
    <w:p w:rsidR="00C128E5" w:rsidRDefault="00C7668A">
      <w:pPr>
        <w:pStyle w:val="2"/>
        <w:ind w:left="0" w:right="134"/>
        <w:jc w:val="right"/>
        <w:rPr>
          <w:rFonts w:cs="Times New Roman"/>
        </w:rPr>
      </w:pPr>
      <w:proofErr w:type="spellStart"/>
      <w:proofErr w:type="gramStart"/>
      <w:r>
        <w:rPr>
          <w:spacing w:val="-2"/>
          <w:w w:val="95"/>
        </w:rPr>
        <w:t>рублей</w:t>
      </w:r>
      <w:proofErr w:type="spellEnd"/>
      <w:proofErr w:type="gramEnd"/>
    </w:p>
    <w:p w:rsidR="00C128E5" w:rsidRDefault="00C128E5">
      <w:pPr>
        <w:jc w:val="right"/>
        <w:rPr>
          <w:rFonts w:ascii="Times New Roman" w:eastAsia="Times New Roman" w:hAnsi="Times New Roman" w:cs="Times New Roman"/>
        </w:rPr>
        <w:sectPr w:rsidR="00C128E5">
          <w:type w:val="continuous"/>
          <w:pgSz w:w="11910" w:h="16840"/>
          <w:pgMar w:top="1080" w:right="260" w:bottom="280" w:left="460" w:header="720" w:footer="720" w:gutter="0"/>
          <w:cols w:num="2" w:space="720" w:equalWidth="0">
            <w:col w:w="7162" w:space="40"/>
            <w:col w:w="398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C128E5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-</w:t>
            </w:r>
          </w:p>
          <w:p w:rsidR="00C128E5" w:rsidRDefault="00C7668A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  <w:proofErr w:type="spellEnd"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района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5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819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502,40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656,00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1" w:line="266" w:lineRule="auto"/>
              <w:ind w:left="23" w:right="3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вопросам создания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 комиссий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целях привлечения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C24B7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законом 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C128E5">
        <w:trPr>
          <w:trHeight w:hRule="exact" w:val="2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3" w:line="182" w:lineRule="exact"/>
              <w:ind w:left="2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счет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субвенций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20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500,00</w:t>
            </w:r>
          </w:p>
        </w:tc>
      </w:tr>
      <w:tr w:rsidR="00C128E5">
        <w:trPr>
          <w:trHeight w:hRule="exact" w:val="2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3"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34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156,00</w:t>
            </w:r>
          </w:p>
        </w:tc>
      </w:tr>
      <w:tr w:rsidR="00C128E5">
        <w:trPr>
          <w:trHeight w:hRule="exact" w:val="2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8" w:lineRule="exact"/>
              <w:ind w:left="8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оборона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383,50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подготовка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383,50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 w:line="266" w:lineRule="auto"/>
              <w:ind w:left="23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Осуществление первичного воинского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военные</w:t>
            </w:r>
            <w:r w:rsidRPr="00C24B7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C24B7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C24B7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C24B7E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783,50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9"/>
              <w:ind w:left="33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24B7E">
              <w:rPr>
                <w:rFonts w:ascii="Times New Roman" w:hAnsi="Times New Roman"/>
                <w:i/>
                <w:w w:val="105"/>
                <w:sz w:val="14"/>
                <w:lang w:val="ru-RU"/>
              </w:rPr>
              <w:t>за</w:t>
            </w:r>
            <w:r w:rsidRPr="00C24B7E">
              <w:rPr>
                <w:rFonts w:ascii="Times New Roman" w:hAnsi="Times New Roman"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счет</w:t>
            </w:r>
            <w:r w:rsidRPr="00C24B7E">
              <w:rPr>
                <w:rFonts w:ascii="Times New Roman" w:hAnsi="Times New Roman"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средств</w:t>
            </w:r>
            <w:r w:rsidRPr="00C24B7E">
              <w:rPr>
                <w:rFonts w:ascii="Times New Roman" w:hAnsi="Times New Roman"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федерального</w:t>
            </w:r>
            <w:r w:rsidRPr="00C24B7E">
              <w:rPr>
                <w:rFonts w:ascii="Times New Roman" w:hAnsi="Times New Roman"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167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383,50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Национальная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экономика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737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737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136,00</w:t>
            </w:r>
          </w:p>
        </w:tc>
      </w:tr>
      <w:tr w:rsidR="00C128E5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гг</w:t>
            </w:r>
            <w:proofErr w:type="gram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.."</w:t>
            </w:r>
            <w:proofErr w:type="gram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17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2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"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Комплексное благоустройство 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7" w:line="266" w:lineRule="auto"/>
              <w:ind w:left="23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"Капитальный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автомобильных дорог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общего</w:t>
            </w:r>
            <w:r w:rsidRPr="00C24B7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C24B7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парковки),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дворовых</w:t>
            </w:r>
            <w:r w:rsidRPr="00C24B7E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проездов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41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содержанию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 дорог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462,00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564,00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326,90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579,00</w:t>
            </w:r>
          </w:p>
        </w:tc>
      </w:tr>
      <w:tr w:rsidR="00C128E5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17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9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579,00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"Содействие проведению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 ремонта</w:t>
            </w:r>
            <w:r w:rsidRPr="00C24B7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(бюджетное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софинансирование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Фонда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 ремонта</w:t>
            </w:r>
            <w:r w:rsidRPr="00C24B7E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края)"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553,00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1" w:line="266" w:lineRule="auto"/>
              <w:ind w:left="23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41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553,00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8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автономным учреждениям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иным</w:t>
            </w:r>
            <w:r w:rsidRPr="00C24B7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некоммерческим организациям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553,00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жилищного фонда"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026,00</w:t>
            </w:r>
          </w:p>
        </w:tc>
      </w:tr>
    </w:tbl>
    <w:p w:rsidR="00C128E5" w:rsidRDefault="00C7668A">
      <w:pPr>
        <w:spacing w:line="170" w:lineRule="exact"/>
        <w:ind w:left="5534" w:right="552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C128E5" w:rsidRDefault="00C128E5">
      <w:pPr>
        <w:spacing w:line="170" w:lineRule="exact"/>
        <w:jc w:val="center"/>
        <w:rPr>
          <w:rFonts w:ascii="Calibri" w:eastAsia="Calibri" w:hAnsi="Calibri" w:cs="Calibri"/>
          <w:sz w:val="16"/>
          <w:szCs w:val="16"/>
        </w:rPr>
        <w:sectPr w:rsidR="00C128E5">
          <w:type w:val="continuous"/>
          <w:pgSz w:w="11910" w:h="16840"/>
          <w:pgMar w:top="1080" w:right="260" w:bottom="280" w:left="460" w:header="720" w:footer="720" w:gutter="0"/>
          <w:cols w:space="720"/>
        </w:sectPr>
      </w:pPr>
    </w:p>
    <w:p w:rsidR="00C128E5" w:rsidRDefault="00C128E5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C128E5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-</w:t>
            </w:r>
          </w:p>
          <w:p w:rsidR="00C128E5" w:rsidRDefault="00C7668A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  <w:proofErr w:type="spellEnd"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026,00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1" w:line="266" w:lineRule="auto"/>
              <w:ind w:left="23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01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41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01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01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185,00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</w:t>
            </w:r>
            <w:r w:rsidRPr="00C24B7E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строительства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муниципальном районе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7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 строительства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2" w:right="4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"Строительство инженерной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инфраструктуры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до границ</w:t>
            </w:r>
            <w:r w:rsidRPr="00C24B7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 участков,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предоставленных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эконом класса"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1" w:line="266" w:lineRule="auto"/>
              <w:ind w:left="23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41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367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818,21</w:t>
            </w:r>
          </w:p>
        </w:tc>
      </w:tr>
      <w:tr w:rsidR="00C128E5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17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9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 систем водоснабжения"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4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местным бюджетам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C24B7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24B7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(доля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софинансирования</w:t>
            </w:r>
            <w:proofErr w:type="spellEnd"/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2%)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619,21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5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619,21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619,21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233,79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2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C24B7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сельском поселении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0100000000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537,79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1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 современной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сельском</w:t>
            </w:r>
            <w:r w:rsidRPr="00C24B7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0110000000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537,79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0110100000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024,97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C24B7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01101L5550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024,97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01101L5550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024,97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5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"Благоустройство 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общего пользования"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или</w:t>
            </w:r>
            <w:r w:rsidRPr="00C24B7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обустройство 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общего пользования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0110200000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512,82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C24B7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01102L5550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512,82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01102L5550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512,82</w:t>
            </w:r>
          </w:p>
        </w:tc>
      </w:tr>
      <w:tr w:rsidR="00C128E5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17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696,00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696,00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7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"Ландшафтная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C24B7E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озеленение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муниципальных образований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tabs>
                <w:tab w:val="right" w:pos="5194"/>
              </w:tabs>
              <w:spacing w:before="13" w:line="236" w:lineRule="auto"/>
              <w:ind w:left="23" w:right="466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ландшафтной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C24B7E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образований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районе</w:t>
            </w:r>
            <w:r w:rsidRPr="00C24B7E">
              <w:rPr>
                <w:rFonts w:ascii="Calibri" w:hAnsi="Calibri"/>
                <w:spacing w:val="-1"/>
                <w:position w:val="2"/>
                <w:sz w:val="16"/>
                <w:lang w:val="ru-RU"/>
              </w:rPr>
              <w:tab/>
            </w:r>
            <w:r w:rsidRPr="00C24B7E">
              <w:rPr>
                <w:rFonts w:ascii="Calibri" w:hAnsi="Calibri"/>
                <w:position w:val="2"/>
                <w:sz w:val="16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02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61051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C128E5" w:rsidRDefault="00C128E5">
      <w:pPr>
        <w:rPr>
          <w:rFonts w:ascii="Times New Roman" w:eastAsia="Times New Roman" w:hAnsi="Times New Roman" w:cs="Times New Roman"/>
          <w:sz w:val="16"/>
          <w:szCs w:val="16"/>
        </w:rPr>
        <w:sectPr w:rsidR="00C128E5">
          <w:pgSz w:w="11910" w:h="16840"/>
          <w:pgMar w:top="480" w:right="260" w:bottom="0" w:left="460" w:header="720" w:footer="720" w:gutter="0"/>
          <w:cols w:space="720"/>
        </w:sectPr>
      </w:pPr>
    </w:p>
    <w:p w:rsidR="00C128E5" w:rsidRDefault="00C128E5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C128E5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-</w:t>
            </w:r>
          </w:p>
          <w:p w:rsidR="00C128E5" w:rsidRDefault="00C7668A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  <w:proofErr w:type="spellEnd"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02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61051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"Ремонт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уличных сетей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наружного</w:t>
            </w:r>
            <w:r w:rsidRPr="00C24B7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освещения"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4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ремонту</w:t>
            </w:r>
            <w:r w:rsidRPr="00C24B7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уличных сетей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наружного</w:t>
            </w:r>
            <w:r w:rsidRPr="00C24B7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освещения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"Обустройство мест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массового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традиционного захоронения,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также ремонт,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 ограждений</w:t>
            </w:r>
            <w:r w:rsidRPr="00C24B7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объектов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парков,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скверов"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обустройству</w:t>
            </w:r>
            <w:r w:rsidRPr="00C24B7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массового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традиционного захоронения,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также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ремонту,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реконструкции,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устройству</w:t>
            </w:r>
            <w:r w:rsidRPr="00C24B7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ограждений</w:t>
            </w:r>
            <w:r w:rsidRPr="00C24B7E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объектов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парков,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скверов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06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61054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06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61054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4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C24B7E">
              <w:rPr>
                <w:rFonts w:ascii="Times New Roman" w:hAnsi="Times New Roman"/>
                <w:spacing w:val="7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2016-2020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"Улучшение благоустройства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Эссо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Анавгай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1" w:line="266" w:lineRule="auto"/>
              <w:ind w:left="23" w:right="82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24B7E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128E5" w:rsidRDefault="00C766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4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жилищно-коммунального</w:t>
            </w:r>
            <w:r w:rsidRPr="00C24B7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695,90</w:t>
            </w:r>
          </w:p>
        </w:tc>
      </w:tr>
      <w:tr w:rsidR="00C128E5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Pr="00C24B7E" w:rsidRDefault="00C7668A">
            <w:pPr>
              <w:pStyle w:val="TableParagraph"/>
              <w:spacing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24B7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24B7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spacing w:before="109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09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spacing w:before="117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695,90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 w:line="266" w:lineRule="auto"/>
              <w:ind w:left="23" w:right="3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энергетической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451,00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 w:line="266" w:lineRule="auto"/>
              <w:ind w:left="23" w:right="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ветхих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сетей"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451,00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0" w:line="266" w:lineRule="auto"/>
              <w:ind w:left="23" w:right="82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24B7E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  <w:r w:rsidRPr="00C24B7E">
              <w:rPr>
                <w:rFonts w:ascii="Times New Roman" w:hAnsi="Times New Roman"/>
                <w:spacing w:val="8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(доля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софинансирования</w:t>
            </w:r>
            <w:proofErr w:type="spellEnd"/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2%)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421,00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421,00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 w:line="266" w:lineRule="auto"/>
              <w:ind w:left="23" w:right="10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244,90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16" w:line="266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технических мероприятий,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улучшению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систем водоснабжения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водоотведения"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244,90</w:t>
            </w:r>
          </w:p>
        </w:tc>
      </w:tr>
      <w:tr w:rsidR="00C128E5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21" w:line="266" w:lineRule="auto"/>
              <w:ind w:left="23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24B7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24B7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8E5" w:rsidRDefault="00C7668A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244,90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244,90</w:t>
            </w:r>
          </w:p>
        </w:tc>
      </w:tr>
      <w:tr w:rsidR="00C128E5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 w:line="266" w:lineRule="auto"/>
              <w:ind w:left="23" w:right="10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24B7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C128E5" w:rsidRDefault="00C7668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28E5" w:rsidRDefault="00C7668A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населения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4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24B7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вопросам предоставления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 субсидий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C24B7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счет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субвенций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5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3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012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Собрание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 xml:space="preserve">депутатов </w:t>
            </w:r>
            <w:r w:rsidRPr="00C24B7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Эссовского</w:t>
            </w:r>
            <w:r w:rsidRPr="00C24B7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сельского</w:t>
            </w:r>
            <w:r w:rsidRPr="00C24B7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поселения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</w:tbl>
    <w:p w:rsidR="00C128E5" w:rsidRDefault="00C128E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C128E5" w:rsidRDefault="00C7668A">
      <w:pPr>
        <w:spacing w:before="68"/>
        <w:ind w:left="5534" w:right="552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3</w:t>
      </w:r>
    </w:p>
    <w:p w:rsidR="00C128E5" w:rsidRDefault="00C128E5">
      <w:pPr>
        <w:jc w:val="center"/>
        <w:rPr>
          <w:rFonts w:ascii="Calibri" w:eastAsia="Calibri" w:hAnsi="Calibri" w:cs="Calibri"/>
          <w:sz w:val="16"/>
          <w:szCs w:val="16"/>
        </w:rPr>
        <w:sectPr w:rsidR="00C128E5">
          <w:pgSz w:w="11910" w:h="16840"/>
          <w:pgMar w:top="480" w:right="260" w:bottom="0" w:left="460" w:header="720" w:footer="720" w:gutter="0"/>
          <w:cols w:space="720"/>
        </w:sectPr>
      </w:pPr>
    </w:p>
    <w:p w:rsidR="00C128E5" w:rsidRDefault="00C128E5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C128E5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C128E5" w:rsidRDefault="00C7668A">
            <w:pPr>
              <w:pStyle w:val="TableParagraph"/>
              <w:spacing w:before="11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  <w:proofErr w:type="spellEnd"/>
          </w:p>
        </w:tc>
      </w:tr>
      <w:tr w:rsidR="00C128E5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-</w:t>
            </w:r>
          </w:p>
          <w:p w:rsidR="00C128E5" w:rsidRDefault="00C7668A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  <w:proofErr w:type="spellEnd"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C128E5">
        <w:trPr>
          <w:trHeight w:hRule="exact" w:val="6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3" w:line="266" w:lineRule="auto"/>
              <w:ind w:left="23" w:right="7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C24B7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(представительных)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  <w:r w:rsidRPr="00C24B7E">
              <w:rPr>
                <w:rFonts w:ascii="Times New Roman" w:hAnsi="Times New Roman"/>
                <w:b/>
                <w:spacing w:val="44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представительных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органов муниципальных</w:t>
            </w:r>
            <w:r w:rsidRPr="00C24B7E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7668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C128E5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5" w:line="266" w:lineRule="auto"/>
              <w:ind w:left="23" w:right="2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C24B7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C24B7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24B7E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C128E5" w:rsidRPr="00C24B7E" w:rsidRDefault="00C128E5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128E5" w:rsidRDefault="00C128E5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128E5" w:rsidRDefault="00C7668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C128E5">
        <w:trPr>
          <w:trHeight w:hRule="exact" w:val="403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01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10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Финансовый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C24B7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C24B7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C24B7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b/>
                <w:sz w:val="16"/>
                <w:lang w:val="ru-RU"/>
              </w:rPr>
              <w:t>района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C128E5" w:rsidRDefault="00C7668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C128E5" w:rsidRDefault="00C7668A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фонды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C128E5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34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4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40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140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C24B7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C24B7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8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4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8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80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80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902,40</w:t>
            </w:r>
          </w:p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right="4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том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числе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>: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</w:tr>
      <w:tr w:rsidR="00C128E5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128E5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7668A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счет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субвенций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z w:val="16"/>
                <w:lang w:val="ru-RU"/>
              </w:rPr>
              <w:t>края и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федерального</w:t>
            </w:r>
            <w:r w:rsidRPr="00C24B7E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24B7E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Pr="00C24B7E" w:rsidRDefault="00C128E5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8E5" w:rsidRDefault="00C7668A">
            <w:pPr>
              <w:pStyle w:val="TableParagraph"/>
              <w:spacing w:before="3"/>
              <w:ind w:left="5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3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876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040,50</w:t>
            </w:r>
          </w:p>
        </w:tc>
      </w:tr>
    </w:tbl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rPr>
          <w:rFonts w:ascii="Calibri" w:eastAsia="Calibri" w:hAnsi="Calibri" w:cs="Calibri"/>
          <w:sz w:val="20"/>
          <w:szCs w:val="20"/>
        </w:rPr>
      </w:pPr>
    </w:p>
    <w:p w:rsidR="00C128E5" w:rsidRDefault="00C128E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128E5" w:rsidRDefault="00C7668A">
      <w:pPr>
        <w:ind w:left="5534" w:right="552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4</w:t>
      </w:r>
    </w:p>
    <w:sectPr w:rsidR="00C128E5">
      <w:pgSz w:w="11910" w:h="16840"/>
      <w:pgMar w:top="48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A74"/>
    <w:multiLevelType w:val="hybridMultilevel"/>
    <w:tmpl w:val="E4764908"/>
    <w:lvl w:ilvl="0" w:tplc="FD4A9BA8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696E5E44"/>
    <w:multiLevelType w:val="hybridMultilevel"/>
    <w:tmpl w:val="3444614C"/>
    <w:lvl w:ilvl="0" w:tplc="1952B93E">
      <w:start w:val="1"/>
      <w:numFmt w:val="decimal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C85E90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0D721E5A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DA9E636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4732A67E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C7963A4A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6" w:tplc="A6407CF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F080F156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16644F56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28E5"/>
    <w:rsid w:val="0029004F"/>
    <w:rsid w:val="00423452"/>
    <w:rsid w:val="00521BC7"/>
    <w:rsid w:val="005B5897"/>
    <w:rsid w:val="00706055"/>
    <w:rsid w:val="008C4E13"/>
    <w:rsid w:val="008D056C"/>
    <w:rsid w:val="008E4BA9"/>
    <w:rsid w:val="00C128E5"/>
    <w:rsid w:val="00C24B7E"/>
    <w:rsid w:val="00C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0"/>
      <w:ind w:left="786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5534"/>
      <w:outlineLvl w:val="1"/>
    </w:pPr>
    <w:rPr>
      <w:rFonts w:ascii="Times New Roman" w:eastAsia="Times New Roman" w:hAnsi="Times New Roman"/>
      <w:sz w:val="16"/>
      <w:szCs w:val="16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sz w:val="15"/>
      <w:szCs w:val="15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rFonts w:ascii="Times New Roman" w:eastAsia="Times New Roman" w:hAnsi="Times New Roman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0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13</cp:revision>
  <cp:lastPrinted>2018-10-08T22:37:00Z</cp:lastPrinted>
  <dcterms:created xsi:type="dcterms:W3CDTF">2018-10-08T11:12:00Z</dcterms:created>
  <dcterms:modified xsi:type="dcterms:W3CDTF">2018-10-08T22:37:00Z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2018-10-07T00:00:00Z</vt:filetime>
  </property>
</Properties>
</file>